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08" w:rsidRDefault="007D310B">
      <w:pPr>
        <w:spacing w:after="158"/>
        <w:ind w:left="2128"/>
        <w:jc w:val="center"/>
      </w:pPr>
      <w:bookmarkStart w:id="0" w:name="_GoBack"/>
      <w:bookmarkEnd w:id="0"/>
      <w:r>
        <w:rPr>
          <w:sz w:val="40"/>
        </w:rPr>
        <w:t xml:space="preserve"> </w:t>
      </w:r>
    </w:p>
    <w:p w:rsidR="00434108" w:rsidRDefault="007D310B">
      <w:pPr>
        <w:spacing w:after="158"/>
        <w:ind w:left="2128"/>
        <w:jc w:val="center"/>
      </w:pPr>
      <w:r>
        <w:rPr>
          <w:sz w:val="40"/>
        </w:rPr>
        <w:t xml:space="preserve"> </w:t>
      </w:r>
    </w:p>
    <w:p w:rsidR="00434108" w:rsidRDefault="007D310B">
      <w:pPr>
        <w:ind w:left="2128"/>
        <w:jc w:val="center"/>
      </w:pPr>
      <w:r>
        <w:rPr>
          <w:sz w:val="40"/>
        </w:rPr>
        <w:t xml:space="preserve"> </w:t>
      </w:r>
    </w:p>
    <w:p w:rsidR="00434108" w:rsidRDefault="007D310B">
      <w:pPr>
        <w:spacing w:after="159"/>
        <w:ind w:left="2128"/>
        <w:jc w:val="center"/>
      </w:pPr>
      <w:r>
        <w:rPr>
          <w:sz w:val="40"/>
        </w:rPr>
        <w:t xml:space="preserve"> </w:t>
      </w:r>
    </w:p>
    <w:p w:rsidR="00434108" w:rsidRDefault="007D310B">
      <w:pPr>
        <w:spacing w:after="451"/>
        <w:ind w:left="2128"/>
        <w:jc w:val="center"/>
      </w:pPr>
      <w:r>
        <w:rPr>
          <w:sz w:val="40"/>
        </w:rPr>
        <w:t xml:space="preserve"> </w:t>
      </w:r>
    </w:p>
    <w:p w:rsidR="00434108" w:rsidRDefault="007D310B">
      <w:pPr>
        <w:spacing w:after="0"/>
        <w:ind w:left="2031"/>
      </w:pPr>
      <w:r>
        <w:rPr>
          <w:rFonts w:ascii="Arial" w:eastAsia="Arial" w:hAnsi="Arial" w:cs="Arial"/>
          <w:sz w:val="72"/>
        </w:rPr>
        <w:t xml:space="preserve">Macon County Resource Guide </w:t>
      </w:r>
    </w:p>
    <w:p w:rsidR="00434108" w:rsidRDefault="007D310B">
      <w:pPr>
        <w:spacing w:after="0"/>
        <w:ind w:left="2035"/>
        <w:jc w:val="center"/>
      </w:pPr>
      <w:r>
        <w:rPr>
          <w:rFonts w:ascii="Arial" w:eastAsia="Arial" w:hAnsi="Arial" w:cs="Arial"/>
          <w:sz w:val="32"/>
        </w:rPr>
        <w:t xml:space="preserve">Updated March 25, 2025 </w:t>
      </w:r>
    </w:p>
    <w:p w:rsidR="00434108" w:rsidRDefault="007D310B">
      <w:pPr>
        <w:spacing w:after="163"/>
        <w:ind w:left="2076"/>
        <w:jc w:val="center"/>
      </w:pPr>
      <w:r>
        <w:rPr>
          <w:rFonts w:ascii="Arial" w:eastAsia="Arial" w:hAnsi="Arial" w:cs="Arial"/>
          <w:sz w:val="14"/>
        </w:rPr>
        <w:t xml:space="preserve"> </w:t>
      </w:r>
    </w:p>
    <w:p w:rsidR="00434108" w:rsidRDefault="007D310B">
      <w:pPr>
        <w:spacing w:after="162"/>
        <w:ind w:left="2069"/>
        <w:jc w:val="center"/>
      </w:pPr>
      <w:r>
        <w:rPr>
          <w:sz w:val="14"/>
        </w:rPr>
        <w:t xml:space="preserve"> </w:t>
      </w:r>
    </w:p>
    <w:p w:rsidR="00434108" w:rsidRDefault="007D310B">
      <w:pPr>
        <w:ind w:left="2069"/>
        <w:jc w:val="center"/>
      </w:pPr>
      <w:r>
        <w:rPr>
          <w:sz w:val="14"/>
        </w:rPr>
        <w:t xml:space="preserve"> </w:t>
      </w:r>
    </w:p>
    <w:p w:rsidR="00434108" w:rsidRDefault="007D310B">
      <w:pPr>
        <w:spacing w:after="162"/>
        <w:ind w:left="2069"/>
        <w:jc w:val="center"/>
      </w:pPr>
      <w:r>
        <w:rPr>
          <w:sz w:val="14"/>
        </w:rPr>
        <w:t xml:space="preserve"> </w:t>
      </w:r>
    </w:p>
    <w:p w:rsidR="00434108" w:rsidRDefault="007D310B">
      <w:pPr>
        <w:ind w:left="2069"/>
        <w:jc w:val="center"/>
      </w:pPr>
      <w:r>
        <w:rPr>
          <w:sz w:val="14"/>
        </w:rPr>
        <w:t xml:space="preserve"> </w:t>
      </w:r>
    </w:p>
    <w:p w:rsidR="00434108" w:rsidRDefault="007D310B">
      <w:pPr>
        <w:spacing w:after="162"/>
        <w:ind w:left="2069"/>
        <w:jc w:val="center"/>
      </w:pPr>
      <w:r>
        <w:rPr>
          <w:sz w:val="14"/>
        </w:rPr>
        <w:t xml:space="preserve"> </w:t>
      </w:r>
    </w:p>
    <w:p w:rsidR="00434108" w:rsidRDefault="007D310B">
      <w:pPr>
        <w:ind w:left="2069"/>
        <w:jc w:val="center"/>
      </w:pPr>
      <w:r>
        <w:rPr>
          <w:sz w:val="14"/>
        </w:rPr>
        <w:t xml:space="preserve"> </w:t>
      </w:r>
    </w:p>
    <w:p w:rsidR="00434108" w:rsidRDefault="007D310B">
      <w:pPr>
        <w:spacing w:after="162"/>
        <w:ind w:left="2069"/>
        <w:jc w:val="center"/>
      </w:pPr>
      <w:r>
        <w:rPr>
          <w:sz w:val="14"/>
        </w:rPr>
        <w:t xml:space="preserve"> </w:t>
      </w:r>
    </w:p>
    <w:p w:rsidR="00434108" w:rsidRDefault="007D310B">
      <w:pPr>
        <w:ind w:left="2069"/>
        <w:jc w:val="center"/>
      </w:pPr>
      <w:r>
        <w:rPr>
          <w:sz w:val="14"/>
        </w:rPr>
        <w:t xml:space="preserve"> </w:t>
      </w:r>
    </w:p>
    <w:p w:rsidR="00434108" w:rsidRDefault="007D310B">
      <w:pPr>
        <w:spacing w:after="199"/>
        <w:ind w:left="2069"/>
        <w:jc w:val="center"/>
      </w:pPr>
      <w:r>
        <w:rPr>
          <w:sz w:val="14"/>
        </w:rPr>
        <w:t xml:space="preserve"> </w:t>
      </w:r>
    </w:p>
    <w:p w:rsidR="00434108" w:rsidRDefault="007D310B">
      <w:pPr>
        <w:spacing w:after="122"/>
        <w:ind w:left="2036"/>
        <w:jc w:val="center"/>
      </w:pPr>
      <w:r>
        <w:rPr>
          <w:rFonts w:ascii="Arial" w:eastAsia="Arial" w:hAnsi="Arial" w:cs="Arial"/>
          <w:sz w:val="18"/>
        </w:rPr>
        <w:t xml:space="preserve">Created by the Macon County Community Health Coalition </w:t>
      </w:r>
    </w:p>
    <w:p w:rsidR="00434108" w:rsidRDefault="007D310B">
      <w:pPr>
        <w:spacing w:after="199"/>
        <w:ind w:left="4001"/>
      </w:pPr>
      <w:r>
        <w:rPr>
          <w:rFonts w:ascii="Arial" w:eastAsia="Arial" w:hAnsi="Arial" w:cs="Arial"/>
          <w:sz w:val="14"/>
        </w:rPr>
        <w:t xml:space="preserve">For edits and updates, please contact the Macon County Health Department or Samaritan Hospital </w:t>
      </w:r>
    </w:p>
    <w:p w:rsidR="00434108" w:rsidRDefault="007D310B">
      <w:pPr>
        <w:spacing w:after="158"/>
        <w:ind w:left="2087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:rsidR="00434108" w:rsidRDefault="007D310B">
      <w:pPr>
        <w:spacing w:after="125"/>
        <w:ind w:left="2078"/>
        <w:jc w:val="center"/>
      </w:pPr>
      <w:r>
        <w:rPr>
          <w:sz w:val="18"/>
        </w:rPr>
        <w:t xml:space="preserve"> </w:t>
      </w:r>
    </w:p>
    <w:p w:rsidR="00434108" w:rsidRDefault="007D310B">
      <w:pPr>
        <w:spacing w:after="0"/>
        <w:ind w:left="2069"/>
        <w:jc w:val="center"/>
      </w:pPr>
      <w:r>
        <w:rPr>
          <w:sz w:val="14"/>
        </w:rPr>
        <w:t xml:space="preserve"> </w:t>
      </w:r>
    </w:p>
    <w:p w:rsidR="00434108" w:rsidRDefault="007D310B">
      <w:pPr>
        <w:spacing w:after="441"/>
        <w:ind w:left="2069"/>
        <w:jc w:val="center"/>
      </w:pPr>
      <w:r>
        <w:rPr>
          <w:sz w:val="14"/>
        </w:rPr>
        <w:lastRenderedPageBreak/>
        <w:t xml:space="preserve"> </w:t>
      </w:r>
    </w:p>
    <w:p w:rsidR="00434108" w:rsidRDefault="007D310B">
      <w:pPr>
        <w:pStyle w:val="Heading1"/>
      </w:pPr>
      <w:r>
        <w:t xml:space="preserve">Table of Contents </w:t>
      </w:r>
    </w:p>
    <w:p w:rsidR="00434108" w:rsidRDefault="007D310B">
      <w:pPr>
        <w:spacing w:after="0"/>
        <w:ind w:left="2159"/>
        <w:jc w:val="center"/>
      </w:pPr>
      <w:r>
        <w:rPr>
          <w:rFonts w:ascii="Arial" w:eastAsia="Arial" w:hAnsi="Arial" w:cs="Arial"/>
          <w:sz w:val="44"/>
        </w:rPr>
        <w:t xml:space="preserve"> </w:t>
      </w:r>
    </w:p>
    <w:tbl>
      <w:tblPr>
        <w:tblStyle w:val="TableGrid"/>
        <w:tblW w:w="12952" w:type="dxa"/>
        <w:tblInd w:w="5" w:type="dxa"/>
        <w:tblCellMar>
          <w:top w:w="1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156"/>
        <w:gridCol w:w="1796"/>
      </w:tblGrid>
      <w:tr w:rsidR="00434108">
        <w:trPr>
          <w:trHeight w:val="262"/>
        </w:trPr>
        <w:tc>
          <w:tcPr>
            <w:tcW w:w="1115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34108" w:rsidRDefault="007D310B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Page </w:t>
            </w:r>
          </w:p>
        </w:tc>
      </w:tr>
      <w:tr w:rsidR="00434108">
        <w:trPr>
          <w:trHeight w:val="588"/>
        </w:trPr>
        <w:tc>
          <w:tcPr>
            <w:tcW w:w="111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Housing &amp; Shelter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34108" w:rsidRDefault="007D310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</w:tr>
      <w:tr w:rsidR="00434108">
        <w:trPr>
          <w:trHeight w:val="586"/>
        </w:trPr>
        <w:tc>
          <w:tcPr>
            <w:tcW w:w="111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Community Services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34108" w:rsidRDefault="007D310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</w:tr>
      <w:tr w:rsidR="00434108">
        <w:trPr>
          <w:trHeight w:val="586"/>
        </w:trPr>
        <w:tc>
          <w:tcPr>
            <w:tcW w:w="111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Emergency Services &amp; City Offices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34108" w:rsidRDefault="007D310B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9 </w:t>
            </w:r>
          </w:p>
        </w:tc>
      </w:tr>
      <w:tr w:rsidR="00434108">
        <w:trPr>
          <w:trHeight w:val="586"/>
        </w:trPr>
        <w:tc>
          <w:tcPr>
            <w:tcW w:w="111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Faith Based Organizations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34108" w:rsidRDefault="007D310B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12 </w:t>
            </w:r>
          </w:p>
        </w:tc>
      </w:tr>
      <w:tr w:rsidR="00434108">
        <w:trPr>
          <w:trHeight w:val="586"/>
        </w:trPr>
        <w:tc>
          <w:tcPr>
            <w:tcW w:w="111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Medical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34108" w:rsidRDefault="007D310B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14 </w:t>
            </w:r>
          </w:p>
        </w:tc>
      </w:tr>
      <w:tr w:rsidR="00434108">
        <w:trPr>
          <w:trHeight w:val="586"/>
        </w:trPr>
        <w:tc>
          <w:tcPr>
            <w:tcW w:w="111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Food &amp; Services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34108" w:rsidRDefault="007D310B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18 </w:t>
            </w:r>
          </w:p>
        </w:tc>
      </w:tr>
      <w:tr w:rsidR="00434108">
        <w:trPr>
          <w:trHeight w:val="588"/>
        </w:trPr>
        <w:tc>
          <w:tcPr>
            <w:tcW w:w="111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Education  </w:t>
            </w:r>
          </w:p>
        </w:tc>
        <w:tc>
          <w:tcPr>
            <w:tcW w:w="17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34108" w:rsidRDefault="007D310B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20 </w:t>
            </w:r>
          </w:p>
        </w:tc>
      </w:tr>
      <w:tr w:rsidR="00434108">
        <w:trPr>
          <w:trHeight w:val="586"/>
        </w:trPr>
        <w:tc>
          <w:tcPr>
            <w:tcW w:w="111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Parenting  </w:t>
            </w:r>
          </w:p>
        </w:tc>
        <w:tc>
          <w:tcPr>
            <w:tcW w:w="17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34108" w:rsidRDefault="007D310B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22 </w:t>
            </w:r>
          </w:p>
        </w:tc>
      </w:tr>
      <w:tr w:rsidR="00434108">
        <w:trPr>
          <w:trHeight w:val="586"/>
        </w:trPr>
        <w:tc>
          <w:tcPr>
            <w:tcW w:w="111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Transportation  </w:t>
            </w:r>
          </w:p>
        </w:tc>
        <w:tc>
          <w:tcPr>
            <w:tcW w:w="17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434108" w:rsidRDefault="007D310B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23 </w:t>
            </w:r>
          </w:p>
        </w:tc>
      </w:tr>
      <w:tr w:rsidR="00434108">
        <w:trPr>
          <w:trHeight w:val="286"/>
        </w:trPr>
        <w:tc>
          <w:tcPr>
            <w:tcW w:w="111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434108" w:rsidRDefault="007D310B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434108" w:rsidRDefault="007D310B">
      <w:pPr>
        <w:spacing w:after="179"/>
        <w:ind w:left="2098"/>
        <w:jc w:val="center"/>
      </w:pPr>
      <w:r>
        <w:rPr>
          <w:rFonts w:ascii="Arial" w:eastAsia="Arial" w:hAnsi="Arial" w:cs="Arial"/>
        </w:rPr>
        <w:t xml:space="preserve"> </w:t>
      </w:r>
    </w:p>
    <w:p w:rsidR="00434108" w:rsidRDefault="007D310B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434108" w:rsidRDefault="007D310B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434108" w:rsidRDefault="007D310B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434108" w:rsidRDefault="007D310B">
      <w:pPr>
        <w:spacing w:after="0"/>
        <w:ind w:left="720" w:right="11290"/>
        <w:jc w:val="both"/>
      </w:pPr>
      <w:r>
        <w:rPr>
          <w:rFonts w:ascii="Arial" w:eastAsia="Arial" w:hAnsi="Arial" w:cs="Arial"/>
          <w:sz w:val="24"/>
        </w:rPr>
        <w:t xml:space="preserve">  </w:t>
      </w:r>
    </w:p>
    <w:p w:rsidR="00434108" w:rsidRDefault="007D310B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434108" w:rsidRDefault="007D310B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434108" w:rsidRDefault="007D310B">
      <w:pPr>
        <w:pStyle w:val="Heading2"/>
      </w:pPr>
      <w:r>
        <w:lastRenderedPageBreak/>
        <w:t xml:space="preserve">Housing &amp; Shelter </w:t>
      </w:r>
    </w:p>
    <w:tbl>
      <w:tblPr>
        <w:tblStyle w:val="TableGrid"/>
        <w:tblW w:w="13942" w:type="dxa"/>
        <w:tblInd w:w="9" w:type="dxa"/>
        <w:tblCellMar>
          <w:top w:w="43" w:type="dxa"/>
          <w:left w:w="43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871"/>
        <w:gridCol w:w="2791"/>
        <w:gridCol w:w="4680"/>
        <w:gridCol w:w="3600"/>
      </w:tblGrid>
      <w:tr w:rsidR="00434108">
        <w:trPr>
          <w:trHeight w:val="520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</w:tcPr>
          <w:p w:rsidR="00434108" w:rsidRDefault="007D310B">
            <w:pPr>
              <w:spacing w:after="0"/>
              <w:ind w:left="658" w:right="6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Agency Name &amp; Address 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Contact Information </w:t>
            </w:r>
          </w:p>
        </w:tc>
        <w:tc>
          <w:tcPr>
            <w:tcW w:w="4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Summary of Services Provided 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left="39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Qualifications for Services Provided </w:t>
            </w:r>
          </w:p>
        </w:tc>
      </w:tr>
      <w:tr w:rsidR="00434108">
        <w:trPr>
          <w:trHeight w:val="1010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Welcome Home </w:t>
            </w:r>
          </w:p>
          <w:p w:rsidR="00434108" w:rsidRDefault="007D310B">
            <w:pPr>
              <w:spacing w:after="3"/>
            </w:pPr>
            <w:r>
              <w:rPr>
                <w:rFonts w:ascii="Arial" w:eastAsia="Arial" w:hAnsi="Arial" w:cs="Arial"/>
                <w:sz w:val="20"/>
              </w:rPr>
              <w:t xml:space="preserve">2120 Business Loop 70 E </w:t>
            </w:r>
          </w:p>
          <w:p w:rsidR="00434108" w:rsidRDefault="007D310B">
            <w:pPr>
              <w:tabs>
                <w:tab w:val="center" w:pos="1890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Columbia, MO 65201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573-443-8001 </w:t>
            </w:r>
            <w:hyperlink r:id="rId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welcomeveterans.org</w:t>
              </w:r>
            </w:hyperlink>
            <w:hyperlink r:id="rId8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hyperlink r:id="rId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www.facebook.com/welcomeh </w:t>
              </w:r>
            </w:hyperlink>
            <w:hyperlink r:id="rId1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omeinc/</w:t>
              </w:r>
            </w:hyperlink>
            <w:hyperlink r:id="rId11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Cover 26 counties in mid-Missouri providing emergency shelter, permanent rehousing, and employment services 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-Veteran status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-Unde</w:t>
            </w:r>
            <w:r>
              <w:rPr>
                <w:rFonts w:ascii="Arial" w:eastAsia="Arial" w:hAnsi="Arial" w:cs="Arial"/>
                <w:sz w:val="20"/>
              </w:rPr>
              <w:t xml:space="preserve">r 50% AMI for county </w:t>
            </w:r>
          </w:p>
        </w:tc>
      </w:tr>
      <w:tr w:rsidR="00434108">
        <w:trPr>
          <w:trHeight w:val="122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North East Community </w:t>
            </w:r>
          </w:p>
          <w:p w:rsidR="00434108" w:rsidRDefault="007D310B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Action Corporation (NECAC)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907 Hwy PP Suite A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Macon, MO 63552 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660-385-4616 macsc@necac.org </w:t>
            </w:r>
          </w:p>
        </w:tc>
        <w:tc>
          <w:tcPr>
            <w:tcW w:w="4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-Utility assistance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-Weatherization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-Section 8 housing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-In-home services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-Simulations to schools and community 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-Low-income guidelines  </w:t>
            </w:r>
          </w:p>
          <w:p w:rsidR="00434108" w:rsidRDefault="007D310B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-Weatherization: 200% of Federal poverty guidelines </w:t>
            </w:r>
          </w:p>
        </w:tc>
      </w:tr>
      <w:tr w:rsidR="00434108">
        <w:trPr>
          <w:trHeight w:val="766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2" w:line="239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Macon Housing Authority </w:t>
            </w:r>
            <w:r>
              <w:rPr>
                <w:rFonts w:ascii="Arial" w:eastAsia="Arial" w:hAnsi="Arial" w:cs="Arial"/>
                <w:sz w:val="20"/>
              </w:rPr>
              <w:t xml:space="preserve">1404 S Missouri St. 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Macon, MO 63552 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660-385-5781 mhamaconmo@gmail.com </w:t>
            </w:r>
          </w:p>
        </w:tc>
        <w:tc>
          <w:tcPr>
            <w:tcW w:w="4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Housing 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-Income eligibility </w:t>
            </w:r>
          </w:p>
          <w:p w:rsidR="00434108" w:rsidRDefault="007D310B">
            <w:pPr>
              <w:spacing w:after="103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-Criminal Background screening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1224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Audrain County Crisis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Intervention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PO Box 181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Mexico, MO 65265 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573-581-3835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24 Hr hotline: 573-581-2280 executive.director@audrainco untycrisis.org </w:t>
            </w:r>
          </w:p>
        </w:tc>
        <w:tc>
          <w:tcPr>
            <w:tcW w:w="4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-Shelter for domestic and sexual abuse victims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-Provides education, resource and support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Case management 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-Legal advocacy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-Support groups 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  <w:tr w:rsidR="00434108">
        <w:trPr>
          <w:trHeight w:val="145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The Shelter in Columbia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602 N. Ann St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Columbia, MO 65201 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573-442-1984 </w:t>
            </w:r>
          </w:p>
        </w:tc>
        <w:tc>
          <w:tcPr>
            <w:tcW w:w="4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-Shelter for men, women and families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-Daily lunch provided 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-Intake between 8-11 am, first come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first serve basis </w:t>
            </w:r>
          </w:p>
          <w:p w:rsidR="00434108" w:rsidRDefault="007D310B">
            <w:pPr>
              <w:spacing w:after="0" w:line="241" w:lineRule="auto"/>
              <w:ind w:left="1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Drug and alcohol screening completed at intake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-Persons with certain criminal histories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(violent, sexual) not accepted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34108">
        <w:trPr>
          <w:trHeight w:val="2837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Safe Passage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PO Box 456 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Moberly, MO  65270 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660-269-8999 </w:t>
            </w:r>
            <w:hyperlink r:id="rId1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safepassagemoberly.or</w:t>
              </w:r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g</w:t>
              </w:r>
            </w:hyperlink>
            <w:hyperlink r:id="rId13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33" w:line="241" w:lineRule="auto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Provides services for individuals and families who have experienced domestic and/or sexual abuse. </w:t>
            </w:r>
          </w:p>
          <w:p w:rsidR="00434108" w:rsidRDefault="007D310B">
            <w:pPr>
              <w:spacing w:after="14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-Women’s shelter </w:t>
            </w:r>
          </w:p>
          <w:p w:rsidR="00434108" w:rsidRDefault="007D310B">
            <w:pPr>
              <w:spacing w:after="16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-Women’s support groups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-Children’s Groups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-Individual Counseling Referrals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Legal Service Referrals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-Medical advocacy Services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-24 hr crisis line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-Crisis intervention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-Court advocacy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-Emergency shelter  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  <w:tr w:rsidR="00434108">
        <w:trPr>
          <w:trHeight w:val="53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Macon County Division of Family Services 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855-373-4636 </w:t>
            </w:r>
          </w:p>
        </w:tc>
        <w:tc>
          <w:tcPr>
            <w:tcW w:w="4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-TANF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-Food stamps 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Eligibility varies on programs </w:t>
            </w:r>
          </w:p>
        </w:tc>
      </w:tr>
      <w:tr w:rsidR="00434108">
        <w:trPr>
          <w:trHeight w:val="536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1716-</w:t>
            </w:r>
            <w:r>
              <w:rPr>
                <w:rFonts w:ascii="Arial" w:eastAsia="Arial" w:hAnsi="Arial" w:cs="Arial"/>
                <w:sz w:val="20"/>
              </w:rPr>
              <w:t xml:space="preserve">B Prospect Drive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Macon, MO 63552 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  <w:tc>
          <w:tcPr>
            <w:tcW w:w="4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-Family Services 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  <w:tr w:rsidR="00434108">
        <w:trPr>
          <w:trHeight w:val="994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Shelter Plus  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573-522-6519 </w:t>
            </w:r>
          </w:p>
        </w:tc>
        <w:tc>
          <w:tcPr>
            <w:tcW w:w="4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Rental assistance program to prevent homelessness with one time assistance for rent, deposits or move-in costs 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-Must be receiving behavioral health services thru </w:t>
            </w:r>
            <w:r>
              <w:rPr>
                <w:rFonts w:ascii="Arial" w:eastAsia="Arial" w:hAnsi="Arial" w:cs="Arial"/>
                <w:sz w:val="20"/>
              </w:rPr>
              <w:t xml:space="preserve">an agency that bills thru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Dept of Mental Health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-Experiencing a housing crisis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1226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True North of Columbia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PO Box 1367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Columbia, MO 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573-875-1370 </w:t>
            </w:r>
          </w:p>
          <w:p w:rsidR="00434108" w:rsidRDefault="007D310B">
            <w:pPr>
              <w:spacing w:after="0"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800-548-2480 (24 hour hotline)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hyperlink r:id="rId1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truenorthofcolumbia.org</w:t>
              </w:r>
            </w:hyperlink>
            <w:hyperlink r:id="rId15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-Emergency shelter, advocacy and hotline services for victims of domestic violence and sexual assault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(and their children)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-Education + outreach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 Counseling and support groups 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34108">
        <w:trPr>
          <w:trHeight w:val="1225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Shiloh Christian Children's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Ranch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PO Box 606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Shelbina, MO 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573-588-2191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shiloh@shilohranch.org</w:t>
            </w:r>
            <w:r>
              <w:rPr>
                <w:rFonts w:ascii="Arial" w:eastAsia="Arial" w:hAnsi="Arial" w:cs="Arial"/>
                <w:color w:val="0000FF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hyperlink r:id="rId1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Shilohranch.org</w:t>
              </w:r>
            </w:hyperlink>
            <w:hyperlink r:id="rId17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Provides Christian homes for abused, neglected and other at-risk children to meet spiritual, emotional, social and physical needs of each child.  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  <w:tr w:rsidR="00434108">
        <w:trPr>
          <w:trHeight w:val="1226"/>
        </w:trPr>
        <w:tc>
          <w:tcPr>
            <w:tcW w:w="2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tabs>
                <w:tab w:val="center" w:pos="2024"/>
              </w:tabs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Missouri Tenant Help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hyperlink r:id="rId18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www.motenanthelp.org</w:t>
              </w:r>
            </w:hyperlink>
            <w:hyperlink r:id="rId19">
              <w:r>
                <w:rPr>
                  <w:rFonts w:ascii="Arial" w:eastAsia="Arial" w:hAnsi="Arial" w:cs="Arial"/>
                  <w:sz w:val="2"/>
                </w:rPr>
                <w:t xml:space="preserve"> </w:t>
              </w:r>
            </w:hyperlink>
          </w:p>
        </w:tc>
        <w:tc>
          <w:tcPr>
            <w:tcW w:w="4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-Free, mobile-friendly, do it yourself forms that help tenants facing eviction produce court-ready and fileable documents based on their answers -Educational materials, including articles, guides, and FAQs </w:t>
            </w:r>
          </w:p>
        </w:tc>
        <w:tc>
          <w:tcPr>
            <w:tcW w:w="3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</w:t>
            </w:r>
            <w:r>
              <w:rPr>
                <w:rFonts w:ascii="Arial" w:eastAsia="Arial" w:hAnsi="Arial" w:cs="Arial"/>
                <w:sz w:val="20"/>
              </w:rPr>
              <w:t xml:space="preserve">enants, attorneys, paralegals or anyone assisting a tenant </w:t>
            </w:r>
          </w:p>
        </w:tc>
      </w:tr>
    </w:tbl>
    <w:p w:rsidR="00434108" w:rsidRDefault="007D310B">
      <w:pPr>
        <w:spacing w:after="158"/>
        <w:ind w:left="2128"/>
        <w:jc w:val="center"/>
      </w:pPr>
      <w:r>
        <w:rPr>
          <w:sz w:val="40"/>
        </w:rPr>
        <w:t xml:space="preserve"> </w:t>
      </w:r>
    </w:p>
    <w:p w:rsidR="00434108" w:rsidRDefault="007D310B">
      <w:pPr>
        <w:pStyle w:val="Heading2"/>
        <w:ind w:left="5416"/>
      </w:pPr>
      <w:r>
        <w:lastRenderedPageBreak/>
        <w:t xml:space="preserve">Community Services </w:t>
      </w:r>
    </w:p>
    <w:tbl>
      <w:tblPr>
        <w:tblStyle w:val="TableGrid"/>
        <w:tblW w:w="14122" w:type="dxa"/>
        <w:tblInd w:w="9" w:type="dxa"/>
        <w:tblCellMar>
          <w:top w:w="44" w:type="dxa"/>
          <w:left w:w="4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3061"/>
        <w:gridCol w:w="4410"/>
        <w:gridCol w:w="3690"/>
      </w:tblGrid>
      <w:tr w:rsidR="00434108">
        <w:trPr>
          <w:trHeight w:val="520"/>
        </w:trPr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</w:tcPr>
          <w:p w:rsidR="00434108" w:rsidRDefault="007D310B">
            <w:pPr>
              <w:spacing w:after="0"/>
              <w:ind w:left="703" w:right="69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Agency Name &amp; Address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Contact Information </w:t>
            </w:r>
          </w:p>
        </w:tc>
        <w:tc>
          <w:tcPr>
            <w:tcW w:w="4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Summary of Services Provided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left="83"/>
            </w:pPr>
            <w:r>
              <w:rPr>
                <w:rFonts w:ascii="Arial" w:eastAsia="Arial" w:hAnsi="Arial" w:cs="Arial"/>
                <w:b/>
                <w:sz w:val="20"/>
              </w:rPr>
              <w:t xml:space="preserve">Qualifications for Services Provided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1699"/>
        </w:trPr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Macon County Economic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Development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303 N. Missouri St Ste A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 w:right="80"/>
            </w:pPr>
            <w:r>
              <w:rPr>
                <w:rFonts w:ascii="Arial" w:eastAsia="Arial" w:hAnsi="Arial" w:cs="Arial"/>
                <w:sz w:val="20"/>
              </w:rPr>
              <w:t xml:space="preserve">sgoulder@cvalley.net sbork@cvalley.net 660-385-5627 (phone) 660-385-3927 (fax) </w:t>
            </w:r>
            <w:hyperlink r:id="rId2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maconcounty.org</w:t>
              </w:r>
            </w:hyperlink>
            <w:hyperlink r:id="rId21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-Business resource provider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-A</w:t>
            </w:r>
            <w:r>
              <w:rPr>
                <w:rFonts w:ascii="Arial" w:eastAsia="Arial" w:hAnsi="Arial" w:cs="Arial"/>
                <w:sz w:val="20"/>
              </w:rPr>
              <w:t xml:space="preserve">ssisting with youth retention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-Assisting with loan/grant programs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-Assisting new businesses wanting to locate in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Macon County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 Support of local &amp; new businesses in Macon County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  <w:tr w:rsidR="00434108">
        <w:trPr>
          <w:trHeight w:val="1457"/>
        </w:trPr>
        <w:tc>
          <w:tcPr>
            <w:tcW w:w="2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Children and Youth with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Special Health Care Needs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Program (CYSHCN) </w:t>
            </w:r>
          </w:p>
          <w:p w:rsidR="00434108" w:rsidRDefault="007D310B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Ralls County Health Department 405 W. First St. 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New London, MO 63459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Jessica Munger </w:t>
            </w:r>
          </w:p>
          <w:p w:rsidR="00434108" w:rsidRDefault="007D310B">
            <w:pPr>
              <w:spacing w:after="2" w:line="239" w:lineRule="auto"/>
              <w:ind w:left="1" w:right="294"/>
            </w:pPr>
            <w:r>
              <w:rPr>
                <w:rFonts w:ascii="Arial" w:eastAsia="Arial" w:hAnsi="Arial" w:cs="Arial"/>
                <w:sz w:val="20"/>
              </w:rPr>
              <w:t xml:space="preserve">573-985-7121 1-800-451-0669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jessica.munger@lpha.mo.gov </w:t>
            </w:r>
          </w:p>
        </w:tc>
        <w:tc>
          <w:tcPr>
            <w:tcW w:w="4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1" w:line="240" w:lineRule="auto"/>
              <w:ind w:left="1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Provides assistance for individuals from birth to age 21 who have or at an increased risk for a medical condition </w:t>
            </w:r>
          </w:p>
          <w:p w:rsidR="00434108" w:rsidRDefault="007D310B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-Payer of last resort that provides limited funding </w:t>
            </w:r>
          </w:p>
          <w:p w:rsidR="00434108" w:rsidRDefault="007D310B">
            <w:pPr>
              <w:spacing w:after="0"/>
              <w:ind w:left="1" w:right="40"/>
            </w:pPr>
            <w:r>
              <w:rPr>
                <w:rFonts w:ascii="Arial" w:eastAsia="Arial" w:hAnsi="Arial" w:cs="Arial"/>
                <w:sz w:val="20"/>
              </w:rPr>
              <w:t xml:space="preserve">for medically necessary diagnostic and treatment services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-Missouri resident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-Birth to</w:t>
            </w:r>
            <w:r>
              <w:rPr>
                <w:rFonts w:ascii="Arial" w:eastAsia="Arial" w:hAnsi="Arial" w:cs="Arial"/>
                <w:sz w:val="20"/>
              </w:rPr>
              <w:t xml:space="preserve"> age 21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-Have an eligible special health care need: cerebral palsy, cystic fibrosis, cleft lip and palate, hearing disorders, hemophilia, paraplegia, quadriplegia, </w:t>
            </w:r>
          </w:p>
        </w:tc>
      </w:tr>
    </w:tbl>
    <w:p w:rsidR="00434108" w:rsidRDefault="00434108">
      <w:pPr>
        <w:spacing w:after="0"/>
        <w:ind w:left="-864" w:right="12941"/>
      </w:pPr>
    </w:p>
    <w:tbl>
      <w:tblPr>
        <w:tblStyle w:val="TableGrid"/>
        <w:tblW w:w="14126" w:type="dxa"/>
        <w:tblInd w:w="7" w:type="dxa"/>
        <w:tblCellMar>
          <w:top w:w="44" w:type="dxa"/>
          <w:left w:w="43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964"/>
        <w:gridCol w:w="3061"/>
        <w:gridCol w:w="4409"/>
        <w:gridCol w:w="3692"/>
      </w:tblGrid>
      <w:tr w:rsidR="00434108">
        <w:trPr>
          <w:trHeight w:val="1224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Service coordination: outreach, assessment of needs, resource identification, family support, service plan development/implementation, monitoring and evaluation, transition/closure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3" w:line="239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seizures, spina bifida, and traumatic brain injury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- Meet financial eligi</w:t>
            </w:r>
            <w:r>
              <w:rPr>
                <w:rFonts w:ascii="Arial" w:eastAsia="Arial" w:hAnsi="Arial" w:cs="Arial"/>
                <w:sz w:val="20"/>
              </w:rPr>
              <w:t xml:space="preserve">bility for funded services (185% or below federal poverty guidelines) </w:t>
            </w:r>
          </w:p>
        </w:tc>
      </w:tr>
      <w:tr w:rsidR="00434108">
        <w:trPr>
          <w:trHeight w:val="766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  <w:ind w:left="2" w:right="751"/>
            </w:pPr>
            <w:r>
              <w:rPr>
                <w:rFonts w:ascii="Arial" w:eastAsia="Arial" w:hAnsi="Arial" w:cs="Arial"/>
                <w:b/>
                <w:sz w:val="20"/>
              </w:rPr>
              <w:t xml:space="preserve">Ray of Hope P.C.M </w:t>
            </w:r>
            <w:r>
              <w:rPr>
                <w:rFonts w:ascii="Arial" w:eastAsia="Arial" w:hAnsi="Arial" w:cs="Arial"/>
                <w:sz w:val="20"/>
              </w:rPr>
              <w:t xml:space="preserve">309 N. Missouri St.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660-395-8099 </w:t>
            </w:r>
            <w:hyperlink r:id="rId2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www.rayofhopepcm.com</w:t>
              </w:r>
            </w:hyperlink>
            <w:hyperlink r:id="rId23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-Info on pregnancy, adoption, and abortion alternatives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-Pregnancy and parenting education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Clients must be pregnant </w:t>
            </w:r>
          </w:p>
        </w:tc>
      </w:tr>
      <w:tr w:rsidR="00434108">
        <w:trPr>
          <w:trHeight w:val="996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Ray of Hope P.C.M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Community Night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309 N. Missouri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660-395-8099 </w:t>
            </w:r>
            <w:hyperlink r:id="rId2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www.rayofhopepcm.com</w:t>
              </w:r>
            </w:hyperlink>
            <w:hyperlink r:id="rId25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right="329"/>
            </w:pPr>
            <w:r>
              <w:rPr>
                <w:rFonts w:ascii="Arial" w:eastAsia="Arial" w:hAnsi="Arial" w:cs="Arial"/>
                <w:sz w:val="20"/>
              </w:rPr>
              <w:t xml:space="preserve">4th Monday of each month from 4-6 pm -Free diapers and wipe care package for community members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Parent of infants and toddlers wearing diap</w:t>
            </w:r>
            <w:r>
              <w:rPr>
                <w:rFonts w:ascii="Arial" w:eastAsia="Arial" w:hAnsi="Arial" w:cs="Arial"/>
                <w:sz w:val="20"/>
              </w:rPr>
              <w:t xml:space="preserve">ers </w:t>
            </w:r>
          </w:p>
        </w:tc>
      </w:tr>
      <w:tr w:rsidR="00434108">
        <w:trPr>
          <w:trHeight w:val="2374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Lulu’s House of Hope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113 N. Rubey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660-346-1672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houseofhopelulu@gmail.com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-Support groups </w:t>
            </w:r>
          </w:p>
          <w:p w:rsidR="00434108" w:rsidRDefault="007D310B">
            <w:pPr>
              <w:spacing w:after="0" w:line="241" w:lineRule="auto"/>
              <w:ind w:right="343"/>
            </w:pPr>
            <w:r>
              <w:rPr>
                <w:rFonts w:ascii="Arial" w:eastAsia="Arial" w:hAnsi="Arial" w:cs="Arial"/>
                <w:sz w:val="20"/>
              </w:rPr>
              <w:t xml:space="preserve">-Resources for agencies and groups -Helping parents with kids who have developmental disabilities with resources or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making purchases </w:t>
            </w:r>
          </w:p>
          <w:p w:rsidR="00434108" w:rsidRDefault="007D310B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To assist survivors of domestic violence or help get them out of their situation </w:t>
            </w:r>
          </w:p>
          <w:p w:rsidR="00434108" w:rsidRDefault="007D310B">
            <w:pPr>
              <w:spacing w:after="0"/>
              <w:ind w:right="13"/>
            </w:pPr>
            <w:r>
              <w:rPr>
                <w:rFonts w:ascii="Arial" w:eastAsia="Arial" w:hAnsi="Arial" w:cs="Arial"/>
                <w:sz w:val="20"/>
              </w:rPr>
              <w:t xml:space="preserve">-Clothing, non-perishable foods, toiletries, etc. for those who can’t afford them or in the case of a house fire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1916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Alzheimer's Association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Greater Missouri Chapter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1601 </w:t>
            </w:r>
            <w:r>
              <w:rPr>
                <w:rFonts w:ascii="Arial" w:eastAsia="Arial" w:hAnsi="Arial" w:cs="Arial"/>
                <w:sz w:val="20"/>
              </w:rPr>
              <w:t xml:space="preserve">Broadway Suite 245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Columbia, MO 65201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24 hour help - 1-800-272-3900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1-573-397-7574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2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alz.org/</w:t>
              </w:r>
            </w:hyperlink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greatmissouri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Facebook: </w:t>
            </w:r>
            <w:hyperlink r:id="rId2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Alzheimer's</w:t>
              </w:r>
            </w:hyperlink>
            <w:hyperlink r:id="rId28">
              <w:r>
                <w:rPr>
                  <w:rFonts w:ascii="Arial" w:eastAsia="Arial" w:hAnsi="Arial" w:cs="Arial"/>
                  <w:color w:val="0000FF"/>
                  <w:sz w:val="20"/>
                </w:rPr>
                <w:t xml:space="preserve"> </w:t>
              </w:r>
            </w:hyperlink>
          </w:p>
          <w:p w:rsidR="00434108" w:rsidRDefault="007D310B">
            <w:pPr>
              <w:spacing w:after="0"/>
            </w:pPr>
            <w:hyperlink r:id="rId2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Association Greater Missouri</w:t>
              </w:r>
            </w:hyperlink>
            <w:hyperlink r:id="rId30">
              <w:r>
                <w:rPr>
                  <w:rFonts w:ascii="Arial" w:eastAsia="Arial" w:hAnsi="Arial" w:cs="Arial"/>
                  <w:color w:val="0000FF"/>
                  <w:sz w:val="20"/>
                </w:rPr>
                <w:t xml:space="preserve"> </w:t>
              </w:r>
            </w:hyperlink>
          </w:p>
          <w:p w:rsidR="00434108" w:rsidRDefault="007D310B">
            <w:pPr>
              <w:spacing w:after="0"/>
            </w:pPr>
            <w:hyperlink r:id="rId3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Chapter</w:t>
              </w:r>
            </w:hyperlink>
            <w:hyperlink r:id="rId32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Alzheimer's Education, Support groups and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Resources </w:t>
            </w:r>
          </w:p>
          <w:p w:rsidR="00434108" w:rsidRDefault="007D310B">
            <w:pPr>
              <w:spacing w:after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242424"/>
                <w:sz w:val="20"/>
              </w:rPr>
              <w:t xml:space="preserve">Caregiver Support Group Meets: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242424"/>
                <w:sz w:val="20"/>
              </w:rPr>
              <w:t xml:space="preserve">1:00 PM  2nd Tuesday each month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242424"/>
                <w:sz w:val="20"/>
              </w:rPr>
              <w:t xml:space="preserve">Macon Senior Center,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242424"/>
                <w:sz w:val="20"/>
              </w:rPr>
              <w:t xml:space="preserve">1604 Maffry, Bldg 200 </w:t>
            </w:r>
          </w:p>
          <w:p w:rsidR="00434108" w:rsidRDefault="007D310B">
            <w:pPr>
              <w:tabs>
                <w:tab w:val="center" w:pos="1343"/>
                <w:tab w:val="center" w:pos="314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242424"/>
                <w:sz w:val="20"/>
              </w:rPr>
              <w:t>Coord: Chuck Koopmann, 660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color w:val="242424"/>
                <w:sz w:val="20"/>
              </w:rPr>
              <w:t>-651</w:t>
            </w:r>
            <w:r>
              <w:rPr>
                <w:rFonts w:ascii="Arial" w:eastAsia="Arial" w:hAnsi="Arial" w:cs="Arial"/>
                <w:color w:val="242424"/>
                <w:sz w:val="20"/>
              </w:rPr>
              <w:t xml:space="preserve">-8115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1040" w:line="240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Desires to learn about Alzheimer's disease, how to care for persons with dementia and support for caregivers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1455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Macon County Flywheel Club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1303 S. Missouri St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660-346-8000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33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www.macon</w:t>
              </w:r>
            </w:hyperlink>
            <w:hyperlink r:id="rId3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35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flywheet.com</w:t>
              </w:r>
            </w:hyperlink>
            <w:hyperlink r:id="rId36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www.facebook.com/maconflywhe el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2" w:line="239" w:lineRule="auto"/>
            </w:pPr>
            <w:r>
              <w:rPr>
                <w:rFonts w:ascii="Arial" w:eastAsia="Arial" w:hAnsi="Arial" w:cs="Arial"/>
                <w:sz w:val="20"/>
              </w:rPr>
              <w:t>Community club that maintains collectable items</w:t>
            </w:r>
            <w:r>
              <w:rPr>
                <w:rFonts w:ascii="Arial" w:eastAsia="Arial" w:hAnsi="Arial" w:cs="Arial"/>
                <w:sz w:val="20"/>
              </w:rPr>
              <w:t xml:space="preserve"> and holds an annual reunion in the community at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the Macon County Park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1226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Macon County Historical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Society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1402 S. Missouri St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PO Box 304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660-395-0266 or 660-651-6814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Kathy Slover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mcmoresearch@gmail.com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Genealogy Library and Requests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-Historical society museum, open April –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October Monday 6-8 pm and Saturday 10-12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</w:tbl>
    <w:p w:rsidR="00434108" w:rsidRDefault="00434108">
      <w:pPr>
        <w:spacing w:after="0"/>
        <w:ind w:left="-864" w:right="12941"/>
      </w:pPr>
    </w:p>
    <w:tbl>
      <w:tblPr>
        <w:tblStyle w:val="TableGrid"/>
        <w:tblW w:w="14126" w:type="dxa"/>
        <w:tblInd w:w="7" w:type="dxa"/>
        <w:tblCellMar>
          <w:top w:w="43" w:type="dxa"/>
          <w:left w:w="43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964"/>
        <w:gridCol w:w="3061"/>
        <w:gridCol w:w="4409"/>
        <w:gridCol w:w="3692"/>
      </w:tblGrid>
      <w:tr w:rsidR="00434108">
        <w:trPr>
          <w:trHeight w:val="996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3" w:line="239" w:lineRule="auto"/>
            </w:pPr>
            <w:hyperlink r:id="rId3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www.maconcountyhistoricalsocie </w:t>
              </w:r>
            </w:hyperlink>
            <w:hyperlink r:id="rId38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ty.com</w:t>
              </w:r>
            </w:hyperlink>
            <w:hyperlink r:id="rId39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Facebook: </w:t>
            </w:r>
            <w:hyperlink r:id="rId4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Macon County</w:t>
              </w:r>
            </w:hyperlink>
            <w:hyperlink r:id="rId41">
              <w:r>
                <w:rPr>
                  <w:rFonts w:ascii="Arial" w:eastAsia="Arial" w:hAnsi="Arial" w:cs="Arial"/>
                  <w:color w:val="0000FF"/>
                  <w:sz w:val="20"/>
                </w:rPr>
                <w:t xml:space="preserve"> </w:t>
              </w:r>
            </w:hyperlink>
          </w:p>
          <w:p w:rsidR="00434108" w:rsidRDefault="007D310B">
            <w:pPr>
              <w:spacing w:after="0"/>
            </w:pPr>
            <w:hyperlink r:id="rId4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Historical Society Museum</w:t>
              </w:r>
            </w:hyperlink>
            <w:hyperlink r:id="rId43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  <w:tr w:rsidR="00434108">
        <w:trPr>
          <w:trHeight w:val="1224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Macon Area Chamber of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Commerce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102 Vine St.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660-385-2811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4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www.maconmochamber.com</w:t>
              </w:r>
            </w:hyperlink>
            <w:hyperlink r:id="rId45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-Serves as an advocate for business and community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Organized for the purpose of advancing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commercial and civic interests in Macon County  -Host community events throughout the year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2605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Macon Diversified Industries/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Sheltered Workshop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1103 Enterprise Rd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660-385-3111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www.macondiversified.com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2" w:line="239" w:lineRule="auto"/>
            </w:pPr>
            <w:r>
              <w:rPr>
                <w:rFonts w:ascii="Arial" w:eastAsia="Arial" w:hAnsi="Arial" w:cs="Arial"/>
                <w:sz w:val="20"/>
              </w:rPr>
              <w:t xml:space="preserve">-Extended employment sheltered workshop program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-Recyclables collection 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-Timeless Treasures thrift store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Recyclables accepted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-Cardboard of any kind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-Paper products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-Textiles (no mold or mildew) </w:t>
            </w:r>
          </w:p>
          <w:p w:rsidR="00434108" w:rsidRDefault="007D310B">
            <w:pPr>
              <w:spacing w:after="0"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Items made of metal 0 copper, brass, aluminum (including cans)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-Plastic #1 and #2 only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 w:line="242" w:lineRule="auto"/>
              <w:ind w:left="2" w:right="3"/>
            </w:pPr>
            <w:r>
              <w:rPr>
                <w:rFonts w:ascii="Arial" w:eastAsia="Arial" w:hAnsi="Arial" w:cs="Arial"/>
                <w:sz w:val="20"/>
              </w:rPr>
              <w:lastRenderedPageBreak/>
              <w:t>Donate or Shop at Timeless Treasures thrift store - open, Monday-Friday 9 am – 3:30 pm, open until 6 pm on Tuesdays</w:t>
            </w:r>
            <w:r>
              <w:rPr>
                <w:rFonts w:ascii="Arial" w:eastAsia="Arial" w:hAnsi="Arial" w:cs="Arial"/>
                <w:color w:val="1155CC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1227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Macon Co. Ministries Food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Pantry - Food Dist</w:t>
            </w:r>
            <w:r>
              <w:rPr>
                <w:rFonts w:ascii="Arial" w:eastAsia="Arial" w:hAnsi="Arial" w:cs="Arial"/>
                <w:b/>
                <w:sz w:val="20"/>
              </w:rPr>
              <w:t xml:space="preserve">ribution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Center </w:t>
            </w:r>
          </w:p>
          <w:p w:rsidR="00434108" w:rsidRDefault="007D310B">
            <w:pPr>
              <w:spacing w:after="6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305 Sunset Hills </w:t>
            </w:r>
          </w:p>
          <w:p w:rsidR="00434108" w:rsidRDefault="007D310B">
            <w:pPr>
              <w:tabs>
                <w:tab w:val="center" w:pos="824"/>
                <w:tab w:val="center" w:pos="164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660-395-3663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4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Macon County Ministries on</w:t>
              </w:r>
            </w:hyperlink>
            <w:hyperlink r:id="rId47">
              <w:r>
                <w:rPr>
                  <w:rFonts w:ascii="Arial" w:eastAsia="Arial" w:hAnsi="Arial" w:cs="Arial"/>
                  <w:color w:val="0000FF"/>
                  <w:sz w:val="20"/>
                </w:rPr>
                <w:t xml:space="preserve"> </w:t>
              </w:r>
            </w:hyperlink>
          </w:p>
          <w:p w:rsidR="00434108" w:rsidRDefault="007D310B">
            <w:pPr>
              <w:spacing w:after="0"/>
            </w:pPr>
            <w:hyperlink r:id="rId48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Facebook</w:t>
              </w:r>
            </w:hyperlink>
            <w:hyperlink r:id="rId49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-Monthly food pantry distribution on the third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Tuesday of each month from 12-6 pm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-Emergency foo</w:t>
            </w:r>
            <w:r>
              <w:rPr>
                <w:rFonts w:ascii="Arial" w:eastAsia="Arial" w:hAnsi="Arial" w:cs="Arial"/>
                <w:sz w:val="20"/>
              </w:rPr>
              <w:t xml:space="preserve">d pantry Monday, Wednesday, Friday from 10 am – 12 pm / Tuesday, Thursday from 1-3 pm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1685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Mainstreet Macon Downtown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Association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207 N. Rollins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Macon, MO 63552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6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PO Box 145 </w:t>
            </w:r>
          </w:p>
          <w:p w:rsidR="00434108" w:rsidRDefault="007D310B">
            <w:pPr>
              <w:tabs>
                <w:tab w:val="center" w:pos="824"/>
                <w:tab w:val="center" w:pos="164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maconmodowntownassoc@gmai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l.com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5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Mainstreet Macon Downtown</w:t>
              </w:r>
            </w:hyperlink>
            <w:hyperlink r:id="rId51">
              <w:r>
                <w:rPr>
                  <w:rFonts w:ascii="Arial" w:eastAsia="Arial" w:hAnsi="Arial" w:cs="Arial"/>
                  <w:color w:val="0000FF"/>
                  <w:sz w:val="20"/>
                </w:rPr>
                <w:t xml:space="preserve"> </w:t>
              </w:r>
            </w:hyperlink>
          </w:p>
          <w:p w:rsidR="00434108" w:rsidRDefault="007D310B">
            <w:pPr>
              <w:spacing w:after="0"/>
            </w:pPr>
            <w:hyperlink r:id="rId5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Associ</w:t>
              </w:r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ation on Facebook</w:t>
              </w:r>
            </w:hyperlink>
            <w:hyperlink r:id="rId53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Promotes economic health and development of downtown Macon, MO 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  <w:tr w:rsidR="00434108">
        <w:trPr>
          <w:trHeight w:val="2146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Shoes from the Heart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PO Box 171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660-839-0024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office@shoesfromtheheart.org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5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Shoes From the Heart</w:t>
              </w:r>
            </w:hyperlink>
            <w:hyperlink r:id="rId55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on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Facebook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2" w:lineRule="auto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Support the children in the community and region by partnering with organizations such as businesses, churches, and agencies to donate a shoe closet for children to receive new tennis shoes </w:t>
            </w:r>
          </w:p>
          <w:p w:rsidR="00434108" w:rsidRDefault="007D310B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-New footwear for disaster relief such as tornadoes, floods, and </w:t>
            </w:r>
            <w:r>
              <w:rPr>
                <w:rFonts w:ascii="Arial" w:eastAsia="Arial" w:hAnsi="Arial" w:cs="Arial"/>
                <w:sz w:val="20"/>
              </w:rPr>
              <w:t xml:space="preserve">fires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-Help provide shoes for kids in Foster care through DFS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 w:right="30"/>
            </w:pPr>
            <w:r>
              <w:rPr>
                <w:rFonts w:ascii="Arial" w:eastAsia="Arial" w:hAnsi="Arial" w:cs="Arial"/>
                <w:sz w:val="20"/>
              </w:rPr>
              <w:t xml:space="preserve">-Have to get shoes through a community organization like county connections, schools, DFS, or veterans organizations </w:t>
            </w:r>
          </w:p>
        </w:tc>
      </w:tr>
    </w:tbl>
    <w:p w:rsidR="00434108" w:rsidRDefault="007D310B">
      <w:pPr>
        <w:spacing w:after="0"/>
        <w:ind w:left="10487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126" w:type="dxa"/>
        <w:tblInd w:w="7" w:type="dxa"/>
        <w:tblCellMar>
          <w:top w:w="43" w:type="dxa"/>
          <w:left w:w="43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907"/>
        <w:gridCol w:w="3239"/>
        <w:gridCol w:w="4330"/>
        <w:gridCol w:w="3650"/>
      </w:tblGrid>
      <w:tr w:rsidR="00434108">
        <w:trPr>
          <w:trHeight w:val="2376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MU Extension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111 N. Rollins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3" w:line="239" w:lineRule="auto"/>
            </w:pPr>
            <w:r>
              <w:rPr>
                <w:rFonts w:ascii="Arial" w:eastAsia="Arial" w:hAnsi="Arial" w:cs="Arial"/>
                <w:sz w:val="20"/>
              </w:rPr>
              <w:t xml:space="preserve"> (660) 385-2173 </w:t>
            </w:r>
            <w:r>
              <w:rPr>
                <w:rFonts w:ascii="Arial" w:eastAsia="Arial" w:hAnsi="Arial" w:cs="Arial"/>
                <w:sz w:val="20"/>
              </w:rPr>
              <w:t xml:space="preserve">maconco@missouri.edu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Candace Rodman </w:t>
            </w:r>
          </w:p>
          <w:p w:rsidR="00434108" w:rsidRDefault="007D310B">
            <w:pPr>
              <w:spacing w:after="0" w:line="241" w:lineRule="auto"/>
              <w:ind w:right="245"/>
            </w:pPr>
            <w:r>
              <w:rPr>
                <w:rFonts w:ascii="Arial" w:eastAsia="Arial" w:hAnsi="Arial" w:cs="Arial"/>
                <w:sz w:val="20"/>
              </w:rPr>
              <w:t xml:space="preserve">c.rodman@missouri.edu Lyann Ritter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lyann.ritter@missouri.edu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5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https://extension.missouri.edu/co </w:t>
              </w:r>
            </w:hyperlink>
            <w:hyperlink r:id="rId5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unties/macon</w:t>
              </w:r>
            </w:hyperlink>
            <w:hyperlink r:id="rId58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-4-H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-Nutrition &amp; Health programming: Stay strong, </w:t>
            </w:r>
          </w:p>
          <w:p w:rsidR="00434108" w:rsidRDefault="007D310B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>stay healthy; Tai Chi for Arthritis; Chronic disease/diabetes</w:t>
            </w:r>
            <w:r>
              <w:rPr>
                <w:rFonts w:ascii="Arial" w:eastAsia="Arial" w:hAnsi="Arial" w:cs="Arial"/>
                <w:sz w:val="20"/>
              </w:rPr>
              <w:t xml:space="preserve"> self-management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-Food preservation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  <w:tr w:rsidR="00434108">
        <w:trPr>
          <w:trHeight w:val="2374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Medicaid (MO Healthnet)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615 Howerton Ct. Jefferson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City, MO 65109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right="425"/>
            </w:pPr>
            <w:r>
              <w:rPr>
                <w:rFonts w:ascii="Arial" w:eastAsia="Arial" w:hAnsi="Arial" w:cs="Arial"/>
                <w:sz w:val="20"/>
              </w:rPr>
              <w:t xml:space="preserve">855-373-9994 </w:t>
            </w:r>
            <w:hyperlink r:id="rId5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mydss.mo.gov</w:t>
              </w:r>
            </w:hyperlink>
            <w:hyperlink r:id="rId60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Health insurance </w:t>
            </w:r>
          </w:p>
          <w:p w:rsidR="00434108" w:rsidRDefault="007D310B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Nursing home coverage </w:t>
            </w:r>
          </w:p>
          <w:p w:rsidR="00434108" w:rsidRDefault="007D310B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Medicare cost savings program </w:t>
            </w:r>
          </w:p>
          <w:p w:rsidR="00434108" w:rsidRDefault="007D310B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Non-emergency medical transportation </w:t>
            </w:r>
          </w:p>
          <w:p w:rsidR="00434108" w:rsidRDefault="007D310B">
            <w:pPr>
              <w:spacing w:after="0"/>
              <w:ind w:left="720"/>
            </w:pPr>
            <w:r>
              <w:rPr>
                <w:rFonts w:ascii="Arial" w:eastAsia="Arial" w:hAnsi="Arial" w:cs="Arial"/>
                <w:sz w:val="20"/>
              </w:rPr>
              <w:t xml:space="preserve">(NEMT) </w:t>
            </w:r>
          </w:p>
          <w:p w:rsidR="00434108" w:rsidRDefault="007D310B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Breast or cervical cancer treatment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Be in a qualified category: </w:t>
            </w:r>
          </w:p>
          <w:p w:rsidR="00434108" w:rsidRDefault="007D310B">
            <w:pPr>
              <w:numPr>
                <w:ilvl w:val="0"/>
                <w:numId w:val="2"/>
              </w:numPr>
              <w:spacing w:after="0"/>
              <w:ind w:firstLine="360"/>
            </w:pPr>
            <w:r>
              <w:rPr>
                <w:rFonts w:ascii="Arial" w:eastAsia="Arial" w:hAnsi="Arial" w:cs="Arial"/>
                <w:sz w:val="20"/>
              </w:rPr>
              <w:t xml:space="preserve">Persons with disabilities </w:t>
            </w:r>
          </w:p>
          <w:p w:rsidR="00434108" w:rsidRDefault="007D310B">
            <w:pPr>
              <w:numPr>
                <w:ilvl w:val="0"/>
                <w:numId w:val="2"/>
              </w:numPr>
              <w:spacing w:after="0"/>
              <w:ind w:firstLine="360"/>
            </w:pPr>
            <w:r>
              <w:rPr>
                <w:rFonts w:ascii="Arial" w:eastAsia="Arial" w:hAnsi="Arial" w:cs="Arial"/>
                <w:sz w:val="20"/>
              </w:rPr>
              <w:t xml:space="preserve">Blind and visually impaired </w:t>
            </w:r>
          </w:p>
          <w:p w:rsidR="00434108" w:rsidRDefault="007D310B">
            <w:pPr>
              <w:numPr>
                <w:ilvl w:val="0"/>
                <w:numId w:val="2"/>
              </w:numPr>
              <w:spacing w:after="0"/>
              <w:ind w:firstLine="360"/>
            </w:pPr>
            <w:r>
              <w:rPr>
                <w:rFonts w:ascii="Arial" w:eastAsia="Arial" w:hAnsi="Arial" w:cs="Arial"/>
                <w:sz w:val="20"/>
              </w:rPr>
              <w:t xml:space="preserve">Seniors </w:t>
            </w:r>
          </w:p>
          <w:p w:rsidR="00434108" w:rsidRDefault="007D310B">
            <w:pPr>
              <w:numPr>
                <w:ilvl w:val="0"/>
                <w:numId w:val="2"/>
              </w:numPr>
              <w:spacing w:after="0"/>
              <w:ind w:firstLine="360"/>
            </w:pPr>
            <w:r>
              <w:rPr>
                <w:rFonts w:ascii="Arial" w:eastAsia="Arial" w:hAnsi="Arial" w:cs="Arial"/>
                <w:sz w:val="20"/>
              </w:rPr>
              <w:t xml:space="preserve">Pregnant women and newborns </w:t>
            </w:r>
          </w:p>
          <w:p w:rsidR="00434108" w:rsidRDefault="007D310B">
            <w:pPr>
              <w:numPr>
                <w:ilvl w:val="0"/>
                <w:numId w:val="2"/>
              </w:numPr>
              <w:spacing w:after="0"/>
              <w:ind w:firstLine="360"/>
            </w:pPr>
            <w:r>
              <w:rPr>
                <w:rFonts w:ascii="Arial" w:eastAsia="Arial" w:hAnsi="Arial" w:cs="Arial"/>
                <w:sz w:val="20"/>
              </w:rPr>
              <w:t xml:space="preserve">Uninsured women </w:t>
            </w:r>
          </w:p>
          <w:p w:rsidR="00434108" w:rsidRDefault="007D310B">
            <w:pPr>
              <w:numPr>
                <w:ilvl w:val="0"/>
                <w:numId w:val="2"/>
              </w:numPr>
              <w:spacing w:after="0"/>
              <w:ind w:firstLine="360"/>
            </w:pPr>
            <w:r>
              <w:rPr>
                <w:rFonts w:ascii="Arial" w:eastAsia="Arial" w:hAnsi="Arial" w:cs="Arial"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 xml:space="preserve">ids </w:t>
            </w:r>
          </w:p>
          <w:p w:rsidR="00434108" w:rsidRDefault="007D310B">
            <w:pPr>
              <w:numPr>
                <w:ilvl w:val="0"/>
                <w:numId w:val="2"/>
              </w:numPr>
              <w:spacing w:after="0"/>
              <w:ind w:firstLine="360"/>
            </w:pPr>
            <w:r>
              <w:rPr>
                <w:rFonts w:ascii="Arial" w:eastAsia="Arial" w:hAnsi="Arial" w:cs="Arial"/>
                <w:sz w:val="20"/>
              </w:rPr>
              <w:t xml:space="preserve">Families </w:t>
            </w:r>
          </w:p>
          <w:p w:rsidR="00434108" w:rsidRDefault="007D310B">
            <w:pPr>
              <w:numPr>
                <w:ilvl w:val="0"/>
                <w:numId w:val="2"/>
              </w:numPr>
              <w:spacing w:after="0"/>
              <w:ind w:firstLine="360"/>
            </w:pPr>
            <w:r>
              <w:rPr>
                <w:rFonts w:ascii="Arial" w:eastAsia="Arial" w:hAnsi="Arial" w:cs="Arial"/>
                <w:sz w:val="20"/>
              </w:rPr>
              <w:t xml:space="preserve">Adults ages 19-64 Income based </w:t>
            </w:r>
          </w:p>
        </w:tc>
      </w:tr>
      <w:tr w:rsidR="00434108">
        <w:trPr>
          <w:trHeight w:val="830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Chariton Valley Association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1708 E. LaHarpe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Kirksville, MO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660-665-1111 </w:t>
            </w:r>
            <w:hyperlink r:id="rId6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www.charitonvalley.org</w:t>
              </w:r>
            </w:hyperlink>
            <w:hyperlink r:id="rId62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Provides respite care for children with developmental disabilities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Waiver qualified for host home </w:t>
            </w:r>
          </w:p>
        </w:tc>
      </w:tr>
      <w:tr w:rsidR="00434108">
        <w:trPr>
          <w:trHeight w:val="2835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Temporary Assistance for Needy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Families (TANF)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Mydss.mo.gov/temporaryassistance</w:t>
            </w: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  <w:ind w:right="42"/>
            </w:pPr>
            <w:r>
              <w:rPr>
                <w:rFonts w:ascii="Arial" w:eastAsia="Arial" w:hAnsi="Arial" w:cs="Arial"/>
                <w:sz w:val="20"/>
              </w:rPr>
              <w:t>-Provides temporary cash benefits to low</w:t>
            </w:r>
            <w:r>
              <w:rPr>
                <w:rFonts w:ascii="Arial" w:eastAsia="Arial" w:hAnsi="Arial" w:cs="Arial"/>
                <w:sz w:val="20"/>
              </w:rPr>
              <w:t xml:space="preserve">income persons to help pay for basic needs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-Provides transportation assistance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-Helps you prepare and find a job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-Gives access to childcare </w:t>
            </w:r>
          </w:p>
          <w:p w:rsidR="00434108" w:rsidRDefault="007D310B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-Helps with clothes, tools, and other expenses for training and jobs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-Help with making future plans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-Have a ch</w:t>
            </w:r>
            <w:r>
              <w:rPr>
                <w:rFonts w:ascii="Arial" w:eastAsia="Arial" w:hAnsi="Arial" w:cs="Arial"/>
                <w:sz w:val="20"/>
              </w:rPr>
              <w:t xml:space="preserve">ild under the age of 18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-Are citizens or eligible immigrants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-Are residents of Missouri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-Have income and resources under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$1,000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-Have no felony drug convictions after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8/22/96 </w:t>
            </w:r>
          </w:p>
          <w:p w:rsidR="00434108" w:rsidRDefault="007D310B">
            <w:pPr>
              <w:spacing w:after="1" w:line="240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Must complete an orientation, a personal responsibility plan, drug testing and child support (if required)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-Must register or log into jobs.mo.gov account </w:t>
            </w:r>
          </w:p>
        </w:tc>
      </w:tr>
      <w:tr w:rsidR="00434108">
        <w:trPr>
          <w:trHeight w:val="1908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Narcotics Anonymous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105 E. Bourke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PO Box 504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HELPLINE 1-800-945-4673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Jim (KV) 660-988-3699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Steve (KV) 660-349-7901 </w:t>
            </w:r>
          </w:p>
          <w:p w:rsidR="00434108" w:rsidRDefault="007D310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Berbert (Memphis) 660-883-5541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Butch (Macon) 319-759-5958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63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www.primarypurposearea.org</w:t>
              </w:r>
            </w:hyperlink>
            <w:hyperlink r:id="rId64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Serving B</w:t>
            </w:r>
            <w:r>
              <w:rPr>
                <w:rFonts w:ascii="Arial" w:eastAsia="Arial" w:hAnsi="Arial" w:cs="Arial"/>
                <w:sz w:val="20"/>
              </w:rPr>
              <w:t xml:space="preserve">rookfield, Booneville, Brunswick,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Chillicothe, Edina, Hannibal, Kirksville, Macon, </w:t>
            </w:r>
          </w:p>
          <w:p w:rsidR="00434108" w:rsidRDefault="007D310B">
            <w:pPr>
              <w:spacing w:after="5"/>
            </w:pPr>
            <w:r>
              <w:rPr>
                <w:rFonts w:ascii="Arial" w:eastAsia="Arial" w:hAnsi="Arial" w:cs="Arial"/>
                <w:sz w:val="20"/>
              </w:rPr>
              <w:t xml:space="preserve">Moberly, Shelbina, Trenton, MO and Quincy, IL </w:t>
            </w:r>
          </w:p>
          <w:p w:rsidR="00434108" w:rsidRDefault="007D310B">
            <w:pPr>
              <w:spacing w:after="0"/>
            </w:pPr>
            <w: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Support groups to support those with narcotics abuse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Have a desire to get sober from narcotics </w:t>
            </w:r>
          </w:p>
        </w:tc>
      </w:tr>
    </w:tbl>
    <w:p w:rsidR="00434108" w:rsidRDefault="00434108">
      <w:pPr>
        <w:spacing w:after="0"/>
        <w:ind w:left="-864" w:right="12941"/>
      </w:pPr>
    </w:p>
    <w:tbl>
      <w:tblPr>
        <w:tblStyle w:val="TableGrid"/>
        <w:tblW w:w="14126" w:type="dxa"/>
        <w:tblInd w:w="7" w:type="dxa"/>
        <w:tblCellMar>
          <w:top w:w="43" w:type="dxa"/>
          <w:left w:w="4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3061"/>
        <w:gridCol w:w="4409"/>
        <w:gridCol w:w="3692"/>
      </w:tblGrid>
      <w:tr w:rsidR="00434108">
        <w:trPr>
          <w:trHeight w:val="2362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Alcoholics Anonymous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 xml:space="preserve">05 E. Bourke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Macon, MO 63552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District 15 660-665-1150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Jim (KV) 660-988-3699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Steve (KV) 660-349-7901 </w:t>
            </w:r>
          </w:p>
          <w:p w:rsidR="00434108" w:rsidRDefault="007D310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Berbert (Memphis) 660-883-5541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Butch (Macon) 319-759-5958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right="98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eamodist15web@gmail.com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hyperlink r:id="rId65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www.aa.org</w:t>
              </w:r>
            </w:hyperlink>
            <w:hyperlink r:id="rId66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hyperlink r:id="rId6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www.kirksvilleaa.org</w:t>
              </w:r>
            </w:hyperlink>
            <w:hyperlink r:id="rId68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Support groups to support sobriety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Have a desire to get sober from alcohol </w:t>
            </w:r>
          </w:p>
        </w:tc>
      </w:tr>
      <w:tr w:rsidR="00434108">
        <w:trPr>
          <w:trHeight w:val="1916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Al-Anon </w:t>
            </w:r>
          </w:p>
          <w:p w:rsidR="00434108" w:rsidRDefault="007D310B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>806 East Brig</w:t>
            </w:r>
            <w:r>
              <w:rPr>
                <w:rFonts w:ascii="Arial" w:eastAsia="Arial" w:hAnsi="Arial" w:cs="Arial"/>
                <w:sz w:val="20"/>
              </w:rPr>
              <w:t xml:space="preserve">gs Dr. Macon, MO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Maconmoalanon@gmail.com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660-676-1756 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jc w:val="both"/>
            </w:pPr>
            <w:hyperlink r:id="rId6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https://www.missouri</w:t>
              </w:r>
            </w:hyperlink>
            <w:hyperlink r:id="rId7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7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al</w:t>
              </w:r>
            </w:hyperlink>
            <w:hyperlink r:id="rId7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73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anon.org/</w:t>
              </w:r>
            </w:hyperlink>
            <w:hyperlink r:id="rId74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Meets Thursdays at 7 pm at the First Christian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Church– </w:t>
            </w:r>
          </w:p>
          <w:p w:rsidR="00434108" w:rsidRDefault="007D310B">
            <w:pPr>
              <w:spacing w:after="0" w:line="242" w:lineRule="auto"/>
              <w:ind w:right="37"/>
            </w:pPr>
            <w:r>
              <w:rPr>
                <w:rFonts w:ascii="Arial" w:eastAsia="Arial" w:hAnsi="Arial" w:cs="Arial"/>
                <w:sz w:val="20"/>
              </w:rPr>
              <w:t>-Al-Anon is a fellowship of in</w:t>
            </w:r>
            <w:r>
              <w:rPr>
                <w:rFonts w:ascii="Arial" w:eastAsia="Arial" w:hAnsi="Arial" w:cs="Arial"/>
                <w:sz w:val="20"/>
              </w:rPr>
              <w:t xml:space="preserve">dividuals whose lives have been affected by a drinking problem in a family member or friend </w:t>
            </w:r>
          </w:p>
          <w:p w:rsidR="00434108" w:rsidRDefault="007D310B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-Al-Anon is a recognized international organization which is wholly separate from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Alcoholics Anonymous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-Meetings are open to friends, family, and observers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-Mee</w:t>
            </w:r>
            <w:r>
              <w:rPr>
                <w:rFonts w:ascii="Arial" w:eastAsia="Arial" w:hAnsi="Arial" w:cs="Arial"/>
                <w:sz w:val="20"/>
              </w:rPr>
              <w:t xml:space="preserve">tings are hybrid (face-to-face and via telephone) at 909-318-7826 </w:t>
            </w:r>
          </w:p>
        </w:tc>
      </w:tr>
      <w:tr w:rsidR="00434108">
        <w:trPr>
          <w:trHeight w:val="1731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  <w:ind w:left="2" w:right="576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County Connections </w:t>
            </w:r>
            <w:r>
              <w:rPr>
                <w:rFonts w:ascii="Arial" w:eastAsia="Arial" w:hAnsi="Arial" w:cs="Arial"/>
                <w:sz w:val="20"/>
              </w:rPr>
              <w:t xml:space="preserve">204 Crescent Dr.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660-385-6336 Phone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660-385-6326 Fax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Provide case management services to individuals with developmental and intellectual disabilities.  </w:t>
            </w:r>
          </w:p>
          <w:p w:rsidR="00434108" w:rsidRDefault="007D310B">
            <w:pPr>
              <w:spacing w:after="2" w:line="239" w:lineRule="auto"/>
            </w:pPr>
            <w:r>
              <w:rPr>
                <w:rFonts w:ascii="Arial" w:eastAsia="Arial" w:hAnsi="Arial" w:cs="Arial"/>
                <w:sz w:val="20"/>
              </w:rPr>
              <w:t xml:space="preserve">-Support to develop a vision and plan for your good life.  </w:t>
            </w:r>
          </w:p>
          <w:p w:rsidR="00434108" w:rsidRDefault="007D310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-Connections and referrals to community resources, advocacy in all areas of life.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  <w:ind w:left="2" w:right="5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Have a mental and/or physical disability which was diagnosed prior to age 22 -Have a disability that is likely to continue indefinitely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-Have a disability that results in major limitations in two or more of major life activities </w:t>
            </w:r>
          </w:p>
        </w:tc>
      </w:tr>
      <w:tr w:rsidR="00434108">
        <w:trPr>
          <w:trHeight w:val="1224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Grief Share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Griefshare.</w:t>
            </w:r>
            <w:r>
              <w:rPr>
                <w:rFonts w:ascii="Arial" w:eastAsia="Arial" w:hAnsi="Arial" w:cs="Arial"/>
                <w:sz w:val="20"/>
              </w:rPr>
              <w:t xml:space="preserve">org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right="17"/>
            </w:pPr>
            <w:r>
              <w:rPr>
                <w:rFonts w:ascii="Arial" w:eastAsia="Arial" w:hAnsi="Arial" w:cs="Arial"/>
                <w:sz w:val="20"/>
              </w:rPr>
              <w:t xml:space="preserve">Program that helps you cope with the loss of a loved one.  Join a group online, or find a program meeting near you.  You can search for a group by location, language, date, format, and distance on the website.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Grief Share group meets once a week for </w:t>
            </w:r>
            <w:r>
              <w:rPr>
                <w:rFonts w:ascii="Arial" w:eastAsia="Arial" w:hAnsi="Arial" w:cs="Arial"/>
                <w:sz w:val="20"/>
              </w:rPr>
              <w:t xml:space="preserve">13 weeks. </w:t>
            </w:r>
          </w:p>
        </w:tc>
      </w:tr>
      <w:tr w:rsidR="00434108">
        <w:trPr>
          <w:trHeight w:val="2607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Learning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Opportunities/Quality Works,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Inc. (LOQW)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204 Crescent Drive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PO Box 524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660-385-6325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-Community Support Services to support people with disabilities to access and participate in their </w:t>
            </w:r>
          </w:p>
          <w:p w:rsidR="00434108" w:rsidRDefault="007D310B">
            <w:pPr>
              <w:spacing w:after="1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communities, including volunteer work, accessing community facilities, and other activities.  </w:t>
            </w:r>
          </w:p>
          <w:p w:rsidR="00434108" w:rsidRDefault="007D310B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-Home Support to help train and obtain skills necessary to live independently in a healthy and safe environment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-Employment support provides training to build t</w:t>
            </w:r>
            <w:r>
              <w:rPr>
                <w:rFonts w:ascii="Arial" w:eastAsia="Arial" w:hAnsi="Arial" w:cs="Arial"/>
                <w:sz w:val="20"/>
              </w:rPr>
              <w:t xml:space="preserve">he skills necessary to succeed in employment and to reach employment goals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 w:right="50"/>
            </w:pPr>
            <w:r>
              <w:rPr>
                <w:rFonts w:ascii="Arial" w:eastAsia="Arial" w:hAnsi="Arial" w:cs="Arial"/>
                <w:sz w:val="20"/>
              </w:rPr>
              <w:t xml:space="preserve">- Must be referred from the division of vocational rehabilitation, department of mental health, local senate bill 40 county board or rehabilitation services for the blind </w:t>
            </w:r>
          </w:p>
        </w:tc>
      </w:tr>
      <w:tr w:rsidR="00434108">
        <w:trPr>
          <w:trHeight w:val="2376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Rural Advocates for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Independent Living (RAIL)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202 W. 2nd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3" w:line="239" w:lineRule="auto"/>
              <w:ind w:right="356"/>
            </w:pPr>
            <w:r>
              <w:rPr>
                <w:rFonts w:ascii="Arial" w:eastAsia="Arial" w:hAnsi="Arial" w:cs="Arial"/>
                <w:sz w:val="20"/>
              </w:rPr>
              <w:t xml:space="preserve">660-385-6789 </w:t>
            </w:r>
            <w:hyperlink r:id="rId75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info@railkv.org</w:t>
              </w:r>
            </w:hyperlink>
            <w:hyperlink r:id="rId76">
              <w:r>
                <w:rPr>
                  <w:rFonts w:ascii="Arial" w:eastAsia="Arial" w:hAnsi="Arial" w:cs="Arial"/>
                  <w:color w:val="1155CC"/>
                  <w:sz w:val="20"/>
                </w:rPr>
                <w:t xml:space="preserve"> </w:t>
              </w:r>
            </w:hyperlink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1155CC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1155CC"/>
                <w:sz w:val="20"/>
                <w:u w:val="single" w:color="1155CC"/>
              </w:rPr>
              <w:t>Railkv.org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1" w:line="240" w:lineRule="auto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Assists persons with disabilities to live as independently as they choose within the community of their choice.  </w:t>
            </w:r>
          </w:p>
          <w:p w:rsidR="00434108" w:rsidRDefault="007D310B">
            <w:pPr>
              <w:spacing w:after="0"/>
              <w:ind w:right="585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-Can offer personal care products, durable medical equipment, and Missouri telecommunication access program. 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Live in RAIL’s service area: Adair,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Chariton, Knox, Linn, Macon, Putnam, </w:t>
            </w:r>
          </w:p>
          <w:p w:rsidR="00434108" w:rsidRDefault="007D310B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Schuyler, Scotland, Shelby and Sullivan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County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-Consumer Direct Service (CDS): have active Missouri Medicaid, have a physical disability, be mentally capable of making decisions, </w:t>
            </w:r>
            <w:r>
              <w:rPr>
                <w:rFonts w:ascii="Arial" w:eastAsia="Arial" w:hAnsi="Arial" w:cs="Arial"/>
                <w:sz w:val="20"/>
              </w:rPr>
              <w:t xml:space="preserve">over 18 years old, and score at least 18 points on a needs assessment performed by DHSS </w:t>
            </w:r>
          </w:p>
        </w:tc>
      </w:tr>
      <w:tr w:rsidR="00434108">
        <w:trPr>
          <w:trHeight w:val="1685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Sunflower Meadows Day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Program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32449 US 36 Business Hwy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660-395-9464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b.tuttle@braunhome.org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2" w:lineRule="auto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Supports individuals with intellectual disabilities by offering opportunities for personal growth, community and vocational experiences and relationship building. 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-Day program with robust and diverse activities: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social, cultural, educational, therapeuti</w:t>
            </w:r>
            <w:r>
              <w:rPr>
                <w:rFonts w:ascii="Arial" w:eastAsia="Arial" w:hAnsi="Arial" w:cs="Arial"/>
                <w:sz w:val="20"/>
              </w:rPr>
              <w:t xml:space="preserve">c, and recreation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78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-Individuals with diagnosed intellectual disability (not dementia or Alzheimer’s)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-Ages 16 and older </w:t>
            </w:r>
          </w:p>
        </w:tc>
      </w:tr>
      <w:tr w:rsidR="00434108">
        <w:trPr>
          <w:trHeight w:val="1224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Long Branch YMCA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1304 S. Missouri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right="215"/>
            </w:pPr>
            <w:r>
              <w:rPr>
                <w:rFonts w:ascii="Arial" w:eastAsia="Arial" w:hAnsi="Arial" w:cs="Arial"/>
                <w:sz w:val="20"/>
              </w:rPr>
              <w:t xml:space="preserve">660-385-1818  </w:t>
            </w:r>
            <w:hyperlink r:id="rId7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ymcamacon.org</w:t>
              </w:r>
            </w:hyperlink>
            <w:hyperlink r:id="rId78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Fitness </w:t>
            </w:r>
          </w:p>
          <w:p w:rsidR="00434108" w:rsidRDefault="007D310B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Fellowship </w:t>
            </w:r>
          </w:p>
          <w:p w:rsidR="00434108" w:rsidRDefault="007D310B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Youth Programs </w:t>
            </w:r>
          </w:p>
          <w:p w:rsidR="00434108" w:rsidRDefault="007D310B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Chronic Disease Prevention </w:t>
            </w:r>
          </w:p>
          <w:p w:rsidR="00434108" w:rsidRDefault="007D310B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Child watch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Have a membership </w:t>
            </w:r>
          </w:p>
        </w:tc>
      </w:tr>
      <w:tr w:rsidR="00434108">
        <w:trPr>
          <w:trHeight w:val="1916"/>
        </w:trPr>
        <w:tc>
          <w:tcPr>
            <w:tcW w:w="2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Missouri Veterans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Commission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3029 County Rd 1325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Moberly, MO 65270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Mailing address: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PO Box 7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Moberly, MO 65270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660</w:t>
            </w:r>
            <w:r>
              <w:rPr>
                <w:rFonts w:ascii="Arial" w:eastAsia="Arial" w:hAnsi="Arial" w:cs="Arial"/>
                <w:sz w:val="20"/>
              </w:rPr>
              <w:t xml:space="preserve">-263-4960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7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mvc.dps.mo.gov</w:t>
              </w:r>
            </w:hyperlink>
            <w:hyperlink r:id="rId80">
              <w:r>
                <w:rPr>
                  <w:rFonts w:ascii="Arial" w:eastAsia="Arial" w:hAnsi="Arial" w:cs="Arial"/>
                  <w:color w:val="0000FF"/>
                  <w:sz w:val="20"/>
                </w:rPr>
                <w:t xml:space="preserve"> </w:t>
              </w:r>
            </w:hyperlink>
          </w:p>
          <w:p w:rsidR="00434108" w:rsidRDefault="007D310B">
            <w:pPr>
              <w:spacing w:after="0"/>
            </w:pPr>
            <w:hyperlink r:id="rId8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https://veteranbenefits.mo.gov/</w:t>
              </w:r>
            </w:hyperlink>
            <w:hyperlink r:id="rId82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Assist </w:t>
            </w:r>
            <w:r>
              <w:rPr>
                <w:rFonts w:ascii="Arial" w:eastAsia="Arial" w:hAnsi="Arial" w:cs="Arial"/>
                <w:sz w:val="20"/>
              </w:rPr>
              <w:t xml:space="preserve">Veterans and their Family members access Federal and State Benefits available due to the military service of the veteran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Served in the US Armed forces or family member of someone who did. </w:t>
            </w:r>
          </w:p>
        </w:tc>
      </w:tr>
    </w:tbl>
    <w:p w:rsidR="00434108" w:rsidRDefault="007D310B">
      <w:pPr>
        <w:spacing w:after="158"/>
      </w:pPr>
      <w:r>
        <w:rPr>
          <w:sz w:val="40"/>
        </w:rPr>
        <w:lastRenderedPageBreak/>
        <w:t xml:space="preserve"> </w:t>
      </w:r>
    </w:p>
    <w:p w:rsidR="00434108" w:rsidRDefault="007D310B">
      <w:pPr>
        <w:pStyle w:val="Heading2"/>
        <w:ind w:left="10" w:right="2256"/>
        <w:jc w:val="right"/>
      </w:pPr>
      <w:r>
        <w:t xml:space="preserve">Emergency Services &amp; City Offices </w:t>
      </w:r>
    </w:p>
    <w:tbl>
      <w:tblPr>
        <w:tblStyle w:val="TableGrid"/>
        <w:tblW w:w="14122" w:type="dxa"/>
        <w:tblInd w:w="9" w:type="dxa"/>
        <w:tblCellMar>
          <w:top w:w="44" w:type="dxa"/>
          <w:left w:w="44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3050"/>
        <w:gridCol w:w="2971"/>
        <w:gridCol w:w="4411"/>
        <w:gridCol w:w="3690"/>
      </w:tblGrid>
      <w:tr w:rsidR="00434108">
        <w:trPr>
          <w:trHeight w:val="520"/>
        </w:trPr>
        <w:tc>
          <w:tcPr>
            <w:tcW w:w="3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</w:tcPr>
          <w:p w:rsidR="00434108" w:rsidRDefault="007D310B">
            <w:pPr>
              <w:spacing w:after="0"/>
              <w:ind w:left="747" w:right="66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Agency Name &amp; Address </w:t>
            </w:r>
          </w:p>
        </w:tc>
        <w:tc>
          <w:tcPr>
            <w:tcW w:w="2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Contact Information </w:t>
            </w:r>
          </w:p>
        </w:tc>
        <w:tc>
          <w:tcPr>
            <w:tcW w:w="4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Summary of Services Provided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left="83"/>
            </w:pPr>
            <w:r>
              <w:rPr>
                <w:rFonts w:ascii="Arial" w:eastAsia="Arial" w:hAnsi="Arial" w:cs="Arial"/>
                <w:b/>
                <w:sz w:val="20"/>
              </w:rPr>
              <w:t xml:space="preserve">Qualifications for Services Provided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1009"/>
        </w:trPr>
        <w:tc>
          <w:tcPr>
            <w:tcW w:w="3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Macon County Emergency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Management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101 E. Washington St. Suite B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Shari Millsap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660-346-1487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EMD@maconcountymo.gov </w:t>
            </w:r>
          </w:p>
        </w:tc>
        <w:tc>
          <w:tcPr>
            <w:tcW w:w="44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  <w:ind w:left="1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Coordinating planning and response to natural disasters and other emergencies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-Develop effective plans that minimize damage and disruptions during an emergency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</w:tbl>
    <w:p w:rsidR="00434108" w:rsidRDefault="007D310B">
      <w:pPr>
        <w:spacing w:after="0"/>
        <w:ind w:left="10487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126" w:type="dxa"/>
        <w:tblInd w:w="7" w:type="dxa"/>
        <w:tblCellMar>
          <w:top w:w="43" w:type="dxa"/>
          <w:left w:w="43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2937"/>
        <w:gridCol w:w="3452"/>
        <w:gridCol w:w="4203"/>
        <w:gridCol w:w="3534"/>
      </w:tblGrid>
      <w:tr w:rsidR="00434108">
        <w:trPr>
          <w:trHeight w:val="1455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Macon Police Department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301 E. Bourke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660-385-2195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Emergency: 911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hyperlink r:id="rId83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https://www.cityofmacon</w:t>
              </w:r>
            </w:hyperlink>
            <w:hyperlink r:id="rId84"/>
            <w:hyperlink r:id="rId85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mo.gov/police</w:t>
              </w:r>
            </w:hyperlink>
            <w:hyperlink r:id="rId86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1" w:line="241" w:lineRule="auto"/>
              <w:ind w:right="29"/>
            </w:pPr>
            <w:r>
              <w:rPr>
                <w:rFonts w:ascii="Arial" w:eastAsia="Arial" w:hAnsi="Arial" w:cs="Arial"/>
                <w:sz w:val="20"/>
              </w:rPr>
              <w:t xml:space="preserve">-Takes actions as are necessary to prevent crime, apprehend criminals, maintain safety, and assist citizens in emergency and nonemergency situations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-Helps with one or two nights hotel stay for transient and emergency situations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34108">
        <w:trPr>
          <w:trHeight w:val="1226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Macon Cou</w:t>
            </w:r>
            <w:r>
              <w:rPr>
                <w:rFonts w:ascii="Arial" w:eastAsia="Arial" w:hAnsi="Arial" w:cs="Arial"/>
                <w:b/>
                <w:sz w:val="20"/>
              </w:rPr>
              <w:t xml:space="preserve">nty Sheriff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101 E Washington St Ste C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660-385-2062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mcso@cvalley.net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hyperlink r:id="rId8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https://www.maconcountymo.co </w:t>
              </w:r>
            </w:hyperlink>
            <w:hyperlink r:id="rId88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m/sheriffs</w:t>
              </w:r>
            </w:hyperlink>
            <w:hyperlink r:id="rId8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9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department.html</w:t>
              </w:r>
            </w:hyperlink>
            <w:hyperlink r:id="rId91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-Responsible for enforcing laws of the state and county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  <w:tr w:rsidR="00434108">
        <w:trPr>
          <w:trHeight w:val="764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La Plata Police Department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117 E. Moore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La Plata, MO 63549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660-651-7452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Cityoflaplata.net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Protect and serve the city of La Plata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-DARE officer at La Plata schools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33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1226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Missouri State Highway Patrol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- Troop B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308 Pine Crest Dr.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660-385-2132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-Enforce traffic laws and promote safety on the highways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-Background checks 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Traffic crash reports 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-Water patrol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  <w:tr w:rsidR="00434108">
        <w:trPr>
          <w:trHeight w:val="994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American Red Cross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1511 S. Providence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Columbia, MO 65203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573-449-2656 (Columbia)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866-815-2738 (toll-free)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hyperlink r:id="rId9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Redcross.org</w:t>
              </w:r>
            </w:hyperlink>
            <w:hyperlink r:id="rId93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-Crisis intervention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-Housing referrals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-Food &amp; shelter in emergency disaster situations -Military family contact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348"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Those who have experienced an emergency disaster situation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766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Victim's Advocate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101 Washington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660-385-2175 (office)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660-651-0689 (cell)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-Assists victims in finding shelter, counseling, and assists with filing restraining orders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34108">
        <w:trPr>
          <w:trHeight w:val="1454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Macon License Office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210 N Rubey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660-385-3416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 w:line="241" w:lineRule="auto"/>
              <w:ind w:left="2" w:right="24"/>
            </w:pPr>
            <w:hyperlink r:id="rId9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https://dor.mo.gov/license</w:t>
              </w:r>
            </w:hyperlink>
            <w:hyperlink r:id="rId95"/>
            <w:hyperlink r:id="rId9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office</w:t>
              </w:r>
            </w:hyperlink>
            <w:hyperlink r:id="rId9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</w:p>
          <w:p w:rsidR="00434108" w:rsidRDefault="007D310B">
            <w:pPr>
              <w:spacing w:after="0"/>
              <w:ind w:left="2"/>
            </w:pPr>
            <w:hyperlink r:id="rId98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locator/?locati</w:t>
              </w:r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onString=65211&amp; </w:t>
              </w:r>
            </w:hyperlink>
            <w:hyperlink r:id="rId9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submit=Go</w:t>
              </w:r>
            </w:hyperlink>
            <w:hyperlink r:id="rId100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13"/>
            </w:pPr>
            <w:r>
              <w:rPr>
                <w:rFonts w:ascii="Arial" w:eastAsia="Arial" w:hAnsi="Arial" w:cs="Arial"/>
                <w:sz w:val="20"/>
              </w:rPr>
              <w:t xml:space="preserve">Open Monday- Friday 8-5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-Driver’s License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-Motor Vehicle Registration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997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County Collector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101 East Washington Ste 302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660-385-3214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hyperlink r:id="rId10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https://www.maconcountymo.co </w:t>
              </w:r>
            </w:hyperlink>
            <w:hyperlink r:id="rId10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m/county</w:t>
              </w:r>
            </w:hyperlink>
            <w:hyperlink r:id="rId103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10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collector.html</w:t>
              </w:r>
            </w:hyperlink>
            <w:hyperlink r:id="rId105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-Collection and distribution of current and delinquent taxes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 Open 8:30-4 Monday-Friday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  <w:tr w:rsidR="00434108">
        <w:trPr>
          <w:trHeight w:val="1454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Macon County Public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Administrator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101 E. Washington Ste E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660-385-6173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hyperlink r:id="rId10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https://www.maconcountymo.co </w:t>
              </w:r>
            </w:hyperlink>
            <w:hyperlink r:id="rId10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m/public</w:t>
              </w:r>
            </w:hyperlink>
            <w:hyperlink r:id="rId108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10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administrator.html</w:t>
              </w:r>
            </w:hyperlink>
            <w:hyperlink r:id="rId110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right="24"/>
            </w:pPr>
            <w:r>
              <w:rPr>
                <w:rFonts w:ascii="Arial" w:eastAsia="Arial" w:hAnsi="Arial" w:cs="Arial"/>
                <w:sz w:val="20"/>
              </w:rPr>
              <w:t>Open 8:30-12, 1-3:30 Monday-Friday -Can serve as a guardian, conservator, or bot</w:t>
            </w:r>
            <w:r>
              <w:rPr>
                <w:rFonts w:ascii="Arial" w:eastAsia="Arial" w:hAnsi="Arial" w:cs="Arial"/>
                <w:sz w:val="20"/>
              </w:rPr>
              <w:t xml:space="preserve">h for an individual as appointed by probate court for individuals whose mental disability has caused incompetence in making decisions regarding personal affairs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>-Four types of mental disability and incapacitation that would cause appointment of guardian a</w:t>
            </w:r>
            <w:r>
              <w:rPr>
                <w:rFonts w:ascii="Arial" w:eastAsia="Arial" w:hAnsi="Arial" w:cs="Arial"/>
                <w:sz w:val="20"/>
              </w:rPr>
              <w:t xml:space="preserve">nd/or conservator: mental illness, </w:t>
            </w:r>
          </w:p>
          <w:p w:rsidR="00434108" w:rsidRDefault="007D310B">
            <w:pPr>
              <w:spacing w:after="0"/>
              <w:ind w:left="2" w:right="33"/>
            </w:pPr>
            <w:r>
              <w:rPr>
                <w:rFonts w:ascii="Arial" w:eastAsia="Arial" w:hAnsi="Arial" w:cs="Arial"/>
                <w:sz w:val="20"/>
              </w:rPr>
              <w:t xml:space="preserve">developmental disabilities, brain injury or disease, disease of aging. </w:t>
            </w:r>
          </w:p>
        </w:tc>
      </w:tr>
    </w:tbl>
    <w:p w:rsidR="00434108" w:rsidRDefault="00434108">
      <w:pPr>
        <w:spacing w:after="0"/>
        <w:ind w:left="-864" w:right="12941"/>
      </w:pPr>
    </w:p>
    <w:tbl>
      <w:tblPr>
        <w:tblStyle w:val="TableGrid"/>
        <w:tblW w:w="14126" w:type="dxa"/>
        <w:tblInd w:w="7" w:type="dxa"/>
        <w:tblCellMar>
          <w:top w:w="43" w:type="dxa"/>
          <w:left w:w="43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443"/>
        <w:gridCol w:w="5243"/>
        <w:gridCol w:w="3484"/>
        <w:gridCol w:w="2956"/>
      </w:tblGrid>
      <w:tr w:rsidR="00434108">
        <w:trPr>
          <w:trHeight w:val="1685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The person cannot make an informed decision without the risk of harm that may be experienced as a result of inability to provide for or manage their affairs.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-Appointed through a petition through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probate court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1916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City of Macon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106 W. Bourke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660-385-6421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hyperlink r:id="rId11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https://www.cityofmacon</w:t>
              </w:r>
            </w:hyperlink>
            <w:hyperlink r:id="rId112"/>
            <w:hyperlink r:id="rId113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mo.gov/</w:t>
              </w:r>
            </w:hyperlink>
            <w:hyperlink r:id="rId114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-Maintains city services, like street maintenance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-Maintains public records </w:t>
            </w:r>
          </w:p>
          <w:p w:rsidR="00434108" w:rsidRDefault="007D310B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-Collects city taxes, business licenses, liquor licenses, city vehicle stickers, dog tags, and golf cart/ATV permits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-Oversee</w:t>
            </w:r>
            <w:r>
              <w:rPr>
                <w:rFonts w:ascii="Arial" w:eastAsia="Arial" w:hAnsi="Arial" w:cs="Arial"/>
                <w:sz w:val="20"/>
              </w:rPr>
              <w:t xml:space="preserve">s facility maintenance of parks, recreation, cemeteries, and publicly owned properties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34108">
        <w:trPr>
          <w:trHeight w:val="996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City of La Plata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113 S Gex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La Plata, MO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660-332-7166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hyperlink r:id="rId115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http://www.cityoflaplata.net/</w:t>
              </w:r>
            </w:hyperlink>
            <w:hyperlink r:id="rId116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2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Manage needs of the city of La Plata and it’s citizens </w:t>
            </w:r>
          </w:p>
          <w:p w:rsidR="00434108" w:rsidRDefault="007D310B">
            <w:pPr>
              <w:numPr>
                <w:ilvl w:val="0"/>
                <w:numId w:val="4"/>
              </w:numPr>
              <w:spacing w:after="0"/>
              <w:ind w:hanging="122"/>
            </w:pPr>
            <w:r>
              <w:rPr>
                <w:rFonts w:ascii="Arial" w:eastAsia="Arial" w:hAnsi="Arial" w:cs="Arial"/>
                <w:sz w:val="20"/>
              </w:rPr>
              <w:t xml:space="preserve">La Plata Police Department </w:t>
            </w:r>
          </w:p>
          <w:p w:rsidR="00434108" w:rsidRDefault="007D310B">
            <w:pPr>
              <w:numPr>
                <w:ilvl w:val="0"/>
                <w:numId w:val="4"/>
              </w:numPr>
              <w:spacing w:after="0"/>
              <w:ind w:hanging="122"/>
            </w:pPr>
            <w:r>
              <w:rPr>
                <w:rFonts w:ascii="Arial" w:eastAsia="Arial" w:hAnsi="Arial" w:cs="Arial"/>
                <w:sz w:val="20"/>
              </w:rPr>
              <w:t xml:space="preserve">Manages utilities and trash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34108">
        <w:trPr>
          <w:trHeight w:val="994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City of Atlanta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100 S. Atterberry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Atlanta, MO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660-239-4890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hyperlink r:id="rId11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https://www.facebook.com/CityA </w:t>
              </w:r>
            </w:hyperlink>
            <w:hyperlink r:id="rId118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tlantaMO/</w:t>
              </w:r>
            </w:hyperlink>
            <w:hyperlink r:id="rId119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Managed the needs of the city of Atlanta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34108">
        <w:trPr>
          <w:trHeight w:val="1918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City of Bevier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102 Platte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PO Box 63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Bevier, MO 63532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660-773-5314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hyperlink r:id="rId12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https://www.facebook.com/Bevi </w:t>
              </w:r>
            </w:hyperlink>
            <w:hyperlink r:id="rId12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erMissouri/</w:t>
              </w:r>
            </w:hyperlink>
            <w:hyperlink r:id="rId122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Manage the needs of the city of Bevier </w:t>
            </w:r>
          </w:p>
          <w:p w:rsidR="00434108" w:rsidRDefault="007D310B">
            <w:pPr>
              <w:spacing w:after="0" w:line="242" w:lineRule="auto"/>
            </w:pPr>
            <w:r>
              <w:rPr>
                <w:rFonts w:ascii="Arial" w:eastAsia="Arial" w:hAnsi="Arial" w:cs="Arial"/>
                <w:sz w:val="20"/>
              </w:rPr>
              <w:t>-Accepts payments for water, sewer, and trash -Manages recycling – recycling contai</w:t>
            </w:r>
            <w:r>
              <w:rPr>
                <w:rFonts w:ascii="Arial" w:eastAsia="Arial" w:hAnsi="Arial" w:cs="Arial"/>
                <w:sz w:val="20"/>
              </w:rPr>
              <w:t xml:space="preserve">ners available for cardboard, paper, and glass at the city park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-Crayon recycling center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-Notary services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-Cooling center for Bevier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34108">
        <w:trPr>
          <w:trHeight w:val="994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City of Callao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202 W. Second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Callao, MO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660-768-5414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  <w:jc w:val="both"/>
            </w:pPr>
            <w:hyperlink r:id="rId123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https://www.facebook.com/cityof</w:t>
              </w:r>
            </w:hyperlink>
          </w:p>
          <w:p w:rsidR="00434108" w:rsidRDefault="007D310B">
            <w:pPr>
              <w:spacing w:after="0"/>
              <w:ind w:left="2"/>
            </w:pPr>
            <w:hyperlink r:id="rId12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callaomo/</w:t>
              </w:r>
            </w:hyperlink>
            <w:hyperlink r:id="rId125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>Manage the needs of the city of</w:t>
            </w:r>
            <w:r>
              <w:rPr>
                <w:rFonts w:ascii="Arial" w:eastAsia="Arial" w:hAnsi="Arial" w:cs="Arial"/>
                <w:sz w:val="20"/>
              </w:rPr>
              <w:t xml:space="preserve"> Callao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34108">
        <w:trPr>
          <w:trHeight w:val="391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tabs>
                <w:tab w:val="center" w:pos="973"/>
                <w:tab w:val="center" w:pos="194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City of New Cambria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-Manage the needs of the city of New Cambria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1224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Macon Animal Control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301 E. Bourke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660-385-2195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hyperlink r:id="rId12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https://www.cityofmacon</w:t>
              </w:r>
            </w:hyperlink>
            <w:hyperlink r:id="rId127"/>
            <w:hyperlink r:id="rId128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mo.gov/police/page/animal</w:t>
              </w:r>
            </w:hyperlink>
            <w:hyperlink r:id="rId129"/>
            <w:hyperlink r:id="rId13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control</w:t>
              </w:r>
            </w:hyperlink>
            <w:hyperlink r:id="rId131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Enforces state laws and city ordinances concerning animals, dogs runn</w:t>
            </w:r>
            <w:r>
              <w:rPr>
                <w:rFonts w:ascii="Arial" w:eastAsia="Arial" w:hAnsi="Arial" w:cs="Arial"/>
                <w:sz w:val="20"/>
              </w:rPr>
              <w:t xml:space="preserve">ing at large, nuisance complaints, sick or injured animals, cruelty complaints, wild animal removal, and rabies-related complaints. 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</w:tbl>
    <w:p w:rsidR="00434108" w:rsidRDefault="007D310B">
      <w:pPr>
        <w:spacing w:after="0"/>
        <w:ind w:right="1535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126" w:type="dxa"/>
        <w:tblInd w:w="7" w:type="dxa"/>
        <w:tblCellMar>
          <w:top w:w="45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82"/>
        <w:gridCol w:w="3306"/>
        <w:gridCol w:w="4286"/>
        <w:gridCol w:w="3552"/>
      </w:tblGrid>
      <w:tr w:rsidR="00434108">
        <w:trPr>
          <w:trHeight w:val="1227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Macon Fire Department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201 Jackson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660-385-6436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Emergency: 911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hyperlink r:id="rId13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https://www.cityofmacon</w:t>
              </w:r>
            </w:hyperlink>
            <w:hyperlink r:id="rId133"/>
            <w:hyperlink r:id="rId13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mo.gov/fire</w:t>
              </w:r>
            </w:hyperlink>
            <w:hyperlink r:id="rId135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</w:t>
            </w:r>
            <w:r>
              <w:rPr>
                <w:rFonts w:ascii="Arial" w:eastAsia="Arial" w:hAnsi="Arial" w:cs="Arial"/>
                <w:sz w:val="20"/>
              </w:rPr>
              <w:t xml:space="preserve">reserve lives, minimize loss of property, provide safety and welfare to the community by responding to and reducing fires, accidents, disasters, and other emergencies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</w:tbl>
    <w:p w:rsidR="00434108" w:rsidRDefault="007D310B">
      <w:pPr>
        <w:pStyle w:val="Heading2"/>
        <w:ind w:left="4947"/>
      </w:pPr>
      <w:r>
        <w:t xml:space="preserve">Faith Based Organizations </w:t>
      </w:r>
    </w:p>
    <w:tbl>
      <w:tblPr>
        <w:tblStyle w:val="TableGrid"/>
        <w:tblW w:w="14122" w:type="dxa"/>
        <w:tblInd w:w="9" w:type="dxa"/>
        <w:tblCellMar>
          <w:top w:w="41" w:type="dxa"/>
          <w:left w:w="44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3051"/>
        <w:gridCol w:w="3061"/>
        <w:gridCol w:w="4320"/>
        <w:gridCol w:w="3690"/>
      </w:tblGrid>
      <w:tr w:rsidR="00434108">
        <w:trPr>
          <w:trHeight w:val="520"/>
        </w:trPr>
        <w:tc>
          <w:tcPr>
            <w:tcW w:w="3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</w:tcPr>
          <w:p w:rsidR="00434108" w:rsidRDefault="007D310B">
            <w:pPr>
              <w:spacing w:after="0"/>
              <w:ind w:left="747" w:right="66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Agency Name &amp; Address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Contact Information </w:t>
            </w:r>
          </w:p>
        </w:tc>
        <w:tc>
          <w:tcPr>
            <w:tcW w:w="4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Summary of Services Provided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left="83"/>
            </w:pPr>
            <w:r>
              <w:rPr>
                <w:rFonts w:ascii="Arial" w:eastAsia="Arial" w:hAnsi="Arial" w:cs="Arial"/>
                <w:b/>
                <w:sz w:val="20"/>
              </w:rPr>
              <w:t xml:space="preserve">Qualifications for Services Provided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1008"/>
        </w:trPr>
        <w:tc>
          <w:tcPr>
            <w:tcW w:w="3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Ethel Christian Church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107 W Main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Box 15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Ethel, MO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1" w:line="241" w:lineRule="auto"/>
              <w:ind w:left="2" w:right="554"/>
            </w:pPr>
            <w:r>
              <w:rPr>
                <w:rFonts w:ascii="Arial" w:eastAsia="Arial" w:hAnsi="Arial" w:cs="Arial"/>
                <w:sz w:val="20"/>
              </w:rPr>
              <w:t xml:space="preserve">Lynn Mason 715-703-3547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kenlynmason@cvalley.net </w:t>
            </w:r>
          </w:p>
        </w:tc>
        <w:tc>
          <w:tcPr>
            <w:tcW w:w="4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Traditional Church Services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1457"/>
        </w:trPr>
        <w:tc>
          <w:tcPr>
            <w:tcW w:w="3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Callao Christian Church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119 W. 2nd St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Callao, MO 63534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  <w:ind w:left="2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www.callaochristianchurch.org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www.facebook.com/callaochuch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660-768-5402 (office) 660-415-7340 (minister) ccchurch@cvalley.net c3josh@gmail.com  </w:t>
            </w:r>
          </w:p>
        </w:tc>
        <w:tc>
          <w:tcPr>
            <w:tcW w:w="4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-Storm Shelter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-Blood drive location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-Religious counseling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-Activities for all ages, men,</w:t>
            </w:r>
            <w:r>
              <w:rPr>
                <w:rFonts w:ascii="Arial" w:eastAsia="Arial" w:hAnsi="Arial" w:cs="Arial"/>
                <w:sz w:val="20"/>
              </w:rPr>
              <w:t xml:space="preserve"> and women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  <w:tr w:rsidR="00434108">
        <w:trPr>
          <w:trHeight w:val="1224"/>
        </w:trPr>
        <w:tc>
          <w:tcPr>
            <w:tcW w:w="3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Macon United Methodist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Church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208 Pearl St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660-385-2156 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church@maconumc.org</w:t>
            </w:r>
            <w:r>
              <w:rPr>
                <w:rFonts w:ascii="Arial" w:eastAsia="Arial" w:hAnsi="Arial" w:cs="Arial"/>
                <w:sz w:val="20"/>
              </w:rPr>
              <w:t xml:space="preserve">  maconumc.org </w:t>
            </w:r>
          </w:p>
          <w:p w:rsidR="00434108" w:rsidRDefault="007D310B">
            <w:pPr>
              <w:spacing w:after="0"/>
              <w:ind w:left="2"/>
              <w:jc w:val="both"/>
            </w:pPr>
            <w:hyperlink r:id="rId13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https://www.facebook.com/profile</w:t>
              </w:r>
            </w:hyperlink>
          </w:p>
          <w:p w:rsidR="00434108" w:rsidRDefault="007D310B">
            <w:pPr>
              <w:spacing w:after="0"/>
              <w:ind w:left="2"/>
            </w:pPr>
            <w:hyperlink r:id="rId13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.php?id=100064552277093</w:t>
              </w:r>
            </w:hyperlink>
            <w:hyperlink r:id="rId138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-Spiritual guidance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-Emergency financial help &amp; basic needs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Must be a resident of Macon County for assistance </w:t>
            </w:r>
          </w:p>
        </w:tc>
      </w:tr>
      <w:tr w:rsidR="00434108">
        <w:trPr>
          <w:trHeight w:val="1915"/>
        </w:trPr>
        <w:tc>
          <w:tcPr>
            <w:tcW w:w="3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First Baptist Church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302 N Rutherford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660-385-3714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hyperlink r:id="rId13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Hopeformacon.com</w:t>
              </w:r>
            </w:hyperlink>
            <w:hyperlink r:id="rId140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-Church services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-Prayer lists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-Benevolence short-term financial assistance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-Weddings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-Funerals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-Community care ministries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-Small groups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-Grief Share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Benevolence is for members and regular attendees only. </w:t>
            </w:r>
          </w:p>
        </w:tc>
      </w:tr>
      <w:tr w:rsidR="00434108">
        <w:trPr>
          <w:trHeight w:val="764"/>
        </w:trPr>
        <w:tc>
          <w:tcPr>
            <w:tcW w:w="3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Faith Baptist Church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57 S. Rubey St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660-385-4133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hyperlink r:id="rId14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Faithbaptistmacon.com</w:t>
              </w:r>
            </w:hyperlink>
            <w:hyperlink r:id="rId142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-Church services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996"/>
        </w:trPr>
        <w:tc>
          <w:tcPr>
            <w:tcW w:w="3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Immaculate Conception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Church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402 N. Rollins St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660-385-3792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hyperlink r:id="rId143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https://icmacon.diojeffcity.org/</w:t>
              </w:r>
            </w:hyperlink>
            <w:hyperlink r:id="rId144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-Church services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-Connection with Immaculate Conception school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434108" w:rsidRDefault="00434108">
      <w:pPr>
        <w:spacing w:after="0"/>
        <w:ind w:left="-864" w:right="12941"/>
      </w:pPr>
    </w:p>
    <w:tbl>
      <w:tblPr>
        <w:tblStyle w:val="TableGrid"/>
        <w:tblW w:w="14126" w:type="dxa"/>
        <w:tblInd w:w="7" w:type="dxa"/>
        <w:tblCellMar>
          <w:top w:w="43" w:type="dxa"/>
          <w:left w:w="46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052"/>
        <w:gridCol w:w="3065"/>
        <w:gridCol w:w="4319"/>
        <w:gridCol w:w="3690"/>
      </w:tblGrid>
      <w:tr w:rsidR="00434108">
        <w:trPr>
          <w:trHeight w:val="1263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Apostolic Pentecostal Church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505 Riggs St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660-395-5015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145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https://www.truthministriesaposto </w:t>
              </w:r>
            </w:hyperlink>
            <w:hyperlink r:id="rId14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licchurch.org/</w:t>
              </w:r>
            </w:hyperlink>
            <w:hyperlink r:id="rId147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-Church services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1226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First Christian Church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806 E. Briggs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660-385-2813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148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Maconfcc.org</w:t>
              </w:r>
            </w:hyperlink>
            <w:hyperlink r:id="rId149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-Church services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Prayer lists/requests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-Youth &amp; Children ministry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-Bible study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-Community events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994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1" w:line="241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Crossroads Christian Church </w:t>
            </w:r>
            <w:r>
              <w:rPr>
                <w:rFonts w:ascii="Arial" w:eastAsia="Arial" w:hAnsi="Arial" w:cs="Arial"/>
                <w:sz w:val="20"/>
              </w:rPr>
              <w:t xml:space="preserve">1816 N. Missouri St.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660-385-4813 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crossroads@cvalley.net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-Church services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-Community events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-Small groups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Kids &amp; student ministries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766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United Trinity Church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31592 Lily St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660-385-6409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15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http://www.unitedtrinity.org/</w:t>
              </w:r>
            </w:hyperlink>
            <w:hyperlink r:id="rId151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-Church services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Bible study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994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First Church of the Nazarene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32838 US-63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660-385-4414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15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Maconnazarene.org</w:t>
              </w:r>
            </w:hyperlink>
            <w:hyperlink r:id="rId153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right="2126"/>
            </w:pPr>
            <w:r>
              <w:rPr>
                <w:rFonts w:ascii="Arial" w:eastAsia="Arial" w:hAnsi="Arial" w:cs="Arial"/>
                <w:sz w:val="20"/>
              </w:rPr>
              <w:t>-Church services -Bible study  -</w:t>
            </w:r>
            <w:r>
              <w:rPr>
                <w:rFonts w:ascii="Arial" w:eastAsia="Arial" w:hAnsi="Arial" w:cs="Arial"/>
                <w:sz w:val="20"/>
              </w:rPr>
              <w:t xml:space="preserve">Children’s church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-Youth group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1457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Zion Lutheran Church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32405 Business Hwy 36E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660-385-4433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15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Zionmacon.org</w:t>
              </w:r>
            </w:hyperlink>
            <w:hyperlink r:id="rId155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-Church services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-Bible study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Sunday school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-Youth and High School discipleship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-Community service: coats for kids, food in the park, Macon county ministries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994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Macon Seventh-day Adventist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Church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30217 Lake St 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660-385-5622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jc w:val="both"/>
            </w:pPr>
            <w:hyperlink r:id="rId15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https://maconmo.adventistchurch</w:t>
              </w:r>
            </w:hyperlink>
          </w:p>
          <w:p w:rsidR="00434108" w:rsidRDefault="007D310B">
            <w:pPr>
              <w:spacing w:after="0"/>
            </w:pPr>
            <w:hyperlink r:id="rId15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.org/</w:t>
              </w:r>
            </w:hyperlink>
            <w:hyperlink r:id="rId158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-Church services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-Bible study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-Pickleball games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997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First Baptist Church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411 N. Macon St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Bevier,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660-773-6799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15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https://www.bevierfirstbaptist.co </w:t>
              </w:r>
            </w:hyperlink>
            <w:hyperlink r:id="rId16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m/</w:t>
              </w:r>
            </w:hyperlink>
            <w:hyperlink r:id="rId161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-Church services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-Bible study </w:t>
            </w:r>
          </w:p>
          <w:p w:rsidR="00434108" w:rsidRDefault="007D310B">
            <w:pPr>
              <w:spacing w:after="17"/>
            </w:pPr>
            <w:r>
              <w:rPr>
                <w:rFonts w:ascii="Arial" w:eastAsia="Arial" w:hAnsi="Arial" w:cs="Arial"/>
                <w:sz w:val="20"/>
              </w:rPr>
              <w:t xml:space="preserve">-Study School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-Youth ministry &amp; Kid’s club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763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Sacred Heart Catholic Church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301 N. Macon St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Bevier,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660-385-3792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-Warming and cooling center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Storm shelter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766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United Larger Parish of New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Cambria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210 Bangor St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660-226-5580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-Church services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536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New Cambria, MO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hyperlink r:id="rId16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https://www.facebook.com/Maco </w:t>
              </w:r>
            </w:hyperlink>
            <w:hyperlink r:id="rId163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ncountylargerparish/</w:t>
              </w:r>
            </w:hyperlink>
            <w:hyperlink r:id="rId164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  <w:tr w:rsidR="00434108">
        <w:trPr>
          <w:trHeight w:val="1224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Mt. Zion West United </w:t>
            </w:r>
          </w:p>
          <w:p w:rsidR="00434108" w:rsidRDefault="007D310B">
            <w:pPr>
              <w:spacing w:after="0" w:line="241" w:lineRule="auto"/>
              <w:ind w:right="593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Methodist Church </w:t>
            </w:r>
            <w:r>
              <w:rPr>
                <w:rFonts w:ascii="Arial" w:eastAsia="Arial" w:hAnsi="Arial" w:cs="Arial"/>
                <w:sz w:val="20"/>
              </w:rPr>
              <w:t xml:space="preserve">12859 State Hwy Z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New Cambria, MO 63558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660-486-</w:t>
            </w:r>
            <w:r>
              <w:rPr>
                <w:rFonts w:ascii="Arial" w:eastAsia="Arial" w:hAnsi="Arial" w:cs="Arial"/>
                <w:sz w:val="20"/>
              </w:rPr>
              <w:t xml:space="preserve">3236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165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https://www.umc.org/en/find</w:t>
              </w:r>
            </w:hyperlink>
            <w:hyperlink r:id="rId16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16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a</w:t>
              </w:r>
            </w:hyperlink>
            <w:hyperlink r:id="rId168"/>
            <w:hyperlink r:id="rId16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church/church/?id=70052</w:t>
              </w:r>
            </w:hyperlink>
            <w:hyperlink r:id="rId170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Church services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2146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Atlanta Christian Church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218 Williamson St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Atlanta, MO 63530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660-239-4332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17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https://www.facebook.com/atlant </w:t>
              </w:r>
            </w:hyperlink>
            <w:hyperlink r:id="rId17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accmo</w:t>
              </w:r>
            </w:hyperlink>
            <w:hyperlink r:id="rId173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-Church services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-Youth group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-Prayer chains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-Annual trunk or treat </w:t>
            </w:r>
          </w:p>
          <w:p w:rsidR="00434108" w:rsidRDefault="007D310B">
            <w:pPr>
              <w:spacing w:after="0"/>
              <w:ind w:right="1215"/>
            </w:pPr>
            <w:r>
              <w:rPr>
                <w:rFonts w:ascii="Arial" w:eastAsia="Arial" w:hAnsi="Arial" w:cs="Arial"/>
                <w:sz w:val="20"/>
              </w:rPr>
              <w:t xml:space="preserve">-Operation Christmas Child -NYR Youth trip annually -Monthly Women’s council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-Support community missions throughout the year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766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First Baptist Church Atlanta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319 N Atterberry St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Atlanta, MO 63530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660-239-4324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17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https://www.atlantafbc.com/</w:t>
              </w:r>
            </w:hyperlink>
            <w:hyperlink r:id="rId175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-Church services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-Bible study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-ABC kids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994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La Plata Christian Church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120 W Moore St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 Plata, MO 63549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660-332-7144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17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https://www.laplatachristianchurc </w:t>
              </w:r>
            </w:hyperlink>
            <w:hyperlink r:id="rId17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h.com/</w:t>
              </w:r>
            </w:hyperlink>
            <w:hyperlink r:id="rId178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-Church services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-Sunday school for all ages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-Community service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1227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La Plata First Baptist Church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220 N. Owensby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 Plata, MO 63549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660-332-4552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17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http://laplatafbc.org/</w:t>
              </w:r>
            </w:hyperlink>
            <w:hyperlink r:id="rId180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-Church services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-Bible study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-Operation Christmas Child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-Community ministries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-Spiritual recovery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994"/>
        </w:trPr>
        <w:tc>
          <w:tcPr>
            <w:tcW w:w="30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La Plata United Methodist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Church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214 N. Gex St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 Plata, MO 63549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660-332-4508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18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https://www.facebook.com/laplat </w:t>
              </w:r>
            </w:hyperlink>
            <w:hyperlink r:id="rId18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amoumc/</w:t>
              </w:r>
            </w:hyperlink>
            <w:hyperlink r:id="rId183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-Church services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434108" w:rsidRDefault="007D310B">
      <w:pPr>
        <w:spacing w:after="161"/>
        <w:ind w:left="2128"/>
        <w:jc w:val="center"/>
      </w:pPr>
      <w:r>
        <w:rPr>
          <w:sz w:val="40"/>
        </w:rPr>
        <w:t xml:space="preserve"> </w:t>
      </w:r>
    </w:p>
    <w:p w:rsidR="00434108" w:rsidRDefault="007D310B">
      <w:pPr>
        <w:pStyle w:val="Heading2"/>
        <w:ind w:left="6419"/>
      </w:pPr>
      <w:r>
        <w:t xml:space="preserve">Medical </w:t>
      </w:r>
    </w:p>
    <w:tbl>
      <w:tblPr>
        <w:tblStyle w:val="TableGrid"/>
        <w:tblW w:w="14122" w:type="dxa"/>
        <w:tblInd w:w="9" w:type="dxa"/>
        <w:tblCellMar>
          <w:top w:w="41" w:type="dxa"/>
          <w:left w:w="127" w:type="dxa"/>
          <w:bottom w:w="26" w:type="dxa"/>
          <w:right w:w="72" w:type="dxa"/>
        </w:tblCellMar>
        <w:tblLook w:val="04A0" w:firstRow="1" w:lastRow="0" w:firstColumn="1" w:lastColumn="0" w:noHBand="0" w:noVBand="1"/>
      </w:tblPr>
      <w:tblGrid>
        <w:gridCol w:w="3140"/>
        <w:gridCol w:w="2971"/>
        <w:gridCol w:w="4321"/>
        <w:gridCol w:w="3690"/>
      </w:tblGrid>
      <w:tr w:rsidR="00434108">
        <w:trPr>
          <w:trHeight w:val="520"/>
        </w:trPr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</w:tcPr>
          <w:p w:rsidR="00434108" w:rsidRDefault="007D310B">
            <w:pPr>
              <w:spacing w:after="0"/>
              <w:ind w:left="709" w:right="7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Agency Name &amp; Address </w:t>
            </w:r>
          </w:p>
        </w:tc>
        <w:tc>
          <w:tcPr>
            <w:tcW w:w="29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Contact Information </w:t>
            </w:r>
          </w:p>
        </w:tc>
        <w:tc>
          <w:tcPr>
            <w:tcW w:w="4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Summary of Services Provided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Qualifications for Services Provided </w:t>
            </w:r>
          </w:p>
        </w:tc>
      </w:tr>
    </w:tbl>
    <w:p w:rsidR="00434108" w:rsidRDefault="00434108">
      <w:pPr>
        <w:spacing w:after="0"/>
        <w:ind w:left="-864" w:right="12941"/>
      </w:pPr>
    </w:p>
    <w:tbl>
      <w:tblPr>
        <w:tblStyle w:val="TableGrid"/>
        <w:tblW w:w="14126" w:type="dxa"/>
        <w:tblInd w:w="7" w:type="dxa"/>
        <w:tblCellMar>
          <w:top w:w="43" w:type="dxa"/>
          <w:left w:w="43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3145"/>
        <w:gridCol w:w="2969"/>
        <w:gridCol w:w="4320"/>
        <w:gridCol w:w="3692"/>
      </w:tblGrid>
      <w:tr w:rsidR="00434108">
        <w:trPr>
          <w:trHeight w:val="996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Northeast Missouri Health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Council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1416 Crown Drive Kirksville, MO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63501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Amy Baumgartner, COO 660-627-5757 ext 1012 </w:t>
            </w:r>
            <w:r>
              <w:rPr>
                <w:rFonts w:ascii="Arial" w:eastAsia="Arial" w:hAnsi="Arial" w:cs="Arial"/>
                <w:sz w:val="20"/>
              </w:rPr>
              <w:t xml:space="preserve">abaumgartner@nmhcinc.org </w:t>
            </w:r>
            <w:hyperlink r:id="rId18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www.nemohealthcouncil.com</w:t>
              </w:r>
            </w:hyperlink>
            <w:hyperlink r:id="rId185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Family Health, OB, Pediatrics, Dental,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Behavioral Health, Veteran, Diabetic and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Nutrition Servic</w:t>
            </w:r>
            <w:r>
              <w:rPr>
                <w:rFonts w:ascii="Arial" w:eastAsia="Arial" w:hAnsi="Arial" w:cs="Arial"/>
                <w:sz w:val="20"/>
              </w:rPr>
              <w:t xml:space="preserve">es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Accept all patients  </w:t>
            </w:r>
          </w:p>
        </w:tc>
      </w:tr>
      <w:tr w:rsidR="00434108">
        <w:trPr>
          <w:trHeight w:val="994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Complete Family Medicine -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Macon Urgent Care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1206 N Missouri St Suite C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660-395-7575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18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Cfmcares.com</w:t>
              </w:r>
            </w:hyperlink>
            <w:hyperlink r:id="rId187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>Non-</w:t>
            </w:r>
            <w:r>
              <w:rPr>
                <w:rFonts w:ascii="Arial" w:eastAsia="Arial" w:hAnsi="Arial" w:cs="Arial"/>
                <w:sz w:val="20"/>
              </w:rPr>
              <w:t xml:space="preserve">life or limb threatening acute medical visits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Insurance accepted or self-pay </w:t>
            </w:r>
          </w:p>
        </w:tc>
      </w:tr>
      <w:tr w:rsidR="00434108">
        <w:trPr>
          <w:trHeight w:val="996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Total Family Health Care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1201 N Rutherford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right="600"/>
            </w:pPr>
            <w:r>
              <w:rPr>
                <w:rFonts w:ascii="Arial" w:eastAsia="Arial" w:hAnsi="Arial" w:cs="Arial"/>
                <w:sz w:val="20"/>
              </w:rPr>
              <w:t xml:space="preserve">660-385-8900 </w:t>
            </w:r>
            <w:hyperlink r:id="rId188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smhmo.org</w:t>
              </w:r>
            </w:hyperlink>
            <w:hyperlink r:id="rId189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Family Practice including: Women's health,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Prenatal to 35 weeks, Postpartum, Pediatric,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Geriatric, Chronic Disease Management,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Osteopathic Manipulation 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Medicaid, Medicare and most private insurance companies accepted and Self Pay </w:t>
            </w:r>
          </w:p>
        </w:tc>
      </w:tr>
      <w:tr w:rsidR="00434108">
        <w:trPr>
          <w:trHeight w:val="1225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Macon Medical Clinic </w:t>
            </w:r>
          </w:p>
          <w:p w:rsidR="00434108" w:rsidRDefault="007D310B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>307 McKay St 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660-385-3141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jc w:val="both"/>
            </w:pPr>
            <w:hyperlink r:id="rId19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https://www.facebook.com/p/Ma</w:t>
              </w:r>
            </w:hyperlink>
          </w:p>
          <w:p w:rsidR="00434108" w:rsidRDefault="007D310B">
            <w:pPr>
              <w:spacing w:after="0"/>
            </w:pPr>
            <w:hyperlink r:id="rId19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con</w:t>
              </w:r>
            </w:hyperlink>
            <w:hyperlink r:id="rId19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193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Medical</w:t>
              </w:r>
            </w:hyperlink>
            <w:hyperlink r:id="rId19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195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Clinic</w:t>
              </w:r>
            </w:hyperlink>
            <w:hyperlink r:id="rId196"/>
            <w:hyperlink r:id="rId19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100057615422295/</w:t>
              </w:r>
            </w:hyperlink>
            <w:hyperlink r:id="rId198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Family Practice 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Medicaid, Medicare and most private insurance companies accepted </w:t>
            </w:r>
          </w:p>
        </w:tc>
      </w:tr>
      <w:tr w:rsidR="00434108">
        <w:trPr>
          <w:trHeight w:val="1224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Bevier Medical Clinic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221 N Missouri St Bevier, MO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63532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660-385-5866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19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https://www.facebook.com/p/Be</w:t>
              </w:r>
            </w:hyperlink>
          </w:p>
          <w:p w:rsidR="00434108" w:rsidRDefault="007D310B">
            <w:pPr>
              <w:spacing w:after="0"/>
            </w:pPr>
            <w:hyperlink r:id="rId20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vie</w:t>
              </w:r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r</w:t>
              </w:r>
            </w:hyperlink>
            <w:hyperlink r:id="rId20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20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Medical</w:t>
              </w:r>
            </w:hyperlink>
            <w:hyperlink r:id="rId203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20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Clinic</w:t>
              </w:r>
            </w:hyperlink>
            <w:hyperlink r:id="rId205"/>
            <w:hyperlink r:id="rId20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100042840890679/</w:t>
              </w:r>
            </w:hyperlink>
            <w:hyperlink r:id="rId207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Family Practice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Medicaid, Medicare and most private insurance companies accepted </w:t>
            </w:r>
          </w:p>
        </w:tc>
      </w:tr>
      <w:tr w:rsidR="00434108">
        <w:trPr>
          <w:trHeight w:val="996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La Plata Family Practice – Dr.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Sylvara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201 S. Gex St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La Plata, MO 63549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660-332-4312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Family Practice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Medicaid, Medicare and most private insurance companies accepted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34108">
        <w:trPr>
          <w:trHeight w:val="1224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Complete Family Medicine La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Plata Rural Health Clinic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29934 July Road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La Plata, MO 63549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660-332-7676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jc w:val="both"/>
            </w:pPr>
            <w:hyperlink r:id="rId208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https://www.cfmcares.com/locati</w:t>
              </w:r>
            </w:hyperlink>
          </w:p>
          <w:p w:rsidR="00434108" w:rsidRDefault="007D310B">
            <w:pPr>
              <w:spacing w:after="0"/>
            </w:pPr>
            <w:hyperlink r:id="rId20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ons/CFM</w:t>
              </w:r>
            </w:hyperlink>
            <w:hyperlink r:id="rId21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21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La</w:t>
              </w:r>
            </w:hyperlink>
            <w:hyperlink r:id="rId21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213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Plata</w:t>
              </w:r>
            </w:hyperlink>
            <w:hyperlink r:id="rId21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215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Rural</w:t>
              </w:r>
            </w:hyperlink>
            <w:hyperlink r:id="rId21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21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Health</w:t>
              </w:r>
            </w:hyperlink>
            <w:hyperlink r:id="rId218"/>
            <w:hyperlink r:id="rId21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Clinic/5/location</w:t>
              </w:r>
            </w:hyperlink>
            <w:hyperlink r:id="rId22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22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details</w:t>
              </w:r>
            </w:hyperlink>
            <w:hyperlink r:id="rId222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Family Practice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2" w:line="239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-Medicaid, Medicare, and private insurance accepted.  </w:t>
            </w:r>
          </w:p>
          <w:p w:rsidR="00434108" w:rsidRDefault="007D310B">
            <w:pPr>
              <w:spacing w:after="0"/>
              <w:ind w:left="2" w:right="13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Financial assistance programs available for those uninsured or underinsured </w:t>
            </w:r>
          </w:p>
        </w:tc>
      </w:tr>
      <w:tr w:rsidR="00434108">
        <w:trPr>
          <w:trHeight w:val="1184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Macon Family Health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209 N. Missouri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660-395-5045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223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www.nemohealthcouncil.org</w:t>
              </w:r>
            </w:hyperlink>
            <w:hyperlink r:id="rId224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Family Practice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-Medicaid, Medicare and most private insurance companies accepted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-Sliding scale available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34108">
        <w:trPr>
          <w:trHeight w:val="994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Gessling Family Wellness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318 N Rollins 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660-395-0370 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225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https://www.gesslingfamilywelln </w:t>
              </w:r>
            </w:hyperlink>
            <w:hyperlink r:id="rId22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ess.com/</w:t>
              </w:r>
            </w:hyperlink>
            <w:hyperlink r:id="rId227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Family Practice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-Office visits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-Commu</w:t>
            </w:r>
            <w:r>
              <w:rPr>
                <w:rFonts w:ascii="Arial" w:eastAsia="Arial" w:hAnsi="Arial" w:cs="Arial"/>
                <w:sz w:val="20"/>
              </w:rPr>
              <w:t xml:space="preserve">nication with healthcare team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-Softwave therapy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-No insurance accepted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-Services provided to members who pay a monthly membership fee </w:t>
            </w:r>
          </w:p>
        </w:tc>
      </w:tr>
      <w:tr w:rsidR="00434108">
        <w:trPr>
          <w:trHeight w:val="538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Peoples Clinic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660-699-2240 (Clarence) or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573-633-3031 (Shelbyville)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 w:right="2284"/>
            </w:pPr>
            <w:r>
              <w:rPr>
                <w:rFonts w:ascii="Arial" w:eastAsia="Arial" w:hAnsi="Arial" w:cs="Arial"/>
                <w:sz w:val="20"/>
              </w:rPr>
              <w:t xml:space="preserve">DOT Physicals Family practice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Medicaid, Medicare and most private insurance companies accepted </w:t>
            </w:r>
          </w:p>
        </w:tc>
      </w:tr>
    </w:tbl>
    <w:p w:rsidR="00434108" w:rsidRDefault="00434108">
      <w:pPr>
        <w:spacing w:after="0"/>
        <w:ind w:left="-864" w:right="12941"/>
      </w:pPr>
    </w:p>
    <w:tbl>
      <w:tblPr>
        <w:tblStyle w:val="TableGrid"/>
        <w:tblW w:w="14126" w:type="dxa"/>
        <w:tblInd w:w="7" w:type="dxa"/>
        <w:tblCellMar>
          <w:top w:w="43" w:type="dxa"/>
          <w:left w:w="43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3145"/>
        <w:gridCol w:w="2969"/>
        <w:gridCol w:w="4320"/>
        <w:gridCol w:w="3692"/>
      </w:tblGrid>
      <w:tr w:rsidR="00434108">
        <w:trPr>
          <w:trHeight w:val="536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101 North Center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Clarence, MO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  <w:tr w:rsidR="00434108">
        <w:trPr>
          <w:trHeight w:val="3754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Preferred Family Healthcare –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Prevention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1902 S. Baltimore St Suite 400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Kirksville, MO 63501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Website: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www.pfh.org/prevention</w:t>
            </w:r>
            <w:r>
              <w:rPr>
                <w:rFonts w:ascii="Arial" w:eastAsia="Arial" w:hAnsi="Arial" w:cs="Arial"/>
                <w:color w:val="0000FF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Email: 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moprevention@pfh.org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Phone: 660-627-7404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Facebook: 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www.facebook.com/PFHprevent ion</w:t>
            </w:r>
            <w:r>
              <w:rPr>
                <w:rFonts w:ascii="Arial" w:eastAsia="Arial" w:hAnsi="Arial" w:cs="Arial"/>
                <w:color w:val="0000FF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Instagram: @pfhprevention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Twitter: @pfhprevention </w:t>
            </w:r>
          </w:p>
        </w:tc>
        <w:tc>
          <w:tcPr>
            <w:tcW w:w="80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  <w:ind w:left="2" w:right="331"/>
            </w:pPr>
            <w:r>
              <w:rPr>
                <w:rFonts w:ascii="Arial" w:eastAsia="Arial" w:hAnsi="Arial" w:cs="Arial"/>
                <w:sz w:val="20"/>
              </w:rPr>
              <w:t>-C200 - Facilitates the development of community coalitions capable of making a community-</w:t>
            </w:r>
            <w:r>
              <w:rPr>
                <w:rFonts w:ascii="Arial" w:eastAsia="Arial" w:hAnsi="Arial" w:cs="Arial"/>
                <w:sz w:val="20"/>
              </w:rPr>
              <w:t>level change in substance use patterns, provides technical assistance and support regarding substance use for community coalitions and groups, and presents/disseminates ATOD information to school/community groups upon request -Mental Health Awareness Train</w:t>
            </w:r>
            <w:r>
              <w:rPr>
                <w:rFonts w:ascii="Arial" w:eastAsia="Arial" w:hAnsi="Arial" w:cs="Arial"/>
                <w:sz w:val="20"/>
              </w:rPr>
              <w:t xml:space="preserve">ings (MHAT) - provides free adult/youth mental health first aid training, question, persuade, refer (QPR), gatekeeper trainings, and mental health workshops upon request Strategic Prevention Framework </w:t>
            </w:r>
          </w:p>
          <w:p w:rsidR="00434108" w:rsidRDefault="007D310B">
            <w:pPr>
              <w:spacing w:after="0" w:line="242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>-Partnerships for Success (SPF-PFS)- assists in distri</w:t>
            </w:r>
            <w:r>
              <w:rPr>
                <w:rFonts w:ascii="Arial" w:eastAsia="Arial" w:hAnsi="Arial" w:cs="Arial"/>
                <w:sz w:val="20"/>
              </w:rPr>
              <w:t>buting the knowledge of building developmental assets for youth, implements evidence-based prevention programming for youth, provides 40 developmental asset training to adults and focuses on prevention methamphetamine use in adults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34108" w:rsidRDefault="007D310B">
            <w:pPr>
              <w:spacing w:after="0"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>-School-based preventio</w:t>
            </w:r>
            <w:r>
              <w:rPr>
                <w:rFonts w:ascii="Arial" w:eastAsia="Arial" w:hAnsi="Arial" w:cs="Arial"/>
                <w:sz w:val="20"/>
              </w:rPr>
              <w:t xml:space="preserve">n, intervention and resources initiative (SPIRIT) - visits classrooms to provide evidence-based substance use and violence prevention curricula for students in kindergarten through 12th grade. Curriculum programs include Peace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Builders, Too Good for Drugs</w:t>
            </w:r>
            <w:r>
              <w:rPr>
                <w:rFonts w:ascii="Arial" w:eastAsia="Arial" w:hAnsi="Arial" w:cs="Arial"/>
                <w:sz w:val="20"/>
              </w:rPr>
              <w:t xml:space="preserve">, SPORT 2 Prevention + Wellness, and Mentoring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34108">
        <w:trPr>
          <w:trHeight w:val="3526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Mark Twain Behavioral Health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309 N. Missouri St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660-395-9114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228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mtbh.org</w:t>
              </w:r>
            </w:hyperlink>
            <w:hyperlink r:id="rId229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>-Access crisis intervention (24-</w:t>
            </w:r>
            <w:r>
              <w:rPr>
                <w:rFonts w:ascii="Arial" w:eastAsia="Arial" w:hAnsi="Arial" w:cs="Arial"/>
                <w:sz w:val="20"/>
              </w:rPr>
              <w:t xml:space="preserve">hour crisis service)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-Adolescent diversion program (ADEP)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-Clinical Intervention Program (CIP)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-Consultation and Education Services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(Community &amp; school)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-Educational and supportive groups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-Emergency room enhancement program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(ERE)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-Individual, coupl</w:t>
            </w:r>
            <w:r>
              <w:rPr>
                <w:rFonts w:ascii="Arial" w:eastAsia="Arial" w:hAnsi="Arial" w:cs="Arial"/>
                <w:sz w:val="20"/>
              </w:rPr>
              <w:t xml:space="preserve">es, and family therapy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-Offender education program (OEP)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-Psychiatry and medication management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-SATOP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-Serial Inebriate program (SIP)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-Specialty Services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Medicaid, Medicare and most private insurance companies accepted </w:t>
            </w:r>
          </w:p>
        </w:tc>
      </w:tr>
      <w:tr w:rsidR="00434108">
        <w:trPr>
          <w:trHeight w:val="997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Health &amp; Healing, LLC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(Dee Huff &amp; Corrie Willis)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303 Weller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660-395-0180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Individual, Family, and Couples Therapy Anger Management Parenting Skills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Medicaid, Medicare and most private insurance companies accepted </w:t>
            </w:r>
          </w:p>
        </w:tc>
      </w:tr>
      <w:tr w:rsidR="00434108">
        <w:trPr>
          <w:trHeight w:val="1224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New Journey Counseling, LLC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(Cindy Ayers)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218 N. Rollins St Ste C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660-395-0090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Counseling services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Medicaid, Medicare and most private insurance companies accepted </w:t>
            </w:r>
          </w:p>
        </w:tc>
      </w:tr>
    </w:tbl>
    <w:p w:rsidR="00434108" w:rsidRDefault="00434108">
      <w:pPr>
        <w:spacing w:after="0"/>
        <w:ind w:left="-864" w:right="12941"/>
      </w:pPr>
    </w:p>
    <w:tbl>
      <w:tblPr>
        <w:tblStyle w:val="TableGrid"/>
        <w:tblW w:w="14126" w:type="dxa"/>
        <w:tblInd w:w="7" w:type="dxa"/>
        <w:tblCellMar>
          <w:top w:w="43" w:type="dxa"/>
          <w:left w:w="43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145"/>
        <w:gridCol w:w="2969"/>
        <w:gridCol w:w="4320"/>
        <w:gridCol w:w="3692"/>
      </w:tblGrid>
      <w:tr w:rsidR="00434108">
        <w:trPr>
          <w:trHeight w:val="2902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Samaritan Hospital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1205 N. Missouri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660-385-8700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23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smhmo.org</w:t>
              </w:r>
            </w:hyperlink>
            <w:hyperlink r:id="rId231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-24 hour Emergency Services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-Inpatient Care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-Skilled Care for Rehabilitation </w:t>
            </w:r>
          </w:p>
          <w:p w:rsidR="00434108" w:rsidRDefault="007D310B">
            <w:pPr>
              <w:spacing w:after="0" w:line="241" w:lineRule="auto"/>
              <w:ind w:left="2" w:right="278"/>
            </w:pPr>
            <w:r>
              <w:rPr>
                <w:rFonts w:ascii="Arial" w:eastAsia="Arial" w:hAnsi="Arial" w:cs="Arial"/>
                <w:sz w:val="20"/>
              </w:rPr>
              <w:t xml:space="preserve">-Surgical Care including Laparoscopic -State of the Art: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Radiology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Laboratory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Sleep Study Clinic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Wound Healing Center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-Cardiac and Pulmonary Rehabilitation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-Center for Specialty Care - Comprehensive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Physical Therapy - Pain Management Center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Medicaid, Medicare and most private insurance companies accepted and Self Pay </w:t>
            </w:r>
          </w:p>
        </w:tc>
      </w:tr>
      <w:tr w:rsidR="00434108">
        <w:trPr>
          <w:trHeight w:val="4215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Macon County Health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Department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503 N. Missouri St Macon, MO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660-395-4711 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23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maconmohealth.org</w:t>
              </w:r>
            </w:hyperlink>
            <w:hyperlink r:id="rId233">
              <w:r>
                <w:rPr>
                  <w:rFonts w:ascii="Arial" w:eastAsia="Arial" w:hAnsi="Arial" w:cs="Arial"/>
                  <w:color w:val="0000FF"/>
                  <w:sz w:val="20"/>
                </w:rPr>
                <w:t xml:space="preserve"> </w:t>
              </w:r>
            </w:hyperlink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0000FF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23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Facebook: Macon County</w:t>
              </w:r>
            </w:hyperlink>
            <w:hyperlink r:id="rId235">
              <w:r>
                <w:rPr>
                  <w:rFonts w:ascii="Arial" w:eastAsia="Arial" w:hAnsi="Arial" w:cs="Arial"/>
                  <w:color w:val="0000FF"/>
                  <w:sz w:val="20"/>
                </w:rPr>
                <w:t xml:space="preserve"> </w:t>
              </w:r>
            </w:hyperlink>
          </w:p>
          <w:p w:rsidR="00434108" w:rsidRDefault="007D310B">
            <w:pPr>
              <w:spacing w:after="0"/>
            </w:pPr>
            <w:hyperlink r:id="rId23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Health Department</w:t>
              </w:r>
            </w:hyperlink>
            <w:hyperlink r:id="rId237">
              <w:r>
                <w:rPr>
                  <w:rFonts w:ascii="Arial" w:eastAsia="Arial" w:hAnsi="Arial" w:cs="Arial"/>
                  <w:color w:val="0000FF"/>
                  <w:sz w:val="20"/>
                </w:rPr>
                <w:t xml:space="preserve"> </w:t>
              </w:r>
            </w:hyperlink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Instagram: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@maconcountyhealthdepartme nt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-WIC Services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-Immunizations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-Communicable disease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-Environmental Services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-School Health </w:t>
            </w:r>
          </w:p>
          <w:p w:rsidR="00434108" w:rsidRDefault="007D310B">
            <w:pPr>
              <w:spacing w:after="17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-Low-cost blood draws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-Injections (with doctor’s order)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-CPR/Fir</w:t>
            </w:r>
            <w:r>
              <w:rPr>
                <w:rFonts w:ascii="Arial" w:eastAsia="Arial" w:hAnsi="Arial" w:cs="Arial"/>
                <w:sz w:val="20"/>
              </w:rPr>
              <w:t xml:space="preserve">st aid certification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-Nutrition and Chronic disease counseling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-Safe Sitter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-ServSafe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-Pregnancy tests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-STD screenings and treatment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-Blood pressure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-Emergency preparedness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-Child ID kits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-Birth and death certificates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-Notary Services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Services are provided to all residency of Macon County on a non-discriminatory basis </w:t>
            </w:r>
          </w:p>
        </w:tc>
      </w:tr>
      <w:tr w:rsidR="00434108">
        <w:trPr>
          <w:trHeight w:val="766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Macon Dental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209 N Missouri St Macon, Mo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660-395-5045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Nemohealthcouncil.com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Family Dental Care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-Accept insurance and Medicaid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-Sliding scale available </w:t>
            </w:r>
          </w:p>
        </w:tc>
      </w:tr>
      <w:tr w:rsidR="00434108">
        <w:trPr>
          <w:trHeight w:val="1287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Long Branch Dental </w:t>
            </w:r>
          </w:p>
          <w:p w:rsidR="00434108" w:rsidRDefault="007D310B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1609 Maffry St Macon, MO 63552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119 W. Sanders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La Plata, MO 63549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</w:t>
            </w:r>
            <w:r>
              <w:rPr>
                <w:rFonts w:ascii="Arial" w:eastAsia="Arial" w:hAnsi="Arial" w:cs="Arial"/>
              </w:rPr>
              <w:t>: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660-385-5413 </w:t>
            </w:r>
          </w:p>
          <w:p w:rsidR="00434108" w:rsidRDefault="007D310B">
            <w:pPr>
              <w:spacing w:after="3"/>
            </w:pPr>
            <w:r>
              <w:rPr>
                <w:rFonts w:ascii="Arial" w:eastAsia="Arial" w:hAnsi="Arial" w:cs="Arial"/>
                <w:sz w:val="20"/>
              </w:rPr>
              <w:t xml:space="preserve">La Plata: 660-332-4969 </w:t>
            </w:r>
          </w:p>
          <w:p w:rsidR="00434108" w:rsidRDefault="007D310B">
            <w:pPr>
              <w:spacing w:after="0"/>
            </w:pPr>
            <w:r>
              <w:t xml:space="preserve"> </w:t>
            </w:r>
          </w:p>
          <w:p w:rsidR="00434108" w:rsidRDefault="007D310B">
            <w:pPr>
              <w:spacing w:after="0"/>
            </w:pPr>
            <w:hyperlink r:id="rId238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https://www.longbranchdentalgr </w:t>
              </w:r>
            </w:hyperlink>
            <w:hyperlink r:id="rId23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oup.com/</w:t>
              </w:r>
            </w:hyperlink>
            <w:hyperlink r:id="rId240">
              <w:r>
                <w:rPr>
                  <w:rFonts w:ascii="Arial" w:eastAsia="Arial" w:hAnsi="Arial" w:cs="Arial"/>
                  <w:color w:val="0000FF"/>
                  <w:sz w:val="20"/>
                </w:rPr>
                <w:t xml:space="preserve"> </w:t>
              </w:r>
            </w:hyperlink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Dental, Orthodonic and Denture Care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Accept insurances and will setup payment plans </w:t>
            </w:r>
          </w:p>
        </w:tc>
      </w:tr>
      <w:tr w:rsidR="00434108">
        <w:trPr>
          <w:trHeight w:val="766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Dr. Theriac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905 Jackson St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660-385-3623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Family Dental Care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Accept insurance </w:t>
            </w:r>
          </w:p>
        </w:tc>
      </w:tr>
      <w:tr w:rsidR="00434108">
        <w:trPr>
          <w:trHeight w:val="996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tabs>
                <w:tab w:val="center" w:pos="2415"/>
              </w:tabs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American Cancer Society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hyperlink r:id="rId24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800</w:t>
              </w:r>
            </w:hyperlink>
            <w:hyperlink r:id="rId24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243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227</w:t>
              </w:r>
            </w:hyperlink>
            <w:hyperlink r:id="rId24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245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2345</w:t>
              </w:r>
            </w:hyperlink>
            <w:hyperlink r:id="rId246">
              <w:r>
                <w:rPr>
                  <w:rFonts w:ascii="Arial" w:eastAsia="Arial" w:hAnsi="Arial" w:cs="Arial"/>
                  <w:color w:val="0000FF"/>
                  <w:sz w:val="20"/>
                </w:rPr>
                <w:t xml:space="preserve"> </w:t>
              </w:r>
            </w:hyperlink>
            <w:hyperlink r:id="rId247">
              <w:r>
                <w:rPr>
                  <w:rFonts w:ascii="Arial" w:eastAsia="Arial" w:hAnsi="Arial" w:cs="Arial"/>
                  <w:color w:val="1155CC"/>
                  <w:sz w:val="20"/>
                </w:rPr>
                <w:t xml:space="preserve"> </w:t>
              </w:r>
            </w:hyperlink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1155CC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248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www.cancer.org</w:t>
              </w:r>
            </w:hyperlink>
            <w:hyperlink r:id="rId249">
              <w:r>
                <w:rPr>
                  <w:rFonts w:ascii="Arial" w:eastAsia="Arial" w:hAnsi="Arial" w:cs="Arial"/>
                  <w:color w:val="1155CC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1155CC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1" w:line="240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-Educational programs and support groups -Transportation/medical reimbursement programs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-Lodging services for treatments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Cancer diagnosis </w:t>
            </w:r>
          </w:p>
        </w:tc>
      </w:tr>
      <w:tr w:rsidR="00434108">
        <w:trPr>
          <w:trHeight w:val="763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Randy Johnson Memorial Fund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1005 W. Bourke St Macon, MO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Pam Maloney - 660-651-0660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Providing support to area cancer patients, aiding with transportation and medical expenses while undergoing treatment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Macon County Resident with Cancer Diagnosis </w:t>
            </w:r>
          </w:p>
        </w:tc>
      </w:tr>
      <w:tr w:rsidR="00434108">
        <w:trPr>
          <w:trHeight w:val="1455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Gateway to Hope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3114 Sutton Blvd., Maplewood,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MO 63143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877-GTH-HLTH (877-484-4584)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info@gthmo.org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25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www.mobreasthealth.org</w:t>
              </w:r>
            </w:hyperlink>
            <w:hyperlink r:id="rId251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Services to help you access and navigate affordable breast cancer screenings and services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-Free services include: an experienced navigator, emotional support, insurance enrollment help, financial assistance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Everyone who needs breast healthcare  </w:t>
            </w:r>
          </w:p>
        </w:tc>
      </w:tr>
      <w:tr w:rsidR="00434108">
        <w:trPr>
          <w:trHeight w:val="1457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Greenwo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od Interprofessional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Autism Center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715 S. Haliburton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Kirksville, MO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660-785-7551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25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https://greenwood.truman.edu/s </w:t>
              </w:r>
            </w:hyperlink>
            <w:hyperlink r:id="rId253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ervices/</w:t>
              </w:r>
            </w:hyperlink>
            <w:hyperlink r:id="rId254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-Provides Applied Behavior Analysis (ABA) therapy for individuals with autism spectrum disorders diagnoses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 w:right="15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Accepts insurance (client can check if in network or out of network). Can only accept Medicaid under the age of 18; if over 18, will need a Medicaid waiver -Must complete intake packet on website  </w:t>
            </w:r>
          </w:p>
        </w:tc>
      </w:tr>
    </w:tbl>
    <w:p w:rsidR="00434108" w:rsidRDefault="007D310B">
      <w:pPr>
        <w:spacing w:after="158"/>
        <w:ind w:left="2128"/>
        <w:jc w:val="center"/>
      </w:pPr>
      <w:r>
        <w:rPr>
          <w:sz w:val="40"/>
        </w:rPr>
        <w:t xml:space="preserve"> </w:t>
      </w:r>
    </w:p>
    <w:p w:rsidR="00434108" w:rsidRDefault="007D310B">
      <w:pPr>
        <w:pStyle w:val="Heading2"/>
        <w:ind w:left="5771"/>
      </w:pPr>
      <w:r>
        <w:t xml:space="preserve">Food &amp; Services </w:t>
      </w:r>
    </w:p>
    <w:tbl>
      <w:tblPr>
        <w:tblStyle w:val="TableGrid"/>
        <w:tblW w:w="14122" w:type="dxa"/>
        <w:tblInd w:w="9" w:type="dxa"/>
        <w:tblCellMar>
          <w:top w:w="43" w:type="dxa"/>
          <w:left w:w="44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3140"/>
        <w:gridCol w:w="3061"/>
        <w:gridCol w:w="4231"/>
        <w:gridCol w:w="3690"/>
      </w:tblGrid>
      <w:tr w:rsidR="00434108">
        <w:trPr>
          <w:trHeight w:val="520"/>
        </w:trPr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</w:tcPr>
          <w:p w:rsidR="00434108" w:rsidRDefault="007D310B">
            <w:pPr>
              <w:spacing w:after="0"/>
              <w:ind w:left="793" w:right="77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Agency Name &amp; Address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Contact Information </w:t>
            </w:r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Summary of Services Provided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left="83"/>
            </w:pPr>
            <w:r>
              <w:rPr>
                <w:rFonts w:ascii="Arial" w:eastAsia="Arial" w:hAnsi="Arial" w:cs="Arial"/>
                <w:b/>
                <w:sz w:val="20"/>
              </w:rPr>
              <w:t xml:space="preserve">Qualifications for Services Provided </w:t>
            </w:r>
          </w:p>
        </w:tc>
      </w:tr>
      <w:tr w:rsidR="00434108">
        <w:trPr>
          <w:trHeight w:val="1240"/>
        </w:trPr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Macon County Ministries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305 Sunset Drive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660-385-3663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1"/>
              <w:jc w:val="both"/>
            </w:pPr>
            <w:hyperlink r:id="rId255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https://www.facebook.com/p/Mac</w:t>
              </w:r>
            </w:hyperlink>
          </w:p>
          <w:p w:rsidR="00434108" w:rsidRDefault="007D310B">
            <w:pPr>
              <w:spacing w:after="0"/>
              <w:ind w:left="1"/>
            </w:pPr>
            <w:hyperlink r:id="rId25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on</w:t>
              </w:r>
            </w:hyperlink>
            <w:hyperlink r:id="rId25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258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County</w:t>
              </w:r>
            </w:hyperlink>
            <w:hyperlink r:id="rId25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26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Ministries</w:t>
              </w:r>
            </w:hyperlink>
            <w:hyperlink r:id="rId261"/>
            <w:hyperlink r:id="rId26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100068103668291/</w:t>
              </w:r>
            </w:hyperlink>
            <w:hyperlink r:id="rId263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  <w:ind w:left="1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Monthly food distribution on 3rd Tuesday of each month from 12 pm - 6 pm  </w:t>
            </w:r>
          </w:p>
          <w:p w:rsidR="00434108" w:rsidRDefault="007D310B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-Emergency food pantry: MWF 10 am - 12 pm.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T, TH 1-3 pm.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789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Must be a Macon County Resident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2146"/>
        </w:trPr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Better Living Center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106 Vine St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660-385-3506 </w:t>
            </w:r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-Sunday 12pm-3pm 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Tues 10am-2pm 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-Thurs 12pm-3pm </w:t>
            </w:r>
          </w:p>
          <w:p w:rsidR="00434108" w:rsidRDefault="007D310B">
            <w:pPr>
              <w:spacing w:after="0" w:line="241" w:lineRule="auto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-Community assistance center: household items, clothing, kitchen wares, bedding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-Free self-improvement groups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-Bible studies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-Disaster assistance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-Movies that move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</w:tbl>
    <w:p w:rsidR="00434108" w:rsidRDefault="00434108">
      <w:pPr>
        <w:spacing w:after="0"/>
        <w:ind w:left="-864" w:right="12941"/>
      </w:pPr>
    </w:p>
    <w:tbl>
      <w:tblPr>
        <w:tblStyle w:val="TableGrid"/>
        <w:tblW w:w="14126" w:type="dxa"/>
        <w:tblInd w:w="7" w:type="dxa"/>
        <w:tblCellMar>
          <w:top w:w="43" w:type="dxa"/>
          <w:left w:w="4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3061"/>
        <w:gridCol w:w="4229"/>
        <w:gridCol w:w="3692"/>
      </w:tblGrid>
      <w:tr w:rsidR="00434108">
        <w:trPr>
          <w:trHeight w:val="766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La Plata Christian Ministries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29926 July Road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La Plata, MO 63549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660-332-7144 </w:t>
            </w:r>
          </w:p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Thursday and Friday after the 2nd Tuesday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-Thursday 9 am - 12 pm and 5 -7 pm 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-Friday 9 am - 12 pm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329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La Plata and surrounding areas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994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La Plata Christian Ministries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Clothing Center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101 S. Gex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La Plata, MO 63549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561"/>
            </w:pPr>
            <w:r>
              <w:rPr>
                <w:rFonts w:ascii="Arial" w:eastAsia="Arial" w:hAnsi="Arial" w:cs="Arial"/>
                <w:sz w:val="20"/>
              </w:rPr>
              <w:t>660-</w:t>
            </w:r>
            <w:r>
              <w:rPr>
                <w:rFonts w:ascii="Arial" w:eastAsia="Arial" w:hAnsi="Arial" w:cs="Arial"/>
                <w:sz w:val="20"/>
              </w:rPr>
              <w:t xml:space="preserve">332-7144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Wednesday and Saturday from 9 am - 12 pm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1226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Cinderella's Closet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Community of Christ Church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Bevier,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4108" w:rsidRDefault="00434108"/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-Open Saturday 11-1 </w:t>
            </w:r>
          </w:p>
          <w:p w:rsidR="00434108" w:rsidRDefault="007D310B">
            <w:pPr>
              <w:spacing w:after="0" w:line="258" w:lineRule="auto"/>
            </w:pPr>
            <w:r>
              <w:rPr>
                <w:rFonts w:ascii="Arial" w:eastAsia="Arial" w:hAnsi="Arial" w:cs="Arial"/>
                <w:sz w:val="20"/>
              </w:rPr>
              <w:t>-Clothing, household items, furniture, etc.  -Items are donated by community members and available in Cinderel</w:t>
            </w:r>
            <w:r>
              <w:rPr>
                <w:rFonts w:ascii="Arial" w:eastAsia="Arial" w:hAnsi="Arial" w:cs="Arial"/>
                <w:sz w:val="20"/>
              </w:rPr>
              <w:t xml:space="preserve">la’s closet 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-Donations accepted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1455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Timeless Treasures Thrift Store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1103 Enterprise Road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660-385-3111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348" w:line="241" w:lineRule="auto"/>
            </w:pPr>
            <w:hyperlink r:id="rId26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https://macondiversified.com/thrif </w:t>
              </w:r>
            </w:hyperlink>
            <w:hyperlink r:id="rId265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t</w:t>
              </w:r>
            </w:hyperlink>
            <w:hyperlink r:id="rId26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26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store/</w:t>
              </w:r>
            </w:hyperlink>
            <w:hyperlink r:id="rId268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-Monday-Friday 9 am - 3:30 pm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Tuesday open late until 6 pm </w:t>
            </w:r>
          </w:p>
          <w:p w:rsidR="00434108" w:rsidRDefault="007D310B">
            <w:pPr>
              <w:spacing w:after="0" w:line="241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-Accepts public donations of useful household goods and clothing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-Sells used household goods and clothing at generally low prices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994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tabs>
                <w:tab w:val="center" w:pos="573"/>
                <w:tab w:val="center" w:pos="212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Buddy Pack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-Central Food Bank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right="22"/>
            </w:pPr>
            <w:r>
              <w:rPr>
                <w:rFonts w:ascii="Arial" w:eastAsia="Arial" w:hAnsi="Arial" w:cs="Arial"/>
                <w:sz w:val="20"/>
              </w:rPr>
              <w:t xml:space="preserve">Provides meals and snacks for elementary students to take home at the end of each school week to meet the nutritional gap caused by the weekend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  <w:tr w:rsidR="00434108">
        <w:trPr>
          <w:trHeight w:val="766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tabs>
                <w:tab w:val="center" w:pos="1167"/>
                <w:tab w:val="center" w:pos="2336"/>
              </w:tabs>
              <w:spacing w:after="0"/>
            </w:pPr>
            <w:r>
              <w:lastRenderedPageBreak/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Summer Lunch Program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right="34"/>
            </w:pPr>
            <w:r>
              <w:rPr>
                <w:rFonts w:ascii="Arial" w:eastAsia="Arial" w:hAnsi="Arial" w:cs="Arial"/>
                <w:sz w:val="20"/>
              </w:rPr>
              <w:t>Contact local churches or schools during the summer for exact dates and locations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Lunches available through donations of local community organizations and churches. 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Under the age of 18 </w:t>
            </w:r>
          </w:p>
        </w:tc>
      </w:tr>
      <w:tr w:rsidR="00434108">
        <w:trPr>
          <w:trHeight w:val="1685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WIC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503 N. Missouri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660-395-4711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26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www.maconmohealth.org/wic</w:t>
              </w:r>
            </w:hyperlink>
            <w:hyperlink r:id="rId270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1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-Supplemental nutrition program that provides nutrition education, support, and food benefits. -Free personalized nutrition education to help your family grow and thrive </w:t>
            </w:r>
          </w:p>
          <w:p w:rsidR="00434108" w:rsidRDefault="007D310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-Breastfeeding support and breast</w:t>
            </w:r>
            <w:r>
              <w:rPr>
                <w:rFonts w:ascii="Arial" w:eastAsia="Arial" w:hAnsi="Arial" w:cs="Arial"/>
                <w:sz w:val="20"/>
              </w:rPr>
              <w:t xml:space="preserve"> pump loans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-eWIC card with food package to meet nutritional needs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-Missouri resident </w:t>
            </w:r>
          </w:p>
          <w:p w:rsidR="00434108" w:rsidRDefault="007D310B">
            <w:pPr>
              <w:spacing w:after="1" w:line="240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-185% of poverty or adjunct eligible with some Medicaid, TANF and SNAP benefits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-Infant, Child until their 5th birthday,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pregnant women, breastfeeding women up to 1 year, and postpartum women.  </w:t>
            </w:r>
          </w:p>
        </w:tc>
      </w:tr>
      <w:tr w:rsidR="00434108">
        <w:trPr>
          <w:trHeight w:val="1455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Missouri Rural Crisis Center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1108 Rangeline St #222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Columbia, MO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573-449-1336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27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morural.org</w:t>
              </w:r>
            </w:hyperlink>
            <w:hyperlink r:id="rId272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1" w:line="240" w:lineRule="auto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Sends out monthly food baskets that include farm raised pork products, produce, canned goods and household staples.  </w:t>
            </w:r>
          </w:p>
          <w:p w:rsidR="00434108" w:rsidRDefault="007D310B">
            <w:pPr>
              <w:spacing w:after="0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-$10 yearly membership fee and $22 per month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-Pick up is on the 3rd Tuesday of each month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102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Sign up for yearly membership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996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Macon Senior Center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1604 Maffry Ave, Macon, MO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660-385-6411 </w:t>
            </w:r>
          </w:p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-M,W,TH, F 11-12:30  </w:t>
            </w:r>
          </w:p>
          <w:p w:rsidR="00434108" w:rsidRDefault="007D310B">
            <w:pPr>
              <w:spacing w:after="0"/>
              <w:ind w:right="25"/>
            </w:pPr>
            <w:r>
              <w:rPr>
                <w:rFonts w:ascii="Arial" w:eastAsia="Arial" w:hAnsi="Arial" w:cs="Arial"/>
                <w:sz w:val="20"/>
              </w:rPr>
              <w:t xml:space="preserve">-Provides meals to senior citizens and disabled individuals with a suggested donation of $5 for anyone over 60 and $8.15 for anyone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  <w:tr w:rsidR="00434108">
        <w:trPr>
          <w:trHeight w:val="766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under age 60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Home delivery is available for ages 60+ in city limits of Macon, Bevier, and Callao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</w:tbl>
    <w:p w:rsidR="00434108" w:rsidRDefault="007D310B">
      <w:pPr>
        <w:spacing w:after="158"/>
        <w:ind w:left="2128"/>
        <w:jc w:val="center"/>
      </w:pPr>
      <w:r>
        <w:rPr>
          <w:sz w:val="40"/>
        </w:rPr>
        <w:t xml:space="preserve"> </w:t>
      </w:r>
    </w:p>
    <w:p w:rsidR="00434108" w:rsidRDefault="007D310B">
      <w:pPr>
        <w:pStyle w:val="Heading2"/>
        <w:ind w:left="6256"/>
      </w:pPr>
      <w:r>
        <w:t xml:space="preserve">Education </w:t>
      </w:r>
    </w:p>
    <w:tbl>
      <w:tblPr>
        <w:tblStyle w:val="TableGrid"/>
        <w:tblW w:w="14122" w:type="dxa"/>
        <w:tblInd w:w="9" w:type="dxa"/>
        <w:tblCellMar>
          <w:top w:w="43" w:type="dxa"/>
          <w:left w:w="44" w:type="dxa"/>
          <w:bottom w:w="24" w:type="dxa"/>
          <w:right w:w="11" w:type="dxa"/>
        </w:tblCellMar>
        <w:tblLook w:val="04A0" w:firstRow="1" w:lastRow="0" w:firstColumn="1" w:lastColumn="0" w:noHBand="0" w:noVBand="1"/>
      </w:tblPr>
      <w:tblGrid>
        <w:gridCol w:w="3140"/>
        <w:gridCol w:w="3061"/>
        <w:gridCol w:w="4231"/>
        <w:gridCol w:w="3690"/>
      </w:tblGrid>
      <w:tr w:rsidR="00434108">
        <w:trPr>
          <w:trHeight w:val="520"/>
        </w:trPr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</w:tcPr>
          <w:p w:rsidR="00434108" w:rsidRDefault="007D310B">
            <w:pPr>
              <w:spacing w:after="0"/>
              <w:ind w:left="793" w:right="77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Agency Name &amp; Address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Contact Information </w:t>
            </w:r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Summary of Services Provided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left="83"/>
            </w:pPr>
            <w:r>
              <w:rPr>
                <w:rFonts w:ascii="Arial" w:eastAsia="Arial" w:hAnsi="Arial" w:cs="Arial"/>
                <w:b/>
                <w:sz w:val="20"/>
              </w:rPr>
              <w:t xml:space="preserve">Qualifications for Services Provided </w:t>
            </w:r>
          </w:p>
        </w:tc>
      </w:tr>
      <w:tr w:rsidR="00434108">
        <w:trPr>
          <w:trHeight w:val="1010"/>
        </w:trPr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Gamm Incorporated </w:t>
            </w:r>
          </w:p>
          <w:p w:rsidR="00434108" w:rsidRDefault="007D310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103 S. 3rd St. LaBelle, MO 63447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Mandy McClanahan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660-956-5237 (Cell)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660-785-2400 (Office) </w:t>
            </w:r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-Training tuition assistance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-Job search assistance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-Adult/youth work experience programs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 w:right="36"/>
            </w:pPr>
            <w:r>
              <w:rPr>
                <w:rFonts w:ascii="Arial" w:eastAsia="Arial" w:hAnsi="Arial" w:cs="Arial"/>
                <w:sz w:val="20"/>
              </w:rPr>
              <w:t>Most of our programs are for low</w:t>
            </w:r>
            <w:r>
              <w:rPr>
                <w:rFonts w:ascii="Arial" w:eastAsia="Arial" w:hAnsi="Arial" w:cs="Arial"/>
                <w:sz w:val="20"/>
              </w:rPr>
              <w:t xml:space="preserve">income individuals. There are other qualifications where low-income is not an eligibility requirement.  </w:t>
            </w:r>
          </w:p>
        </w:tc>
      </w:tr>
      <w:tr w:rsidR="00434108">
        <w:trPr>
          <w:trHeight w:val="994"/>
        </w:trPr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  <w:ind w:right="554"/>
            </w:pPr>
            <w:r>
              <w:rPr>
                <w:rFonts w:ascii="Arial" w:eastAsia="Arial" w:hAnsi="Arial" w:cs="Arial"/>
                <w:b/>
                <w:sz w:val="20"/>
              </w:rPr>
              <w:t xml:space="preserve">Family Literacy Center </w:t>
            </w:r>
            <w:r>
              <w:rPr>
                <w:rFonts w:ascii="Arial" w:eastAsia="Arial" w:hAnsi="Arial" w:cs="Arial"/>
                <w:sz w:val="20"/>
              </w:rPr>
              <w:t xml:space="preserve">408 Blees Industrial Dr. 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 w:right="358"/>
            </w:pPr>
            <w:r>
              <w:rPr>
                <w:rFonts w:ascii="Arial" w:eastAsia="Arial" w:hAnsi="Arial" w:cs="Arial"/>
                <w:sz w:val="20"/>
              </w:rPr>
              <w:t xml:space="preserve">660-395-8060 flc@cvalley.net </w:t>
            </w:r>
            <w:hyperlink r:id="rId273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maconael.com</w:t>
              </w:r>
            </w:hyperlink>
            <w:hyperlink r:id="rId274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-Ages 17 and up acquire their HSE (formerly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GED) </w:t>
            </w:r>
          </w:p>
          <w:p w:rsidR="00434108" w:rsidRDefault="007D310B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-All services are free to any adult needing their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HSE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17 years old and over </w:t>
            </w:r>
          </w:p>
        </w:tc>
      </w:tr>
      <w:tr w:rsidR="00434108">
        <w:trPr>
          <w:trHeight w:val="1685"/>
        </w:trPr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Community Child Development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Center (CCDC)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815 State Hwy PP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660-</w:t>
            </w:r>
            <w:r>
              <w:rPr>
                <w:rFonts w:ascii="Arial" w:eastAsia="Arial" w:hAnsi="Arial" w:cs="Arial"/>
                <w:sz w:val="20"/>
              </w:rPr>
              <w:t xml:space="preserve">395-0134 director@maconccdc.org </w:t>
            </w:r>
            <w:hyperlink r:id="rId275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www.maconccdc.org</w:t>
              </w:r>
            </w:hyperlink>
            <w:hyperlink r:id="rId276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-CCDC provides quality care and education to children from birth to age six.  </w:t>
            </w:r>
          </w:p>
          <w:p w:rsidR="00434108" w:rsidRDefault="007D310B">
            <w:pPr>
              <w:spacing w:after="3" w:line="239" w:lineRule="auto"/>
              <w:ind w:left="1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CCDC offers curriculum based activities by trained and educated staff. 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-Parent involvement and education is an integral part of CCDC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-Serves families from all socio-economic groups with a sliding fee scale.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-CCDC accepts payments from the </w:t>
            </w:r>
          </w:p>
          <w:p w:rsidR="00434108" w:rsidRDefault="007D310B">
            <w:pPr>
              <w:spacing w:after="0" w:line="242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Department </w:t>
            </w:r>
            <w:r>
              <w:rPr>
                <w:rFonts w:ascii="Arial" w:eastAsia="Arial" w:hAnsi="Arial" w:cs="Arial"/>
                <w:sz w:val="20"/>
              </w:rPr>
              <w:t xml:space="preserve">of Social Services for child care assistance.  </w:t>
            </w:r>
          </w:p>
          <w:p w:rsidR="00434108" w:rsidRDefault="007D310B">
            <w:pPr>
              <w:spacing w:after="0"/>
              <w:ind w:left="2" w:right="15"/>
            </w:pPr>
            <w:r>
              <w:rPr>
                <w:rFonts w:ascii="Arial" w:eastAsia="Arial" w:hAnsi="Arial" w:cs="Arial"/>
                <w:sz w:val="20"/>
              </w:rPr>
              <w:t xml:space="preserve">-Foster children and children with special needs are served by CCDC.  </w:t>
            </w:r>
          </w:p>
        </w:tc>
      </w:tr>
      <w:tr w:rsidR="00434108">
        <w:trPr>
          <w:trHeight w:val="766"/>
        </w:trPr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  <w:ind w:right="1744"/>
            </w:pPr>
            <w:r>
              <w:rPr>
                <w:rFonts w:ascii="Arial" w:eastAsia="Arial" w:hAnsi="Arial" w:cs="Arial"/>
                <w:b/>
                <w:sz w:val="20"/>
              </w:rPr>
              <w:t xml:space="preserve">Lil' Tykes </w:t>
            </w:r>
            <w:r>
              <w:rPr>
                <w:rFonts w:ascii="Arial" w:eastAsia="Arial" w:hAnsi="Arial" w:cs="Arial"/>
                <w:sz w:val="20"/>
              </w:rPr>
              <w:t xml:space="preserve">55 S Rubey St.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660-395-0141 </w:t>
            </w:r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Daycare to children 0-5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1455"/>
        </w:trPr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Head Start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1307 Maffry St.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>660-</w:t>
            </w:r>
            <w:r>
              <w:rPr>
                <w:rFonts w:ascii="Arial" w:eastAsia="Arial" w:hAnsi="Arial" w:cs="Arial"/>
                <w:sz w:val="20"/>
              </w:rPr>
              <w:t xml:space="preserve">385-5318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1"/>
            </w:pPr>
            <w:hyperlink r:id="rId27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http://www.dcsheadstart.org/</w:t>
              </w:r>
            </w:hyperlink>
            <w:hyperlink r:id="rId278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Child development and education services for children birth to age 5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To sign up your child, you will need </w:t>
            </w:r>
          </w:p>
          <w:p w:rsidR="00434108" w:rsidRDefault="007D310B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Proof of </w:t>
            </w:r>
            <w:r>
              <w:rPr>
                <w:rFonts w:ascii="Arial" w:eastAsia="Arial" w:hAnsi="Arial" w:cs="Arial"/>
                <w:sz w:val="20"/>
              </w:rPr>
              <w:t xml:space="preserve">child's birth </w:t>
            </w:r>
          </w:p>
          <w:p w:rsidR="00434108" w:rsidRDefault="007D310B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Copy of child's immunization record </w:t>
            </w:r>
          </w:p>
          <w:p w:rsidR="00434108" w:rsidRDefault="007D310B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Child's Medicaid/insurance card 4. Proof of income for the last 12 months </w:t>
            </w:r>
          </w:p>
        </w:tc>
      </w:tr>
      <w:tr w:rsidR="00434108">
        <w:trPr>
          <w:trHeight w:val="1457"/>
        </w:trPr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Early Head Start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406 Blees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660-395-1455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1"/>
            </w:pPr>
            <w:hyperlink r:id="rId27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http://www.dcsheadstart.org/</w:t>
              </w:r>
            </w:hyperlink>
            <w:hyperlink r:id="rId280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Child development and education services for children birth to age 5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To sign up your child, you will need </w:t>
            </w:r>
          </w:p>
          <w:p w:rsidR="00434108" w:rsidRDefault="007D310B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Proof of child's birth </w:t>
            </w:r>
          </w:p>
          <w:p w:rsidR="00434108" w:rsidRDefault="007D310B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Copy of child's immunization record </w:t>
            </w:r>
          </w:p>
          <w:p w:rsidR="00434108" w:rsidRDefault="007D310B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Child's Medicaid/insurance card 4. Proof of income for the last 12 months </w:t>
            </w:r>
          </w:p>
        </w:tc>
      </w:tr>
    </w:tbl>
    <w:p w:rsidR="00434108" w:rsidRDefault="00434108">
      <w:pPr>
        <w:spacing w:after="0"/>
        <w:ind w:left="-864" w:right="12941"/>
      </w:pPr>
    </w:p>
    <w:tbl>
      <w:tblPr>
        <w:tblStyle w:val="TableGrid"/>
        <w:tblW w:w="14126" w:type="dxa"/>
        <w:tblInd w:w="7" w:type="dxa"/>
        <w:tblCellMar>
          <w:top w:w="32" w:type="dxa"/>
          <w:left w:w="43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3039"/>
        <w:gridCol w:w="3460"/>
        <w:gridCol w:w="4073"/>
        <w:gridCol w:w="3554"/>
      </w:tblGrid>
      <w:tr w:rsidR="00434108">
        <w:trPr>
          <w:trHeight w:val="996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Tri-County Christian Preschool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604 HBC Road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660-385-7188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28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https://www.tricountychristiansch </w:t>
              </w:r>
            </w:hyperlink>
            <w:hyperlink r:id="rId28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ool.org/</w:t>
              </w:r>
            </w:hyperlink>
            <w:hyperlink r:id="rId283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-Preschool from birth-5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-K-8 Christian school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34108">
        <w:trPr>
          <w:trHeight w:val="763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MACTEC Preschool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702 N. Missouri St.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660-385-2158 </w:t>
            </w:r>
          </w:p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right="9"/>
            </w:pPr>
            <w:r>
              <w:rPr>
                <w:rFonts w:ascii="Arial" w:eastAsia="Arial" w:hAnsi="Arial" w:cs="Arial"/>
                <w:sz w:val="20"/>
              </w:rPr>
              <w:t>-Pre</w:t>
            </w:r>
            <w:r>
              <w:rPr>
                <w:rFonts w:ascii="Arial" w:eastAsia="Arial" w:hAnsi="Arial" w:cs="Arial"/>
                <w:sz w:val="20"/>
              </w:rPr>
              <w:t xml:space="preserve">-K for students in the Macon School district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766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Our Little Village, LLC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29928 July Road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La Plata, MO 63549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660-587-2015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OurLittleVillageLLC2@gmail.com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-Daycare that takes children ages 6 weeks to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10 years old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329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34108">
        <w:trPr>
          <w:trHeight w:val="1238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Friends of the Library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210 N. Rutherford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660-385-3314 </w:t>
            </w:r>
          </w:p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-Purchase items and books for Macon Library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-Sponsor library events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-Donate books to schools and daycares -Provide scholarships for individuals going into the library science field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  <w:tr w:rsidR="00434108">
        <w:trPr>
          <w:trHeight w:val="1443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Vocational Rehabilitation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1612 North Osteopathy, Suite B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Kirksville, MO 63501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660-785-2550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2" w:line="239" w:lineRule="auto"/>
            </w:pPr>
            <w:hyperlink r:id="rId28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https://dese.mo.gov/adult</w:t>
              </w:r>
            </w:hyperlink>
            <w:hyperlink r:id="rId285"/>
            <w:hyperlink r:id="rId28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learning</w:t>
              </w:r>
            </w:hyperlink>
            <w:hyperlink r:id="rId28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288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rehabilitation</w:t>
              </w:r>
            </w:hyperlink>
            <w:hyperlink r:id="rId28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</w:p>
          <w:p w:rsidR="00434108" w:rsidRDefault="007D310B">
            <w:pPr>
              <w:spacing w:after="0"/>
              <w:jc w:val="both"/>
            </w:pPr>
            <w:hyperlink r:id="rId29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services/vocational</w:t>
              </w:r>
            </w:hyperlink>
            <w:hyperlink r:id="rId29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-</w:t>
              </w:r>
            </w:hyperlink>
            <w:hyperlink r:id="rId29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rehabilitation</w:t>
              </w:r>
            </w:hyperlink>
            <w:hyperlink r:id="rId293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right="374"/>
            </w:pPr>
            <w:r>
              <w:rPr>
                <w:rFonts w:ascii="Arial" w:eastAsia="Arial" w:hAnsi="Arial" w:cs="Arial"/>
                <w:sz w:val="20"/>
              </w:rPr>
              <w:t>-Services and resources that can help individuals with a</w:t>
            </w:r>
            <w:r>
              <w:rPr>
                <w:rFonts w:ascii="Arial" w:eastAsia="Arial" w:hAnsi="Arial" w:cs="Arial"/>
                <w:sz w:val="20"/>
              </w:rPr>
              <w:t xml:space="preserve"> disability to look for a job, keep a job, or move up in a job.  -Can provide guidance and counseling, employment services, training, and rehabilitation technology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-Physical or mental disability, documented by a medical or mental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health professional </w:t>
            </w:r>
          </w:p>
          <w:p w:rsidR="00434108" w:rsidRDefault="007D310B">
            <w:pPr>
              <w:spacing w:after="0"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Disability must cause limitations in an employment setting, as determined by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Vocational Rehabilitation </w:t>
            </w:r>
          </w:p>
        </w:tc>
      </w:tr>
      <w:tr w:rsidR="00434108">
        <w:trPr>
          <w:trHeight w:val="1455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Macon Area Career Center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702 N. Missouri St. Suite 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660-385-2158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29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https://www.macon.k12.mo.us/sc </w:t>
              </w:r>
            </w:hyperlink>
            <w:hyperlink r:id="rId295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hools/career_center</w:t>
              </w:r>
            </w:hyperlink>
            <w:hyperlink r:id="rId296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-Students from eight area school districts to learn caree</w:t>
            </w:r>
            <w:r>
              <w:rPr>
                <w:rFonts w:ascii="Arial" w:eastAsia="Arial" w:hAnsi="Arial" w:cs="Arial"/>
                <w:sz w:val="20"/>
              </w:rPr>
              <w:t xml:space="preserve">r and technical education skills: auto technology, building trades, business technology, computer programming, culinary arts, early childhood careers, graphic design, health occupations, industrial welding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-Area high school students  </w:t>
            </w:r>
          </w:p>
        </w:tc>
      </w:tr>
      <w:tr w:rsidR="00434108">
        <w:trPr>
          <w:trHeight w:val="1916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tabs>
                <w:tab w:val="center" w:pos="518"/>
                <w:tab w:val="center" w:pos="103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First Steps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573</w:t>
            </w:r>
            <w:r>
              <w:rPr>
                <w:rFonts w:ascii="Arial" w:eastAsia="Arial" w:hAnsi="Arial" w:cs="Arial"/>
                <w:sz w:val="20"/>
              </w:rPr>
              <w:t xml:space="preserve">-522-0045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297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https://www.mofirststeps.com/</w:t>
              </w:r>
            </w:hyperlink>
            <w:hyperlink r:id="rId298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Early intervention for infants and toddlers with delays or disabilities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>-Children birth through 36 months old -</w:t>
            </w:r>
            <w:r>
              <w:rPr>
                <w:rFonts w:ascii="Arial" w:eastAsia="Arial" w:hAnsi="Arial" w:cs="Arial"/>
                <w:sz w:val="20"/>
              </w:rPr>
              <w:t>Have a diagnosed physical or mental condition associated with developmental disabilities OR have a condition with a high probability of resulting in a developmental delay or disability OR are functioning at half the developmental level expected for a child</w:t>
            </w:r>
            <w:r>
              <w:rPr>
                <w:rFonts w:ascii="Arial" w:eastAsia="Arial" w:hAnsi="Arial" w:cs="Arial"/>
                <w:sz w:val="20"/>
              </w:rPr>
              <w:t xml:space="preserve"> of equal age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777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tabs>
                <w:tab w:val="center" w:pos="579"/>
                <w:tab w:val="center" w:pos="116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Tigers Cubs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660-395-2189 </w:t>
            </w:r>
          </w:p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>Special education services for children ages 3-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5 years old through the Macon R-1 school district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12" w:space="0" w:color="FFFFFF"/>
              <w:right w:val="single" w:sz="6" w:space="0" w:color="CCCCCC"/>
            </w:tcBorders>
          </w:tcPr>
          <w:p w:rsidR="00434108" w:rsidRDefault="00434108"/>
        </w:tc>
      </w:tr>
      <w:tr w:rsidR="00434108">
        <w:trPr>
          <w:trHeight w:val="982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Spectra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702 N. Missouri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660-385-2118 </w:t>
            </w:r>
          </w:p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color w:val="555555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The Macon R-</w:t>
            </w:r>
            <w:r>
              <w:rPr>
                <w:rFonts w:ascii="Arial" w:eastAsia="Arial" w:hAnsi="Arial" w:cs="Arial"/>
                <w:sz w:val="20"/>
              </w:rPr>
              <w:t xml:space="preserve">I Spectra Program is designed to meet the unique educational needs of intellectually gifted children. The program is designed to meet the affective, social, and </w:t>
            </w:r>
          </w:p>
        </w:tc>
        <w:tc>
          <w:tcPr>
            <w:tcW w:w="3692" w:type="dxa"/>
            <w:tcBorders>
              <w:top w:val="single" w:sz="12" w:space="0" w:color="FFFFFF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-Parent/teacher referral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-High percentiles on standardized test or IQ test.</w:t>
            </w:r>
            <w:r>
              <w:rPr>
                <w:rFonts w:ascii="Arial" w:eastAsia="Arial" w:hAnsi="Arial" w:cs="Arial"/>
                <w:color w:val="555555"/>
                <w:sz w:val="20"/>
              </w:rPr>
              <w:t xml:space="preserve"> </w:t>
            </w:r>
          </w:p>
        </w:tc>
      </w:tr>
      <w:tr w:rsidR="00434108">
        <w:trPr>
          <w:trHeight w:val="1441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academic needs of the gifted learner, while recognizing individual differences and unique learning needs. The Spectra program focuses on developing self-esteem, skills in independent study, research, and creative and critical thinking.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34108">
        <w:trPr>
          <w:trHeight w:val="996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Adult Education and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Community Services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702 N. Missouri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660-385-2158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299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https://www.macon.k12.mo.us/sc </w:t>
              </w:r>
            </w:hyperlink>
            <w:hyperlink r:id="rId30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hools/adult_education</w:t>
              </w:r>
            </w:hyperlink>
            <w:hyperlink r:id="rId301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-High school equivalency/GED classes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-Continuing education classes like EMT, CNA, and CMT.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  <w:tr w:rsidR="00434108">
        <w:trPr>
          <w:trHeight w:val="2605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Wolfner Talking Book and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Braille Library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PO Box 387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Jefferson City, MO 65102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573-751-8720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302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www.sos.mo.gov/wolfner</w:t>
              </w:r>
            </w:hyperlink>
            <w:hyperlink r:id="rId303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1" w:lineRule="auto"/>
              <w:ind w:right="120"/>
            </w:pPr>
            <w:r>
              <w:rPr>
                <w:rFonts w:ascii="Arial" w:eastAsia="Arial" w:hAnsi="Arial" w:cs="Arial"/>
                <w:sz w:val="20"/>
              </w:rPr>
              <w:t>-Free library service for Missourians of all ages who are unable to read standard print mat</w:t>
            </w:r>
            <w:r>
              <w:rPr>
                <w:rFonts w:ascii="Arial" w:eastAsia="Arial" w:hAnsi="Arial" w:cs="Arial"/>
                <w:sz w:val="20"/>
              </w:rPr>
              <w:t xml:space="preserve">erials due to visual impairment, blindness, physical disability, or reading disability. -Loan audio, Braille and large print books and magazines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-Loan digital audio players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-Audiobook downloads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-Accessible newspapers and magazines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35"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Individuals, Institutions, and schools may apply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-Blind person who’s visual acuity is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20/200 or less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-Visual disability </w:t>
            </w:r>
          </w:p>
          <w:p w:rsidR="00434108" w:rsidRDefault="007D310B">
            <w:pPr>
              <w:spacing w:after="0"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-Unable to read due to physical limitations  </w:t>
            </w:r>
          </w:p>
          <w:p w:rsidR="00434108" w:rsidRDefault="007D310B">
            <w:pPr>
              <w:spacing w:after="0"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-Must receive statement by competent authority to verify need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-Must be a resident of </w:t>
            </w:r>
            <w:r>
              <w:rPr>
                <w:rFonts w:ascii="Arial" w:eastAsia="Arial" w:hAnsi="Arial" w:cs="Arial"/>
                <w:sz w:val="20"/>
              </w:rPr>
              <w:t xml:space="preserve">the United States or a U.S. Territory </w:t>
            </w:r>
          </w:p>
        </w:tc>
      </w:tr>
      <w:tr w:rsidR="00434108">
        <w:trPr>
          <w:trHeight w:val="2376"/>
        </w:trPr>
        <w:tc>
          <w:tcPr>
            <w:tcW w:w="3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Public Library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210 N. Rutherford St.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660-385-3314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hyperlink r:id="rId304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https://www.cityofmacon</w:t>
              </w:r>
            </w:hyperlink>
            <w:hyperlink r:id="rId305"/>
            <w:hyperlink r:id="rId306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mo.gov/library</w:t>
              </w:r>
            </w:hyperlink>
            <w:hyperlink r:id="rId307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-Children’s programs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-Computers with internet access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-Wifi hotspot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-Books, magazines, local newspapers </w:t>
            </w:r>
          </w:p>
          <w:p w:rsidR="00434108" w:rsidRDefault="007D310B">
            <w:pPr>
              <w:spacing w:after="16"/>
            </w:pPr>
            <w:r>
              <w:rPr>
                <w:rFonts w:ascii="Arial" w:eastAsia="Arial" w:hAnsi="Arial" w:cs="Arial"/>
                <w:sz w:val="20"/>
              </w:rPr>
              <w:t>-Audiobooks &amp; Kind</w:t>
            </w:r>
            <w:r>
              <w:rPr>
                <w:rFonts w:ascii="Arial" w:eastAsia="Arial" w:hAnsi="Arial" w:cs="Arial"/>
                <w:sz w:val="20"/>
              </w:rPr>
              <w:t xml:space="preserve">le books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-DVD’s and books on CD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-Interlibrary loan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-Fax machine, copiers, text scanner/reader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-Microfilm reader/printer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-Meeting room </w:t>
            </w:r>
          </w:p>
        </w:tc>
        <w:tc>
          <w:tcPr>
            <w:tcW w:w="3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434108" w:rsidRDefault="007D310B">
      <w:pPr>
        <w:spacing w:after="159"/>
      </w:pPr>
      <w:r>
        <w:rPr>
          <w:sz w:val="40"/>
        </w:rPr>
        <w:t xml:space="preserve"> </w:t>
      </w:r>
    </w:p>
    <w:p w:rsidR="00434108" w:rsidRDefault="007D310B">
      <w:pPr>
        <w:pStyle w:val="Heading2"/>
        <w:ind w:left="10" w:right="4234"/>
        <w:jc w:val="right"/>
      </w:pPr>
      <w:r>
        <w:t xml:space="preserve">Parenting </w:t>
      </w:r>
    </w:p>
    <w:tbl>
      <w:tblPr>
        <w:tblStyle w:val="TableGrid"/>
        <w:tblW w:w="14122" w:type="dxa"/>
        <w:tblInd w:w="9" w:type="dxa"/>
        <w:tblCellMar>
          <w:top w:w="32" w:type="dxa"/>
          <w:left w:w="4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062"/>
        <w:gridCol w:w="4231"/>
        <w:gridCol w:w="3689"/>
      </w:tblGrid>
      <w:tr w:rsidR="00434108">
        <w:trPr>
          <w:trHeight w:val="520"/>
        </w:trPr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</w:tcPr>
          <w:p w:rsidR="00434108" w:rsidRDefault="007D310B">
            <w:pPr>
              <w:spacing w:after="0"/>
              <w:ind w:left="793" w:right="7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Agency Name &amp; Address </w:t>
            </w:r>
          </w:p>
        </w:tc>
        <w:tc>
          <w:tcPr>
            <w:tcW w:w="3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Contact Information </w:t>
            </w:r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Summary of Services Provided </w:t>
            </w:r>
          </w:p>
        </w:tc>
        <w:tc>
          <w:tcPr>
            <w:tcW w:w="3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sz w:val="20"/>
              </w:rPr>
              <w:t xml:space="preserve">Qualifications for Services Provided </w:t>
            </w:r>
          </w:p>
        </w:tc>
      </w:tr>
      <w:tr w:rsidR="00434108">
        <w:trPr>
          <w:trHeight w:val="1009"/>
        </w:trPr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Lutheran Family &amp; Children's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Services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307 Locust St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Columbia, MO 63501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Amory'e Curtis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Call/Text: 573-242-6357 </w:t>
            </w:r>
          </w:p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On call/text: 1-800-785-8546 </w:t>
            </w:r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-Adoption Services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Pregnancy services: free pregnancy tests, caseworkers for support during pregnancy to help establish a safe and stable home, </w:t>
            </w:r>
          </w:p>
        </w:tc>
        <w:tc>
          <w:tcPr>
            <w:tcW w:w="3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Be in an eligible category: pregnant, family with young children, needing adopting services </w:t>
            </w:r>
          </w:p>
        </w:tc>
      </w:tr>
      <w:tr w:rsidR="00434108">
        <w:trPr>
          <w:trHeight w:val="1699"/>
        </w:trPr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  <w:tc>
          <w:tcPr>
            <w:tcW w:w="3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amorye.curtis@lfcs.org </w:t>
            </w:r>
            <w:hyperlink r:id="rId308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lfcsmo.org</w:t>
              </w:r>
            </w:hyperlink>
            <w:hyperlink r:id="rId309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3" w:line="239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including through home visitations, referrals, and direct assistance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-Parenting services </w:t>
            </w:r>
          </w:p>
          <w:p w:rsidR="00434108" w:rsidRDefault="007D310B">
            <w:pPr>
              <w:spacing w:after="0"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-Behavioral health services: outpatient counseling services and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pregnancy/post</w:t>
            </w:r>
            <w:r>
              <w:rPr>
                <w:rFonts w:ascii="Arial" w:eastAsia="Arial" w:hAnsi="Arial" w:cs="Arial"/>
                <w:sz w:val="20"/>
              </w:rPr>
              <w:t xml:space="preserve">partum related outpatient therapy </w:t>
            </w:r>
          </w:p>
        </w:tc>
        <w:tc>
          <w:tcPr>
            <w:tcW w:w="3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555555"/>
                <w:sz w:val="20"/>
              </w:rPr>
              <w:t xml:space="preserve"> </w:t>
            </w:r>
          </w:p>
        </w:tc>
      </w:tr>
      <w:tr w:rsidR="00434108">
        <w:trPr>
          <w:trHeight w:val="983"/>
        </w:trPr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Parents as Teachers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702 N. Missouri St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660-385-2118 </w:t>
            </w:r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 w:right="44"/>
            </w:pPr>
            <w:r>
              <w:rPr>
                <w:rFonts w:ascii="Arial" w:eastAsia="Arial" w:hAnsi="Arial" w:cs="Arial"/>
                <w:sz w:val="20"/>
              </w:rPr>
              <w:t xml:space="preserve">Early childhood parent education and family support program designed to help all parents give their children the best possible start in life. </w:t>
            </w:r>
          </w:p>
        </w:tc>
        <w:tc>
          <w:tcPr>
            <w:tcW w:w="3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434108"/>
        </w:tc>
      </w:tr>
      <w:tr w:rsidR="00434108">
        <w:trPr>
          <w:trHeight w:val="1685"/>
        </w:trPr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Healthy Families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1319 E. Hwy 24, Suite A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Moberly, MO 65270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Office: 660-263-6643 x 233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Cell: 660-353-9240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cwitte@randolphcountyhealth.org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randolphcountyhealth.org  </w:t>
            </w:r>
          </w:p>
        </w:tc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 w:line="242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>-Offers home visitation, by trained staff, to eligible families in Randolph &amp; Maco</w:t>
            </w:r>
            <w:r>
              <w:rPr>
                <w:rFonts w:ascii="Arial" w:eastAsia="Arial" w:hAnsi="Arial" w:cs="Arial"/>
                <w:sz w:val="20"/>
              </w:rPr>
              <w:t xml:space="preserve">n Counties. </w:t>
            </w:r>
          </w:p>
          <w:p w:rsidR="00434108" w:rsidRDefault="007D310B">
            <w:pPr>
              <w:spacing w:after="0"/>
              <w:ind w:left="2" w:right="33"/>
            </w:pPr>
            <w:r>
              <w:rPr>
                <w:rFonts w:ascii="Arial" w:eastAsia="Arial" w:hAnsi="Arial" w:cs="Arial"/>
                <w:sz w:val="20"/>
              </w:rPr>
              <w:t xml:space="preserve">-To promote child well-being, strengthen parent-child relationships, and promote healthy childhood growth and development through home visitation </w:t>
            </w:r>
          </w:p>
        </w:tc>
        <w:tc>
          <w:tcPr>
            <w:tcW w:w="3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-Must live in Randolph or Macon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County, MO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-Must be Medicaid-eligible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Must be enrolled during pregnancy or have an infant under the age of 3 months. Services may be offered until the child turns 3 years of age. </w:t>
            </w:r>
          </w:p>
        </w:tc>
      </w:tr>
    </w:tbl>
    <w:p w:rsidR="00434108" w:rsidRDefault="007D310B">
      <w:pPr>
        <w:spacing w:after="158"/>
        <w:ind w:left="2128"/>
        <w:jc w:val="center"/>
      </w:pPr>
      <w:r>
        <w:rPr>
          <w:sz w:val="40"/>
        </w:rPr>
        <w:t xml:space="preserve"> </w:t>
      </w:r>
    </w:p>
    <w:p w:rsidR="00434108" w:rsidRDefault="007D310B">
      <w:pPr>
        <w:pStyle w:val="Heading2"/>
        <w:ind w:left="5853"/>
      </w:pPr>
      <w:r>
        <w:t xml:space="preserve">Transportation </w:t>
      </w:r>
    </w:p>
    <w:tbl>
      <w:tblPr>
        <w:tblStyle w:val="TableGrid"/>
        <w:tblW w:w="14122" w:type="dxa"/>
        <w:tblInd w:w="9" w:type="dxa"/>
        <w:tblCellMar>
          <w:top w:w="44" w:type="dxa"/>
          <w:left w:w="4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3061"/>
        <w:gridCol w:w="4321"/>
        <w:gridCol w:w="3690"/>
      </w:tblGrid>
      <w:tr w:rsidR="00434108">
        <w:trPr>
          <w:trHeight w:val="520"/>
        </w:trPr>
        <w:tc>
          <w:tcPr>
            <w:tcW w:w="3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</w:tcPr>
          <w:p w:rsidR="00434108" w:rsidRDefault="007D310B">
            <w:pPr>
              <w:spacing w:after="0"/>
              <w:ind w:left="747" w:right="7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Agency Name &amp; Address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Contact Information </w:t>
            </w:r>
          </w:p>
        </w:tc>
        <w:tc>
          <w:tcPr>
            <w:tcW w:w="4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Summary of Services Provided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vAlign w:val="bottom"/>
          </w:tcPr>
          <w:p w:rsidR="00434108" w:rsidRDefault="007D310B">
            <w:pPr>
              <w:spacing w:after="0"/>
              <w:ind w:left="83"/>
            </w:pPr>
            <w:r>
              <w:rPr>
                <w:rFonts w:ascii="Arial" w:eastAsia="Arial" w:hAnsi="Arial" w:cs="Arial"/>
                <w:b/>
                <w:sz w:val="20"/>
              </w:rPr>
              <w:t xml:space="preserve">Qualifications for Services Provided </w:t>
            </w:r>
          </w:p>
        </w:tc>
      </w:tr>
      <w:tr w:rsidR="00434108">
        <w:trPr>
          <w:trHeight w:val="2848"/>
        </w:trPr>
        <w:tc>
          <w:tcPr>
            <w:tcW w:w="3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OATS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3006 Jims Rd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Macon, MO 63552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660-415-0901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800-654-6287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660-385-2811 (Chamber of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Commerce)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 w:right="7"/>
            </w:pPr>
            <w:hyperlink r:id="rId310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 xml:space="preserve">https://www.oatstransit.org/maco </w:t>
              </w:r>
            </w:hyperlink>
            <w:hyperlink r:id="rId311">
              <w:r>
                <w:rPr>
                  <w:rFonts w:ascii="Arial" w:eastAsia="Arial" w:hAnsi="Arial" w:cs="Arial"/>
                  <w:color w:val="0000FF"/>
                  <w:sz w:val="20"/>
                  <w:u w:val="single" w:color="0000FF"/>
                </w:rPr>
                <w:t>n</w:t>
              </w:r>
            </w:hyperlink>
            <w:hyperlink r:id="rId312">
              <w:r>
                <w:rPr>
                  <w:rFonts w:ascii="Arial" w:eastAsia="Arial" w:hAnsi="Arial" w:cs="Arial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Macon Chamber of Commerce Service for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Residents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-Monday-Friday 9am- 3pm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-$2 per stop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Service to Columbia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-1st Monday monthly between 10am -2pm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Service to Kirksville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-2nd Thursday monthly between 10am-2pm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Service to Macon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-3rd Monday and 3rd Tuesday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Service to Moberly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-4th Tuesday between 10am -2pm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Available to all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Fares 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-$2 for in-town riders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-$3 for county service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>-$4 for adjacent</w:t>
            </w:r>
            <w:r>
              <w:rPr>
                <w:rFonts w:ascii="Arial" w:eastAsia="Arial" w:hAnsi="Arial" w:cs="Arial"/>
                <w:sz w:val="20"/>
              </w:rPr>
              <w:t xml:space="preserve"> county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-$10 round trip for long distance travel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($6 one way)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-$1 for each en-route stop </w:t>
            </w:r>
          </w:p>
        </w:tc>
      </w:tr>
      <w:tr w:rsidR="00434108">
        <w:trPr>
          <w:trHeight w:val="996"/>
        </w:trPr>
        <w:tc>
          <w:tcPr>
            <w:tcW w:w="3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right="264"/>
            </w:pPr>
            <w:r>
              <w:rPr>
                <w:rFonts w:ascii="Arial" w:eastAsia="Arial" w:hAnsi="Arial" w:cs="Arial"/>
                <w:b/>
                <w:sz w:val="20"/>
              </w:rPr>
              <w:t xml:space="preserve">Take Care Transport </w:t>
            </w:r>
            <w:r>
              <w:rPr>
                <w:rFonts w:ascii="Arial" w:eastAsia="Arial" w:hAnsi="Arial" w:cs="Arial"/>
                <w:sz w:val="20"/>
              </w:rPr>
              <w:t xml:space="preserve">Amanda Belfield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Takecaremo.com </w:t>
            </w:r>
          </w:p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takecaretransportmo@gmail.com</w:t>
            </w:r>
            <w:r>
              <w:rPr>
                <w:rFonts w:ascii="Arial" w:eastAsia="Arial" w:hAnsi="Arial" w:cs="Arial"/>
                <w:sz w:val="20"/>
              </w:rPr>
              <w:t xml:space="preserve"> 660-346-0729 </w:t>
            </w:r>
          </w:p>
        </w:tc>
        <w:tc>
          <w:tcPr>
            <w:tcW w:w="4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Alternative transportation option that helps people get to and from appointments or a destination in Kirksville, La Plata, Macon, Milan, Moberly, Hannibal, and Columbia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Details and rate chart available online </w:t>
            </w:r>
          </w:p>
        </w:tc>
      </w:tr>
      <w:tr w:rsidR="00434108">
        <w:trPr>
          <w:trHeight w:val="996"/>
        </w:trPr>
        <w:tc>
          <w:tcPr>
            <w:tcW w:w="3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Non-emergency Medical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Transportation Program </w:t>
            </w:r>
          </w:p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( NEMT) </w:t>
            </w:r>
          </w:p>
        </w:tc>
        <w:tc>
          <w:tcPr>
            <w:tcW w:w="3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  <w:ind w:right="80"/>
            </w:pPr>
            <w:r>
              <w:rPr>
                <w:rFonts w:ascii="Arial" w:eastAsia="Arial" w:hAnsi="Arial" w:cs="Arial"/>
                <w:sz w:val="20"/>
              </w:rPr>
              <w:t xml:space="preserve">Schedule rides: 866-269-5927 If your ride is late: 866-269-5944 </w:t>
            </w:r>
          </w:p>
        </w:tc>
        <w:tc>
          <w:tcPr>
            <w:tcW w:w="43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Non-emergency transport through Missouri HealthNet with mileage reimbursement or scheduling transportation for medical services 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4108" w:rsidRDefault="007D310B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-Medicaid-eligible going to a</w:t>
            </w:r>
            <w:r>
              <w:rPr>
                <w:rFonts w:ascii="Arial" w:eastAsia="Arial" w:hAnsi="Arial" w:cs="Arial"/>
                <w:sz w:val="20"/>
              </w:rPr>
              <w:t xml:space="preserve"> health care provider that accepts MO Healthnet -Must call at least 3 days before the appointment </w:t>
            </w:r>
          </w:p>
        </w:tc>
      </w:tr>
    </w:tbl>
    <w:p w:rsidR="00434108" w:rsidRDefault="007D310B">
      <w:pPr>
        <w:spacing w:after="0"/>
        <w:jc w:val="both"/>
      </w:pPr>
      <w:r>
        <w:rPr>
          <w:sz w:val="12"/>
        </w:rPr>
        <w:t xml:space="preserve"> </w:t>
      </w:r>
    </w:p>
    <w:sectPr w:rsidR="00434108">
      <w:footerReference w:type="even" r:id="rId313"/>
      <w:footerReference w:type="default" r:id="rId314"/>
      <w:footerReference w:type="first" r:id="rId315"/>
      <w:pgSz w:w="15840" w:h="12240" w:orient="landscape"/>
      <w:pgMar w:top="729" w:right="2899" w:bottom="999" w:left="864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310B">
      <w:pPr>
        <w:spacing w:after="0" w:line="240" w:lineRule="auto"/>
      </w:pPr>
      <w:r>
        <w:separator/>
      </w:r>
    </w:p>
  </w:endnote>
  <w:endnote w:type="continuationSeparator" w:id="0">
    <w:p w:rsidR="00000000" w:rsidRDefault="007D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08" w:rsidRDefault="007D310B">
    <w:pPr>
      <w:spacing w:after="0"/>
      <w:ind w:right="-203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08" w:rsidRDefault="007D310B">
    <w:pPr>
      <w:spacing w:after="0"/>
      <w:ind w:right="-203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08" w:rsidRDefault="007D310B">
    <w:pPr>
      <w:spacing w:after="0"/>
      <w:ind w:right="-203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310B">
      <w:pPr>
        <w:spacing w:after="0" w:line="240" w:lineRule="auto"/>
      </w:pPr>
      <w:r>
        <w:separator/>
      </w:r>
    </w:p>
  </w:footnote>
  <w:footnote w:type="continuationSeparator" w:id="0">
    <w:p w:rsidR="00000000" w:rsidRDefault="007D3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D38"/>
    <w:multiLevelType w:val="hybridMultilevel"/>
    <w:tmpl w:val="04D4AC2A"/>
    <w:lvl w:ilvl="0" w:tplc="42DECACE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E0BFB2">
      <w:start w:val="1"/>
      <w:numFmt w:val="bullet"/>
      <w:lvlText w:val="o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A01E04">
      <w:start w:val="1"/>
      <w:numFmt w:val="bullet"/>
      <w:lvlText w:val="▪"/>
      <w:lvlJc w:val="left"/>
      <w:pPr>
        <w:ind w:left="1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06730A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90145E">
      <w:start w:val="1"/>
      <w:numFmt w:val="bullet"/>
      <w:lvlText w:val="o"/>
      <w:lvlJc w:val="left"/>
      <w:pPr>
        <w:ind w:left="3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834A8">
      <w:start w:val="1"/>
      <w:numFmt w:val="bullet"/>
      <w:lvlText w:val="▪"/>
      <w:lvlJc w:val="left"/>
      <w:pPr>
        <w:ind w:left="4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41010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6618EE">
      <w:start w:val="1"/>
      <w:numFmt w:val="bullet"/>
      <w:lvlText w:val="o"/>
      <w:lvlJc w:val="left"/>
      <w:pPr>
        <w:ind w:left="5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F80694">
      <w:start w:val="1"/>
      <w:numFmt w:val="bullet"/>
      <w:lvlText w:val="▪"/>
      <w:lvlJc w:val="left"/>
      <w:pPr>
        <w:ind w:left="6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56D9E"/>
    <w:multiLevelType w:val="hybridMultilevel"/>
    <w:tmpl w:val="42BEE86A"/>
    <w:lvl w:ilvl="0" w:tplc="AD7AAB78">
      <w:start w:val="1"/>
      <w:numFmt w:val="bullet"/>
      <w:lvlText w:val="-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42780">
      <w:start w:val="1"/>
      <w:numFmt w:val="bullet"/>
      <w:lvlText w:val="o"/>
      <w:lvlJc w:val="left"/>
      <w:pPr>
        <w:ind w:left="1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C0AD5C">
      <w:start w:val="1"/>
      <w:numFmt w:val="bullet"/>
      <w:lvlText w:val="▪"/>
      <w:lvlJc w:val="left"/>
      <w:pPr>
        <w:ind w:left="2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2A6DDA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F45056">
      <w:start w:val="1"/>
      <w:numFmt w:val="bullet"/>
      <w:lvlText w:val="o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FC0C08">
      <w:start w:val="1"/>
      <w:numFmt w:val="bullet"/>
      <w:lvlText w:val="▪"/>
      <w:lvlJc w:val="left"/>
      <w:pPr>
        <w:ind w:left="4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96590E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F66C4E">
      <w:start w:val="1"/>
      <w:numFmt w:val="bullet"/>
      <w:lvlText w:val="o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0CB51A">
      <w:start w:val="1"/>
      <w:numFmt w:val="bullet"/>
      <w:lvlText w:val="▪"/>
      <w:lvlJc w:val="left"/>
      <w:pPr>
        <w:ind w:left="6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894176"/>
    <w:multiLevelType w:val="hybridMultilevel"/>
    <w:tmpl w:val="100610E4"/>
    <w:lvl w:ilvl="0" w:tplc="7680AEAC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C8DACE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209A24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FA9624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E8518E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7AB97C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40FDC2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0824C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FE7278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24194F"/>
    <w:multiLevelType w:val="hybridMultilevel"/>
    <w:tmpl w:val="50566A24"/>
    <w:lvl w:ilvl="0" w:tplc="617ADBBC">
      <w:start w:val="1"/>
      <w:numFmt w:val="decimal"/>
      <w:lvlText w:val="%1.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E61912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389A2C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4674F4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760F5A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B2173A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DC4880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CA990C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561FF4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DD5DC7"/>
    <w:multiLevelType w:val="hybridMultilevel"/>
    <w:tmpl w:val="E018A83E"/>
    <w:lvl w:ilvl="0" w:tplc="F07456CC">
      <w:start w:val="1"/>
      <w:numFmt w:val="decimal"/>
      <w:lvlText w:val="%1.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100170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120FEC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A6EE8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EEAECC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A28300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4AB546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43F6C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CA6268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FA6FD2"/>
    <w:multiLevelType w:val="hybridMultilevel"/>
    <w:tmpl w:val="12F0E920"/>
    <w:lvl w:ilvl="0" w:tplc="22B6E58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9604CA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C458EC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A8E330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6658EC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428C3A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C4E32E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747A5C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08C96E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08"/>
    <w:rsid w:val="00434108"/>
    <w:rsid w:val="007D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6501AC-1C93-4B78-8CB6-314F360C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ind w:right="3285"/>
      <w:jc w:val="right"/>
      <w:outlineLvl w:val="0"/>
    </w:pPr>
    <w:rPr>
      <w:rFonts w:ascii="Arial" w:eastAsia="Arial" w:hAnsi="Arial" w:cs="Arial"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603" w:hanging="10"/>
      <w:outlineLvl w:val="1"/>
    </w:pPr>
    <w:rPr>
      <w:rFonts w:ascii="Calibri" w:eastAsia="Calibri" w:hAnsi="Calibri" w:cs="Calibri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40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CityAtlantaMO/" TargetMode="External"/><Relationship Id="rId299" Type="http://schemas.openxmlformats.org/officeDocument/2006/relationships/hyperlink" Target="https://www.macon.k12.mo.us/schools/adult_education" TargetMode="External"/><Relationship Id="rId303" Type="http://schemas.openxmlformats.org/officeDocument/2006/relationships/hyperlink" Target="http://www.sos.mo.gov/wolfner" TargetMode="External"/><Relationship Id="rId21" Type="http://schemas.openxmlformats.org/officeDocument/2006/relationships/hyperlink" Target="http://maconcounty.org/" TargetMode="External"/><Relationship Id="rId42" Type="http://schemas.openxmlformats.org/officeDocument/2006/relationships/hyperlink" Target="https://www.facebook.com/profile.php?id=100052877301558" TargetMode="External"/><Relationship Id="rId63" Type="http://schemas.openxmlformats.org/officeDocument/2006/relationships/hyperlink" Target="http://www.primarypurposearea.org/" TargetMode="External"/><Relationship Id="rId84" Type="http://schemas.openxmlformats.org/officeDocument/2006/relationships/hyperlink" Target="https://www.cityofmacon-mo.gov/police" TargetMode="External"/><Relationship Id="rId138" Type="http://schemas.openxmlformats.org/officeDocument/2006/relationships/hyperlink" Target="https://www.facebook.com/profile.php?id=100064552277093" TargetMode="External"/><Relationship Id="rId159" Type="http://schemas.openxmlformats.org/officeDocument/2006/relationships/hyperlink" Target="https://www.bevierfirstbaptist.com/" TargetMode="External"/><Relationship Id="rId170" Type="http://schemas.openxmlformats.org/officeDocument/2006/relationships/hyperlink" Target="https://www.umc.org/en/find-a-church/church/?id=70052" TargetMode="External"/><Relationship Id="rId191" Type="http://schemas.openxmlformats.org/officeDocument/2006/relationships/hyperlink" Target="https://www.facebook.com/p/Macon-Medical-Clinic-100057615422295/" TargetMode="External"/><Relationship Id="rId205" Type="http://schemas.openxmlformats.org/officeDocument/2006/relationships/hyperlink" Target="https://www.facebook.com/p/Bevier-Medical-Clinic-100042840890679/" TargetMode="External"/><Relationship Id="rId226" Type="http://schemas.openxmlformats.org/officeDocument/2006/relationships/hyperlink" Target="https://www.gesslingfamilywellness.com/" TargetMode="External"/><Relationship Id="rId247" Type="http://schemas.openxmlformats.org/officeDocument/2006/relationships/hyperlink" Target="http://800-227-2345www.cancer.org/" TargetMode="External"/><Relationship Id="rId107" Type="http://schemas.openxmlformats.org/officeDocument/2006/relationships/hyperlink" Target="https://www.maconcountymo.com/public-administrator.html" TargetMode="External"/><Relationship Id="rId268" Type="http://schemas.openxmlformats.org/officeDocument/2006/relationships/hyperlink" Target="https://macondiversified.com/thrift-store/" TargetMode="External"/><Relationship Id="rId289" Type="http://schemas.openxmlformats.org/officeDocument/2006/relationships/hyperlink" Target="https://dese.mo.gov/adult-learning-rehabilitation-services/vocational-rehabilitation" TargetMode="External"/><Relationship Id="rId11" Type="http://schemas.openxmlformats.org/officeDocument/2006/relationships/hyperlink" Target="http://www.facebook.com/welcomehomeinc/" TargetMode="External"/><Relationship Id="rId32" Type="http://schemas.openxmlformats.org/officeDocument/2006/relationships/hyperlink" Target="https://www.facebook.com/alzgreatermo" TargetMode="External"/><Relationship Id="rId53" Type="http://schemas.openxmlformats.org/officeDocument/2006/relationships/hyperlink" Target="https://www.facebook.com/profile.php?id=100064616052566" TargetMode="External"/><Relationship Id="rId74" Type="http://schemas.openxmlformats.org/officeDocument/2006/relationships/hyperlink" Target="https://www.missouri-al-anon.org/" TargetMode="External"/><Relationship Id="rId128" Type="http://schemas.openxmlformats.org/officeDocument/2006/relationships/hyperlink" Target="https://www.cityofmacon-mo.gov/police/page/animal-control" TargetMode="External"/><Relationship Id="rId149" Type="http://schemas.openxmlformats.org/officeDocument/2006/relationships/hyperlink" Target="http://www.maconfcc.org/" TargetMode="External"/><Relationship Id="rId314" Type="http://schemas.openxmlformats.org/officeDocument/2006/relationships/footer" Target="footer2.xml"/><Relationship Id="rId5" Type="http://schemas.openxmlformats.org/officeDocument/2006/relationships/footnotes" Target="footnotes.xml"/><Relationship Id="rId95" Type="http://schemas.openxmlformats.org/officeDocument/2006/relationships/hyperlink" Target="https://dor.mo.gov/license-office-locator/?locationString=65211&amp;submit=Go" TargetMode="External"/><Relationship Id="rId160" Type="http://schemas.openxmlformats.org/officeDocument/2006/relationships/hyperlink" Target="https://www.bevierfirstbaptist.com/" TargetMode="External"/><Relationship Id="rId181" Type="http://schemas.openxmlformats.org/officeDocument/2006/relationships/hyperlink" Target="https://www.facebook.com/laplatamoumc/" TargetMode="External"/><Relationship Id="rId216" Type="http://schemas.openxmlformats.org/officeDocument/2006/relationships/hyperlink" Target="https://www.cfmcares.com/locations/CFM-La-Plata-Rural-Health-Clinic/5/location-details" TargetMode="External"/><Relationship Id="rId237" Type="http://schemas.openxmlformats.org/officeDocument/2006/relationships/hyperlink" Target="https://www.facebook.com/MaconCountyHealthDept" TargetMode="External"/><Relationship Id="rId258" Type="http://schemas.openxmlformats.org/officeDocument/2006/relationships/hyperlink" Target="https://www.facebook.com/p/Macon-County-Ministries-100068103668291/" TargetMode="External"/><Relationship Id="rId279" Type="http://schemas.openxmlformats.org/officeDocument/2006/relationships/hyperlink" Target="http://www.dcsheadstart.org/" TargetMode="External"/><Relationship Id="rId22" Type="http://schemas.openxmlformats.org/officeDocument/2006/relationships/hyperlink" Target="http://www.rayofhopepcm.com/" TargetMode="External"/><Relationship Id="rId43" Type="http://schemas.openxmlformats.org/officeDocument/2006/relationships/hyperlink" Target="https://www.facebook.com/profile.php?id=100052877301558" TargetMode="External"/><Relationship Id="rId64" Type="http://schemas.openxmlformats.org/officeDocument/2006/relationships/hyperlink" Target="http://www.primarypurposearea.org/" TargetMode="External"/><Relationship Id="rId118" Type="http://schemas.openxmlformats.org/officeDocument/2006/relationships/hyperlink" Target="https://www.facebook.com/CityAtlantaMO/" TargetMode="External"/><Relationship Id="rId139" Type="http://schemas.openxmlformats.org/officeDocument/2006/relationships/hyperlink" Target="http://www.hopeformacon.com/" TargetMode="External"/><Relationship Id="rId290" Type="http://schemas.openxmlformats.org/officeDocument/2006/relationships/hyperlink" Target="https://dese.mo.gov/adult-learning-rehabilitation-services/vocational-rehabilitation" TargetMode="External"/><Relationship Id="rId304" Type="http://schemas.openxmlformats.org/officeDocument/2006/relationships/hyperlink" Target="https://www.cityofmacon-mo.gov/library" TargetMode="External"/><Relationship Id="rId85" Type="http://schemas.openxmlformats.org/officeDocument/2006/relationships/hyperlink" Target="https://www.cityofmacon-mo.gov/police" TargetMode="External"/><Relationship Id="rId150" Type="http://schemas.openxmlformats.org/officeDocument/2006/relationships/hyperlink" Target="http://www.unitedtrinity.org/" TargetMode="External"/><Relationship Id="rId171" Type="http://schemas.openxmlformats.org/officeDocument/2006/relationships/hyperlink" Target="https://www.facebook.com/atlantaccmo" TargetMode="External"/><Relationship Id="rId192" Type="http://schemas.openxmlformats.org/officeDocument/2006/relationships/hyperlink" Target="https://www.facebook.com/p/Macon-Medical-Clinic-100057615422295/" TargetMode="External"/><Relationship Id="rId206" Type="http://schemas.openxmlformats.org/officeDocument/2006/relationships/hyperlink" Target="https://www.facebook.com/p/Bevier-Medical-Clinic-100042840890679/" TargetMode="External"/><Relationship Id="rId227" Type="http://schemas.openxmlformats.org/officeDocument/2006/relationships/hyperlink" Target="https://www.gesslingfamilywellness.com/" TargetMode="External"/><Relationship Id="rId248" Type="http://schemas.openxmlformats.org/officeDocument/2006/relationships/hyperlink" Target="http://www.cancer.org/" TargetMode="External"/><Relationship Id="rId269" Type="http://schemas.openxmlformats.org/officeDocument/2006/relationships/hyperlink" Target="http://www.maconmohealth.org/wic" TargetMode="External"/><Relationship Id="rId12" Type="http://schemas.openxmlformats.org/officeDocument/2006/relationships/hyperlink" Target="http://safepassagemoberly.org/" TargetMode="External"/><Relationship Id="rId33" Type="http://schemas.openxmlformats.org/officeDocument/2006/relationships/hyperlink" Target="http://www.macon-flywheet.com/" TargetMode="External"/><Relationship Id="rId108" Type="http://schemas.openxmlformats.org/officeDocument/2006/relationships/hyperlink" Target="https://www.maconcountymo.com/public-administrator.html" TargetMode="External"/><Relationship Id="rId129" Type="http://schemas.openxmlformats.org/officeDocument/2006/relationships/hyperlink" Target="https://www.cityofmacon-mo.gov/police/page/animal-control" TargetMode="External"/><Relationship Id="rId280" Type="http://schemas.openxmlformats.org/officeDocument/2006/relationships/hyperlink" Target="http://www.dcsheadstart.org/" TargetMode="External"/><Relationship Id="rId315" Type="http://schemas.openxmlformats.org/officeDocument/2006/relationships/footer" Target="footer3.xml"/><Relationship Id="rId54" Type="http://schemas.openxmlformats.org/officeDocument/2006/relationships/hyperlink" Target="https://www.facebook.com/shoesheart" TargetMode="External"/><Relationship Id="rId75" Type="http://schemas.openxmlformats.org/officeDocument/2006/relationships/hyperlink" Target="http://www.railkv.org/" TargetMode="External"/><Relationship Id="rId96" Type="http://schemas.openxmlformats.org/officeDocument/2006/relationships/hyperlink" Target="https://dor.mo.gov/license-office-locator/?locationString=65211&amp;submit=Go" TargetMode="External"/><Relationship Id="rId140" Type="http://schemas.openxmlformats.org/officeDocument/2006/relationships/hyperlink" Target="http://www.hopeformacon.com/" TargetMode="External"/><Relationship Id="rId161" Type="http://schemas.openxmlformats.org/officeDocument/2006/relationships/hyperlink" Target="https://www.bevierfirstbaptist.com/" TargetMode="External"/><Relationship Id="rId182" Type="http://schemas.openxmlformats.org/officeDocument/2006/relationships/hyperlink" Target="https://www.facebook.com/laplatamoumc/" TargetMode="External"/><Relationship Id="rId217" Type="http://schemas.openxmlformats.org/officeDocument/2006/relationships/hyperlink" Target="https://www.cfmcares.com/locations/CFM-La-Plata-Rural-Health-Clinic/5/location-details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ngbranchdentalgroup.com/" TargetMode="External"/><Relationship Id="rId259" Type="http://schemas.openxmlformats.org/officeDocument/2006/relationships/hyperlink" Target="https://www.facebook.com/p/Macon-County-Ministries-100068103668291/" TargetMode="External"/><Relationship Id="rId23" Type="http://schemas.openxmlformats.org/officeDocument/2006/relationships/hyperlink" Target="http://www.rayofhopepcm.com/" TargetMode="External"/><Relationship Id="rId119" Type="http://schemas.openxmlformats.org/officeDocument/2006/relationships/hyperlink" Target="https://www.facebook.com/CityAtlantaMO/" TargetMode="External"/><Relationship Id="rId270" Type="http://schemas.openxmlformats.org/officeDocument/2006/relationships/hyperlink" Target="http://www.maconmohealth.org/wic" TargetMode="External"/><Relationship Id="rId291" Type="http://schemas.openxmlformats.org/officeDocument/2006/relationships/hyperlink" Target="https://dese.mo.gov/adult-learning-rehabilitation-services/vocational-rehabilitation" TargetMode="External"/><Relationship Id="rId305" Type="http://schemas.openxmlformats.org/officeDocument/2006/relationships/hyperlink" Target="https://www.cityofmacon-mo.gov/library" TargetMode="External"/><Relationship Id="rId44" Type="http://schemas.openxmlformats.org/officeDocument/2006/relationships/hyperlink" Target="http://www.maconmochamber.com/" TargetMode="External"/><Relationship Id="rId65" Type="http://schemas.openxmlformats.org/officeDocument/2006/relationships/hyperlink" Target="http://www.aa.org/" TargetMode="External"/><Relationship Id="rId86" Type="http://schemas.openxmlformats.org/officeDocument/2006/relationships/hyperlink" Target="https://www.cityofmacon-mo.gov/police" TargetMode="External"/><Relationship Id="rId130" Type="http://schemas.openxmlformats.org/officeDocument/2006/relationships/hyperlink" Target="https://www.cityofmacon-mo.gov/police/page/animal-control" TargetMode="External"/><Relationship Id="rId151" Type="http://schemas.openxmlformats.org/officeDocument/2006/relationships/hyperlink" Target="http://www.unitedtrinity.org/" TargetMode="External"/><Relationship Id="rId172" Type="http://schemas.openxmlformats.org/officeDocument/2006/relationships/hyperlink" Target="https://www.facebook.com/atlantaccmo" TargetMode="External"/><Relationship Id="rId193" Type="http://schemas.openxmlformats.org/officeDocument/2006/relationships/hyperlink" Target="https://www.facebook.com/p/Macon-Medical-Clinic-100057615422295/" TargetMode="External"/><Relationship Id="rId207" Type="http://schemas.openxmlformats.org/officeDocument/2006/relationships/hyperlink" Target="https://www.facebook.com/p/Bevier-Medical-Clinic-100042840890679/" TargetMode="External"/><Relationship Id="rId228" Type="http://schemas.openxmlformats.org/officeDocument/2006/relationships/hyperlink" Target="http://mtbh.org/" TargetMode="External"/><Relationship Id="rId249" Type="http://schemas.openxmlformats.org/officeDocument/2006/relationships/hyperlink" Target="http://www.cancer.org/" TargetMode="External"/><Relationship Id="rId13" Type="http://schemas.openxmlformats.org/officeDocument/2006/relationships/hyperlink" Target="http://safepassagemoberly.org/" TargetMode="External"/><Relationship Id="rId109" Type="http://schemas.openxmlformats.org/officeDocument/2006/relationships/hyperlink" Target="https://www.maconcountymo.com/public-administrator.html" TargetMode="External"/><Relationship Id="rId260" Type="http://schemas.openxmlformats.org/officeDocument/2006/relationships/hyperlink" Target="https://www.facebook.com/p/Macon-County-Ministries-100068103668291/" TargetMode="External"/><Relationship Id="rId281" Type="http://schemas.openxmlformats.org/officeDocument/2006/relationships/hyperlink" Target="https://www.tricountychristianschool.org/" TargetMode="External"/><Relationship Id="rId316" Type="http://schemas.openxmlformats.org/officeDocument/2006/relationships/fontTable" Target="fontTable.xml"/><Relationship Id="rId34" Type="http://schemas.openxmlformats.org/officeDocument/2006/relationships/hyperlink" Target="http://www.macon-flywheet.com/" TargetMode="External"/><Relationship Id="rId55" Type="http://schemas.openxmlformats.org/officeDocument/2006/relationships/hyperlink" Target="https://www.facebook.com/shoesheart" TargetMode="External"/><Relationship Id="rId76" Type="http://schemas.openxmlformats.org/officeDocument/2006/relationships/hyperlink" Target="http://www.railkv.org/" TargetMode="External"/><Relationship Id="rId97" Type="http://schemas.openxmlformats.org/officeDocument/2006/relationships/hyperlink" Target="https://dor.mo.gov/license-office-locator/?locationString=65211&amp;submit=Go" TargetMode="External"/><Relationship Id="rId120" Type="http://schemas.openxmlformats.org/officeDocument/2006/relationships/hyperlink" Target="https://www.facebook.com/BevierMissouri/" TargetMode="External"/><Relationship Id="rId141" Type="http://schemas.openxmlformats.org/officeDocument/2006/relationships/hyperlink" Target="http://www.faithbaptistmacon.com/" TargetMode="External"/><Relationship Id="rId7" Type="http://schemas.openxmlformats.org/officeDocument/2006/relationships/hyperlink" Target="https://www.welcomeveterans.org/" TargetMode="External"/><Relationship Id="rId162" Type="http://schemas.openxmlformats.org/officeDocument/2006/relationships/hyperlink" Target="https://www.facebook.com/Maconcountylargerparish/" TargetMode="External"/><Relationship Id="rId183" Type="http://schemas.openxmlformats.org/officeDocument/2006/relationships/hyperlink" Target="https://www.facebook.com/laplatamoumc/" TargetMode="External"/><Relationship Id="rId218" Type="http://schemas.openxmlformats.org/officeDocument/2006/relationships/hyperlink" Target="https://www.cfmcares.com/locations/CFM-La-Plata-Rural-Health-Clinic/5/location-details" TargetMode="External"/><Relationship Id="rId239" Type="http://schemas.openxmlformats.org/officeDocument/2006/relationships/hyperlink" Target="https://www.longbranchdentalgroup.com/" TargetMode="External"/><Relationship Id="rId250" Type="http://schemas.openxmlformats.org/officeDocument/2006/relationships/hyperlink" Target="http://www.mobreasthealth.org/" TargetMode="External"/><Relationship Id="rId271" Type="http://schemas.openxmlformats.org/officeDocument/2006/relationships/hyperlink" Target="http://morural.org/" TargetMode="External"/><Relationship Id="rId292" Type="http://schemas.openxmlformats.org/officeDocument/2006/relationships/hyperlink" Target="https://dese.mo.gov/adult-learning-rehabilitation-services/vocational-rehabilitation" TargetMode="External"/><Relationship Id="rId306" Type="http://schemas.openxmlformats.org/officeDocument/2006/relationships/hyperlink" Target="https://www.cityofmacon-mo.gov/library" TargetMode="External"/><Relationship Id="rId24" Type="http://schemas.openxmlformats.org/officeDocument/2006/relationships/hyperlink" Target="http://www.rayofhopepcm.com/" TargetMode="External"/><Relationship Id="rId45" Type="http://schemas.openxmlformats.org/officeDocument/2006/relationships/hyperlink" Target="http://www.maconmochamber.com/" TargetMode="External"/><Relationship Id="rId66" Type="http://schemas.openxmlformats.org/officeDocument/2006/relationships/hyperlink" Target="http://www.aa.org/" TargetMode="External"/><Relationship Id="rId87" Type="http://schemas.openxmlformats.org/officeDocument/2006/relationships/hyperlink" Target="https://www.maconcountymo.com/sheriffs-department.html" TargetMode="External"/><Relationship Id="rId110" Type="http://schemas.openxmlformats.org/officeDocument/2006/relationships/hyperlink" Target="https://www.maconcountymo.com/public-administrator.html" TargetMode="External"/><Relationship Id="rId131" Type="http://schemas.openxmlformats.org/officeDocument/2006/relationships/hyperlink" Target="https://www.cityofmacon-mo.gov/police/page/animal-control" TargetMode="External"/><Relationship Id="rId61" Type="http://schemas.openxmlformats.org/officeDocument/2006/relationships/hyperlink" Target="http://www.charitonvalley.org/" TargetMode="External"/><Relationship Id="rId82" Type="http://schemas.openxmlformats.org/officeDocument/2006/relationships/hyperlink" Target="https://veteranbenefits.mo.gov/" TargetMode="External"/><Relationship Id="rId152" Type="http://schemas.openxmlformats.org/officeDocument/2006/relationships/hyperlink" Target="http://www.maconnazarene.org/" TargetMode="External"/><Relationship Id="rId173" Type="http://schemas.openxmlformats.org/officeDocument/2006/relationships/hyperlink" Target="https://www.facebook.com/atlantaccmo" TargetMode="External"/><Relationship Id="rId194" Type="http://schemas.openxmlformats.org/officeDocument/2006/relationships/hyperlink" Target="https://www.facebook.com/p/Macon-Medical-Clinic-100057615422295/" TargetMode="External"/><Relationship Id="rId199" Type="http://schemas.openxmlformats.org/officeDocument/2006/relationships/hyperlink" Target="https://www.facebook.com/p/Bevier-Medical-Clinic-100042840890679/" TargetMode="External"/><Relationship Id="rId203" Type="http://schemas.openxmlformats.org/officeDocument/2006/relationships/hyperlink" Target="https://www.facebook.com/p/Bevier-Medical-Clinic-100042840890679/" TargetMode="External"/><Relationship Id="rId208" Type="http://schemas.openxmlformats.org/officeDocument/2006/relationships/hyperlink" Target="https://www.cfmcares.com/locations/CFM-La-Plata-Rural-Health-Clinic/5/location-details" TargetMode="External"/><Relationship Id="rId229" Type="http://schemas.openxmlformats.org/officeDocument/2006/relationships/hyperlink" Target="http://mtbh.org/" TargetMode="External"/><Relationship Id="rId19" Type="http://schemas.openxmlformats.org/officeDocument/2006/relationships/hyperlink" Target="http://www.motenanthelp.org/" TargetMode="External"/><Relationship Id="rId224" Type="http://schemas.openxmlformats.org/officeDocument/2006/relationships/hyperlink" Target="http://www.nemohealthcouncil.org/" TargetMode="External"/><Relationship Id="rId240" Type="http://schemas.openxmlformats.org/officeDocument/2006/relationships/hyperlink" Target="https://www.longbranchdentalgroup.com/" TargetMode="External"/><Relationship Id="rId245" Type="http://schemas.openxmlformats.org/officeDocument/2006/relationships/hyperlink" Target="http://800-227-2345www.cancer.org/" TargetMode="External"/><Relationship Id="rId261" Type="http://schemas.openxmlformats.org/officeDocument/2006/relationships/hyperlink" Target="https://www.facebook.com/p/Macon-County-Ministries-100068103668291/" TargetMode="External"/><Relationship Id="rId266" Type="http://schemas.openxmlformats.org/officeDocument/2006/relationships/hyperlink" Target="https://macondiversified.com/thrift-store/" TargetMode="External"/><Relationship Id="rId287" Type="http://schemas.openxmlformats.org/officeDocument/2006/relationships/hyperlink" Target="https://dese.mo.gov/adult-learning-rehabilitation-services/vocational-rehabilitation" TargetMode="External"/><Relationship Id="rId14" Type="http://schemas.openxmlformats.org/officeDocument/2006/relationships/hyperlink" Target="http://truenorthofcolumbia.org/" TargetMode="External"/><Relationship Id="rId30" Type="http://schemas.openxmlformats.org/officeDocument/2006/relationships/hyperlink" Target="https://www.facebook.com/alzgreatermo" TargetMode="External"/><Relationship Id="rId35" Type="http://schemas.openxmlformats.org/officeDocument/2006/relationships/hyperlink" Target="http://www.macon-flywheet.com/" TargetMode="External"/><Relationship Id="rId56" Type="http://schemas.openxmlformats.org/officeDocument/2006/relationships/hyperlink" Target="https://extension.missouri.edu/counties/macon" TargetMode="External"/><Relationship Id="rId77" Type="http://schemas.openxmlformats.org/officeDocument/2006/relationships/hyperlink" Target="http://ymcamacon.org/" TargetMode="External"/><Relationship Id="rId100" Type="http://schemas.openxmlformats.org/officeDocument/2006/relationships/hyperlink" Target="https://dor.mo.gov/license-office-locator/?locationString=65211&amp;submit=Go" TargetMode="External"/><Relationship Id="rId105" Type="http://schemas.openxmlformats.org/officeDocument/2006/relationships/hyperlink" Target="https://www.maconcountymo.com/county-collector.html" TargetMode="External"/><Relationship Id="rId126" Type="http://schemas.openxmlformats.org/officeDocument/2006/relationships/hyperlink" Target="https://www.cityofmacon-mo.gov/police/page/animal-control" TargetMode="External"/><Relationship Id="rId147" Type="http://schemas.openxmlformats.org/officeDocument/2006/relationships/hyperlink" Target="https://www.truthministriesapostolicchurch.org/" TargetMode="External"/><Relationship Id="rId168" Type="http://schemas.openxmlformats.org/officeDocument/2006/relationships/hyperlink" Target="https://www.umc.org/en/find-a-church/church/?id=70052" TargetMode="External"/><Relationship Id="rId282" Type="http://schemas.openxmlformats.org/officeDocument/2006/relationships/hyperlink" Target="https://www.tricountychristianschool.org/" TargetMode="External"/><Relationship Id="rId312" Type="http://schemas.openxmlformats.org/officeDocument/2006/relationships/hyperlink" Target="https://www.oatstransit.org/macon" TargetMode="External"/><Relationship Id="rId317" Type="http://schemas.openxmlformats.org/officeDocument/2006/relationships/theme" Target="theme/theme1.xml"/><Relationship Id="rId8" Type="http://schemas.openxmlformats.org/officeDocument/2006/relationships/hyperlink" Target="https://www.welcomeveterans.org/" TargetMode="External"/><Relationship Id="rId51" Type="http://schemas.openxmlformats.org/officeDocument/2006/relationships/hyperlink" Target="https://www.facebook.com/profile.php?id=100064616052566" TargetMode="External"/><Relationship Id="rId72" Type="http://schemas.openxmlformats.org/officeDocument/2006/relationships/hyperlink" Target="https://www.missouri-al-anon.org/" TargetMode="External"/><Relationship Id="rId93" Type="http://schemas.openxmlformats.org/officeDocument/2006/relationships/hyperlink" Target="http://www.redcross.org/" TargetMode="External"/><Relationship Id="rId98" Type="http://schemas.openxmlformats.org/officeDocument/2006/relationships/hyperlink" Target="https://dor.mo.gov/license-office-locator/?locationString=65211&amp;submit=Go" TargetMode="External"/><Relationship Id="rId121" Type="http://schemas.openxmlformats.org/officeDocument/2006/relationships/hyperlink" Target="https://www.facebook.com/BevierMissouri/" TargetMode="External"/><Relationship Id="rId142" Type="http://schemas.openxmlformats.org/officeDocument/2006/relationships/hyperlink" Target="http://www.faithbaptistmacon.com/" TargetMode="External"/><Relationship Id="rId163" Type="http://schemas.openxmlformats.org/officeDocument/2006/relationships/hyperlink" Target="https://www.facebook.com/Maconcountylargerparish/" TargetMode="External"/><Relationship Id="rId184" Type="http://schemas.openxmlformats.org/officeDocument/2006/relationships/hyperlink" Target="http://www.nemohealthcouncil.com/" TargetMode="External"/><Relationship Id="rId189" Type="http://schemas.openxmlformats.org/officeDocument/2006/relationships/hyperlink" Target="http://smhmo.org/" TargetMode="External"/><Relationship Id="rId219" Type="http://schemas.openxmlformats.org/officeDocument/2006/relationships/hyperlink" Target="https://www.cfmcares.com/locations/CFM-La-Plata-Rural-Health-Clinic/5/location-detail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fmcares.com/locations/CFM-La-Plata-Rural-Health-Clinic/5/location-details" TargetMode="External"/><Relationship Id="rId230" Type="http://schemas.openxmlformats.org/officeDocument/2006/relationships/hyperlink" Target="http://smhmo.org/" TargetMode="External"/><Relationship Id="rId235" Type="http://schemas.openxmlformats.org/officeDocument/2006/relationships/hyperlink" Target="https://www.facebook.com/MaconCountyHealthDept" TargetMode="External"/><Relationship Id="rId251" Type="http://schemas.openxmlformats.org/officeDocument/2006/relationships/hyperlink" Target="http://www.mobreasthealth.org/" TargetMode="External"/><Relationship Id="rId256" Type="http://schemas.openxmlformats.org/officeDocument/2006/relationships/hyperlink" Target="https://www.facebook.com/p/Macon-County-Ministries-100068103668291/" TargetMode="External"/><Relationship Id="rId277" Type="http://schemas.openxmlformats.org/officeDocument/2006/relationships/hyperlink" Target="http://www.dcsheadstart.org/" TargetMode="External"/><Relationship Id="rId298" Type="http://schemas.openxmlformats.org/officeDocument/2006/relationships/hyperlink" Target="https://www.mofirststeps.com/" TargetMode="External"/><Relationship Id="rId25" Type="http://schemas.openxmlformats.org/officeDocument/2006/relationships/hyperlink" Target="http://www.rayofhopepcm.com/" TargetMode="External"/><Relationship Id="rId46" Type="http://schemas.openxmlformats.org/officeDocument/2006/relationships/hyperlink" Target="https://www.facebook.com/profile.php?id=100068103668291" TargetMode="External"/><Relationship Id="rId67" Type="http://schemas.openxmlformats.org/officeDocument/2006/relationships/hyperlink" Target="http://www.kirksvilleaa.org/" TargetMode="External"/><Relationship Id="rId116" Type="http://schemas.openxmlformats.org/officeDocument/2006/relationships/hyperlink" Target="http://www.cityoflaplata.net/" TargetMode="External"/><Relationship Id="rId137" Type="http://schemas.openxmlformats.org/officeDocument/2006/relationships/hyperlink" Target="https://www.facebook.com/profile.php?id=100064552277093" TargetMode="External"/><Relationship Id="rId158" Type="http://schemas.openxmlformats.org/officeDocument/2006/relationships/hyperlink" Target="https://maconmo.adventistchurch.org/" TargetMode="External"/><Relationship Id="rId272" Type="http://schemas.openxmlformats.org/officeDocument/2006/relationships/hyperlink" Target="http://morural.org/" TargetMode="External"/><Relationship Id="rId293" Type="http://schemas.openxmlformats.org/officeDocument/2006/relationships/hyperlink" Target="https://dese.mo.gov/adult-learning-rehabilitation-services/vocational-rehabilitation" TargetMode="External"/><Relationship Id="rId302" Type="http://schemas.openxmlformats.org/officeDocument/2006/relationships/hyperlink" Target="http://www.sos.mo.gov/wolfner" TargetMode="External"/><Relationship Id="rId307" Type="http://schemas.openxmlformats.org/officeDocument/2006/relationships/hyperlink" Target="https://www.cityofmacon-mo.gov/library" TargetMode="External"/><Relationship Id="rId20" Type="http://schemas.openxmlformats.org/officeDocument/2006/relationships/hyperlink" Target="http://maconcounty.org/" TargetMode="External"/><Relationship Id="rId41" Type="http://schemas.openxmlformats.org/officeDocument/2006/relationships/hyperlink" Target="https://www.facebook.com/profile.php?id=100052877301558" TargetMode="External"/><Relationship Id="rId62" Type="http://schemas.openxmlformats.org/officeDocument/2006/relationships/hyperlink" Target="http://www.charitonvalley.org/" TargetMode="External"/><Relationship Id="rId83" Type="http://schemas.openxmlformats.org/officeDocument/2006/relationships/hyperlink" Target="https://www.cityofmacon-mo.gov/police" TargetMode="External"/><Relationship Id="rId88" Type="http://schemas.openxmlformats.org/officeDocument/2006/relationships/hyperlink" Target="https://www.maconcountymo.com/sheriffs-department.html" TargetMode="External"/><Relationship Id="rId111" Type="http://schemas.openxmlformats.org/officeDocument/2006/relationships/hyperlink" Target="https://www.cityofmacon-mo.gov/" TargetMode="External"/><Relationship Id="rId132" Type="http://schemas.openxmlformats.org/officeDocument/2006/relationships/hyperlink" Target="https://www.cityofmacon-mo.gov/fire" TargetMode="External"/><Relationship Id="rId153" Type="http://schemas.openxmlformats.org/officeDocument/2006/relationships/hyperlink" Target="http://www.maconnazarene.org/" TargetMode="External"/><Relationship Id="rId174" Type="http://schemas.openxmlformats.org/officeDocument/2006/relationships/hyperlink" Target="https://www.atlantafbc.com/" TargetMode="External"/><Relationship Id="rId179" Type="http://schemas.openxmlformats.org/officeDocument/2006/relationships/hyperlink" Target="http://laplatafbc.org/" TargetMode="External"/><Relationship Id="rId195" Type="http://schemas.openxmlformats.org/officeDocument/2006/relationships/hyperlink" Target="https://www.facebook.com/p/Macon-Medical-Clinic-100057615422295/" TargetMode="External"/><Relationship Id="rId209" Type="http://schemas.openxmlformats.org/officeDocument/2006/relationships/hyperlink" Target="https://www.cfmcares.com/locations/CFM-La-Plata-Rural-Health-Clinic/5/location-details" TargetMode="External"/><Relationship Id="rId190" Type="http://schemas.openxmlformats.org/officeDocument/2006/relationships/hyperlink" Target="https://www.facebook.com/p/Macon-Medical-Clinic-100057615422295/" TargetMode="External"/><Relationship Id="rId204" Type="http://schemas.openxmlformats.org/officeDocument/2006/relationships/hyperlink" Target="https://www.facebook.com/p/Bevier-Medical-Clinic-100042840890679/" TargetMode="External"/><Relationship Id="rId220" Type="http://schemas.openxmlformats.org/officeDocument/2006/relationships/hyperlink" Target="https://www.cfmcares.com/locations/CFM-La-Plata-Rural-Health-Clinic/5/location-details" TargetMode="External"/><Relationship Id="rId225" Type="http://schemas.openxmlformats.org/officeDocument/2006/relationships/hyperlink" Target="https://www.gesslingfamilywellness.com/" TargetMode="External"/><Relationship Id="rId241" Type="http://schemas.openxmlformats.org/officeDocument/2006/relationships/hyperlink" Target="http://800-227-2345www.cancer.org/" TargetMode="External"/><Relationship Id="rId246" Type="http://schemas.openxmlformats.org/officeDocument/2006/relationships/hyperlink" Target="http://800-227-2345www.cancer.org/" TargetMode="External"/><Relationship Id="rId267" Type="http://schemas.openxmlformats.org/officeDocument/2006/relationships/hyperlink" Target="https://macondiversified.com/thrift-store/" TargetMode="External"/><Relationship Id="rId288" Type="http://schemas.openxmlformats.org/officeDocument/2006/relationships/hyperlink" Target="https://dese.mo.gov/adult-learning-rehabilitation-services/vocational-rehabilitation" TargetMode="External"/><Relationship Id="rId15" Type="http://schemas.openxmlformats.org/officeDocument/2006/relationships/hyperlink" Target="http://truenorthofcolumbia.org/" TargetMode="External"/><Relationship Id="rId36" Type="http://schemas.openxmlformats.org/officeDocument/2006/relationships/hyperlink" Target="http://www.macon-flywheet.com/" TargetMode="External"/><Relationship Id="rId57" Type="http://schemas.openxmlformats.org/officeDocument/2006/relationships/hyperlink" Target="https://extension.missouri.edu/counties/macon" TargetMode="External"/><Relationship Id="rId106" Type="http://schemas.openxmlformats.org/officeDocument/2006/relationships/hyperlink" Target="https://www.maconcountymo.com/public-administrator.html" TargetMode="External"/><Relationship Id="rId127" Type="http://schemas.openxmlformats.org/officeDocument/2006/relationships/hyperlink" Target="https://www.cityofmacon-mo.gov/police/page/animal-control" TargetMode="External"/><Relationship Id="rId262" Type="http://schemas.openxmlformats.org/officeDocument/2006/relationships/hyperlink" Target="https://www.facebook.com/p/Macon-County-Ministries-100068103668291/" TargetMode="External"/><Relationship Id="rId283" Type="http://schemas.openxmlformats.org/officeDocument/2006/relationships/hyperlink" Target="https://www.tricountychristianschool.org/" TargetMode="External"/><Relationship Id="rId313" Type="http://schemas.openxmlformats.org/officeDocument/2006/relationships/footer" Target="footer1.xml"/><Relationship Id="rId10" Type="http://schemas.openxmlformats.org/officeDocument/2006/relationships/hyperlink" Target="http://www.facebook.com/welcomehomeinc/" TargetMode="External"/><Relationship Id="rId31" Type="http://schemas.openxmlformats.org/officeDocument/2006/relationships/hyperlink" Target="https://www.facebook.com/alzgreatermo" TargetMode="External"/><Relationship Id="rId52" Type="http://schemas.openxmlformats.org/officeDocument/2006/relationships/hyperlink" Target="https://www.facebook.com/profile.php?id=100064616052566" TargetMode="External"/><Relationship Id="rId73" Type="http://schemas.openxmlformats.org/officeDocument/2006/relationships/hyperlink" Target="https://www.missouri-al-anon.org/" TargetMode="External"/><Relationship Id="rId78" Type="http://schemas.openxmlformats.org/officeDocument/2006/relationships/hyperlink" Target="http://ymcamacon.org/" TargetMode="External"/><Relationship Id="rId94" Type="http://schemas.openxmlformats.org/officeDocument/2006/relationships/hyperlink" Target="https://dor.mo.gov/license-office-locator/?locationString=65211&amp;submit=Go" TargetMode="External"/><Relationship Id="rId99" Type="http://schemas.openxmlformats.org/officeDocument/2006/relationships/hyperlink" Target="https://dor.mo.gov/license-office-locator/?locationString=65211&amp;submit=Go" TargetMode="External"/><Relationship Id="rId101" Type="http://schemas.openxmlformats.org/officeDocument/2006/relationships/hyperlink" Target="https://www.maconcountymo.com/county-collector.html" TargetMode="External"/><Relationship Id="rId122" Type="http://schemas.openxmlformats.org/officeDocument/2006/relationships/hyperlink" Target="https://www.facebook.com/BevierMissouri/" TargetMode="External"/><Relationship Id="rId143" Type="http://schemas.openxmlformats.org/officeDocument/2006/relationships/hyperlink" Target="https://icmacon.diojeffcity.org/" TargetMode="External"/><Relationship Id="rId148" Type="http://schemas.openxmlformats.org/officeDocument/2006/relationships/hyperlink" Target="http://www.maconfcc.org/" TargetMode="External"/><Relationship Id="rId164" Type="http://schemas.openxmlformats.org/officeDocument/2006/relationships/hyperlink" Target="https://www.facebook.com/Maconcountylargerparish/" TargetMode="External"/><Relationship Id="rId169" Type="http://schemas.openxmlformats.org/officeDocument/2006/relationships/hyperlink" Target="https://www.umc.org/en/find-a-church/church/?id=70052" TargetMode="External"/><Relationship Id="rId185" Type="http://schemas.openxmlformats.org/officeDocument/2006/relationships/hyperlink" Target="http://www.nemohealthcounci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welcomehomeinc/" TargetMode="External"/><Relationship Id="rId180" Type="http://schemas.openxmlformats.org/officeDocument/2006/relationships/hyperlink" Target="http://laplatafbc.org/" TargetMode="External"/><Relationship Id="rId210" Type="http://schemas.openxmlformats.org/officeDocument/2006/relationships/hyperlink" Target="https://www.cfmcares.com/locations/CFM-La-Plata-Rural-Health-Clinic/5/location-details" TargetMode="External"/><Relationship Id="rId215" Type="http://schemas.openxmlformats.org/officeDocument/2006/relationships/hyperlink" Target="https://www.cfmcares.com/locations/CFM-La-Plata-Rural-Health-Clinic/5/location-details" TargetMode="External"/><Relationship Id="rId236" Type="http://schemas.openxmlformats.org/officeDocument/2006/relationships/hyperlink" Target="https://www.facebook.com/MaconCountyHealthDept" TargetMode="External"/><Relationship Id="rId257" Type="http://schemas.openxmlformats.org/officeDocument/2006/relationships/hyperlink" Target="https://www.facebook.com/p/Macon-County-Ministries-100068103668291/" TargetMode="External"/><Relationship Id="rId278" Type="http://schemas.openxmlformats.org/officeDocument/2006/relationships/hyperlink" Target="http://www.dcsheadstart.org/" TargetMode="External"/><Relationship Id="rId26" Type="http://schemas.openxmlformats.org/officeDocument/2006/relationships/hyperlink" Target="http://alz.org/" TargetMode="External"/><Relationship Id="rId231" Type="http://schemas.openxmlformats.org/officeDocument/2006/relationships/hyperlink" Target="http://smhmo.org/" TargetMode="External"/><Relationship Id="rId252" Type="http://schemas.openxmlformats.org/officeDocument/2006/relationships/hyperlink" Target="https://greenwood.truman.edu/services/" TargetMode="External"/><Relationship Id="rId273" Type="http://schemas.openxmlformats.org/officeDocument/2006/relationships/hyperlink" Target="http://maconael.com/" TargetMode="External"/><Relationship Id="rId294" Type="http://schemas.openxmlformats.org/officeDocument/2006/relationships/hyperlink" Target="https://www.macon.k12.mo.us/schools/career_center" TargetMode="External"/><Relationship Id="rId308" Type="http://schemas.openxmlformats.org/officeDocument/2006/relationships/hyperlink" Target="http://lfcsmo.org/" TargetMode="External"/><Relationship Id="rId47" Type="http://schemas.openxmlformats.org/officeDocument/2006/relationships/hyperlink" Target="https://www.facebook.com/profile.php?id=100068103668291" TargetMode="External"/><Relationship Id="rId68" Type="http://schemas.openxmlformats.org/officeDocument/2006/relationships/hyperlink" Target="http://www.kirksvilleaa.org/" TargetMode="External"/><Relationship Id="rId89" Type="http://schemas.openxmlformats.org/officeDocument/2006/relationships/hyperlink" Target="https://www.maconcountymo.com/sheriffs-department.html" TargetMode="External"/><Relationship Id="rId112" Type="http://schemas.openxmlformats.org/officeDocument/2006/relationships/hyperlink" Target="https://www.cityofmacon-mo.gov/" TargetMode="External"/><Relationship Id="rId133" Type="http://schemas.openxmlformats.org/officeDocument/2006/relationships/hyperlink" Target="https://www.cityofmacon-mo.gov/fire" TargetMode="External"/><Relationship Id="rId154" Type="http://schemas.openxmlformats.org/officeDocument/2006/relationships/hyperlink" Target="http://www.zionmacon.org/" TargetMode="External"/><Relationship Id="rId175" Type="http://schemas.openxmlformats.org/officeDocument/2006/relationships/hyperlink" Target="https://www.atlantafbc.com/" TargetMode="External"/><Relationship Id="rId196" Type="http://schemas.openxmlformats.org/officeDocument/2006/relationships/hyperlink" Target="https://www.facebook.com/p/Macon-Medical-Clinic-100057615422295/" TargetMode="External"/><Relationship Id="rId200" Type="http://schemas.openxmlformats.org/officeDocument/2006/relationships/hyperlink" Target="https://www.facebook.com/p/Bevier-Medical-Clinic-100042840890679/" TargetMode="External"/><Relationship Id="rId16" Type="http://schemas.openxmlformats.org/officeDocument/2006/relationships/hyperlink" Target="https://www.shilohranch.org/" TargetMode="External"/><Relationship Id="rId221" Type="http://schemas.openxmlformats.org/officeDocument/2006/relationships/hyperlink" Target="https://www.cfmcares.com/locations/CFM-La-Plata-Rural-Health-Clinic/5/location-details" TargetMode="External"/><Relationship Id="rId242" Type="http://schemas.openxmlformats.org/officeDocument/2006/relationships/hyperlink" Target="http://800-227-2345www.cancer.org/" TargetMode="External"/><Relationship Id="rId263" Type="http://schemas.openxmlformats.org/officeDocument/2006/relationships/hyperlink" Target="https://www.facebook.com/p/Macon-County-Ministries-100068103668291/" TargetMode="External"/><Relationship Id="rId284" Type="http://schemas.openxmlformats.org/officeDocument/2006/relationships/hyperlink" Target="https://dese.mo.gov/adult-learning-rehabilitation-services/vocational-rehabilitation" TargetMode="External"/><Relationship Id="rId37" Type="http://schemas.openxmlformats.org/officeDocument/2006/relationships/hyperlink" Target="http://www.maconcountyhistoricalsociety.com/" TargetMode="External"/><Relationship Id="rId58" Type="http://schemas.openxmlformats.org/officeDocument/2006/relationships/hyperlink" Target="https://extension.missouri.edu/counties/macon" TargetMode="External"/><Relationship Id="rId79" Type="http://schemas.openxmlformats.org/officeDocument/2006/relationships/hyperlink" Target="http://mvc.dps.mo.gov/" TargetMode="External"/><Relationship Id="rId102" Type="http://schemas.openxmlformats.org/officeDocument/2006/relationships/hyperlink" Target="https://www.maconcountymo.com/county-collector.html" TargetMode="External"/><Relationship Id="rId123" Type="http://schemas.openxmlformats.org/officeDocument/2006/relationships/hyperlink" Target="https://www.facebook.com/cityofcallaomo/" TargetMode="External"/><Relationship Id="rId144" Type="http://schemas.openxmlformats.org/officeDocument/2006/relationships/hyperlink" Target="https://icmacon.diojeffcity.org/" TargetMode="External"/><Relationship Id="rId90" Type="http://schemas.openxmlformats.org/officeDocument/2006/relationships/hyperlink" Target="https://www.maconcountymo.com/sheriffs-department.html" TargetMode="External"/><Relationship Id="rId165" Type="http://schemas.openxmlformats.org/officeDocument/2006/relationships/hyperlink" Target="https://www.umc.org/en/find-a-church/church/?id=70052" TargetMode="External"/><Relationship Id="rId186" Type="http://schemas.openxmlformats.org/officeDocument/2006/relationships/hyperlink" Target="http://www.cfmcares.com/" TargetMode="External"/><Relationship Id="rId211" Type="http://schemas.openxmlformats.org/officeDocument/2006/relationships/hyperlink" Target="https://www.cfmcares.com/locations/CFM-La-Plata-Rural-Health-Clinic/5/location-details" TargetMode="External"/><Relationship Id="rId232" Type="http://schemas.openxmlformats.org/officeDocument/2006/relationships/hyperlink" Target="http://maconmohealth.org/" TargetMode="External"/><Relationship Id="rId253" Type="http://schemas.openxmlformats.org/officeDocument/2006/relationships/hyperlink" Target="https://greenwood.truman.edu/services/" TargetMode="External"/><Relationship Id="rId274" Type="http://schemas.openxmlformats.org/officeDocument/2006/relationships/hyperlink" Target="http://maconael.com/" TargetMode="External"/><Relationship Id="rId295" Type="http://schemas.openxmlformats.org/officeDocument/2006/relationships/hyperlink" Target="https://www.macon.k12.mo.us/schools/career_center" TargetMode="External"/><Relationship Id="rId309" Type="http://schemas.openxmlformats.org/officeDocument/2006/relationships/hyperlink" Target="http://lfcsmo.org/" TargetMode="External"/><Relationship Id="rId27" Type="http://schemas.openxmlformats.org/officeDocument/2006/relationships/hyperlink" Target="https://www.facebook.com/alzgreatermo" TargetMode="External"/><Relationship Id="rId48" Type="http://schemas.openxmlformats.org/officeDocument/2006/relationships/hyperlink" Target="https://www.facebook.com/profile.php?id=100068103668291" TargetMode="External"/><Relationship Id="rId69" Type="http://schemas.openxmlformats.org/officeDocument/2006/relationships/hyperlink" Target="https://www.missouri-al-anon.org/" TargetMode="External"/><Relationship Id="rId113" Type="http://schemas.openxmlformats.org/officeDocument/2006/relationships/hyperlink" Target="https://www.cityofmacon-mo.gov/" TargetMode="External"/><Relationship Id="rId134" Type="http://schemas.openxmlformats.org/officeDocument/2006/relationships/hyperlink" Target="https://www.cityofmacon-mo.gov/fire" TargetMode="External"/><Relationship Id="rId80" Type="http://schemas.openxmlformats.org/officeDocument/2006/relationships/hyperlink" Target="http://mvc.dps.mo.gov/" TargetMode="External"/><Relationship Id="rId155" Type="http://schemas.openxmlformats.org/officeDocument/2006/relationships/hyperlink" Target="http://www.zionmacon.org/" TargetMode="External"/><Relationship Id="rId176" Type="http://schemas.openxmlformats.org/officeDocument/2006/relationships/hyperlink" Target="https://www.laplatachristianchurch.com/" TargetMode="External"/><Relationship Id="rId197" Type="http://schemas.openxmlformats.org/officeDocument/2006/relationships/hyperlink" Target="https://www.facebook.com/p/Macon-Medical-Clinic-100057615422295/" TargetMode="External"/><Relationship Id="rId201" Type="http://schemas.openxmlformats.org/officeDocument/2006/relationships/hyperlink" Target="https://www.facebook.com/p/Bevier-Medical-Clinic-100042840890679/" TargetMode="External"/><Relationship Id="rId222" Type="http://schemas.openxmlformats.org/officeDocument/2006/relationships/hyperlink" Target="https://www.cfmcares.com/locations/CFM-La-Plata-Rural-Health-Clinic/5/location-details" TargetMode="External"/><Relationship Id="rId243" Type="http://schemas.openxmlformats.org/officeDocument/2006/relationships/hyperlink" Target="http://800-227-2345www.cancer.org/" TargetMode="External"/><Relationship Id="rId264" Type="http://schemas.openxmlformats.org/officeDocument/2006/relationships/hyperlink" Target="https://macondiversified.com/thrift-store/" TargetMode="External"/><Relationship Id="rId285" Type="http://schemas.openxmlformats.org/officeDocument/2006/relationships/hyperlink" Target="https://dese.mo.gov/adult-learning-rehabilitation-services/vocational-rehabilitation" TargetMode="External"/><Relationship Id="rId17" Type="http://schemas.openxmlformats.org/officeDocument/2006/relationships/hyperlink" Target="https://www.shilohranch.org/" TargetMode="External"/><Relationship Id="rId38" Type="http://schemas.openxmlformats.org/officeDocument/2006/relationships/hyperlink" Target="http://www.maconcountyhistoricalsociety.com/" TargetMode="External"/><Relationship Id="rId59" Type="http://schemas.openxmlformats.org/officeDocument/2006/relationships/hyperlink" Target="http://mydss.mo.gov/" TargetMode="External"/><Relationship Id="rId103" Type="http://schemas.openxmlformats.org/officeDocument/2006/relationships/hyperlink" Target="https://www.maconcountymo.com/county-collector.html" TargetMode="External"/><Relationship Id="rId124" Type="http://schemas.openxmlformats.org/officeDocument/2006/relationships/hyperlink" Target="https://www.facebook.com/cityofcallaomo/" TargetMode="External"/><Relationship Id="rId310" Type="http://schemas.openxmlformats.org/officeDocument/2006/relationships/hyperlink" Target="https://www.oatstransit.org/macon" TargetMode="External"/><Relationship Id="rId70" Type="http://schemas.openxmlformats.org/officeDocument/2006/relationships/hyperlink" Target="https://www.missouri-al-anon.org/" TargetMode="External"/><Relationship Id="rId91" Type="http://schemas.openxmlformats.org/officeDocument/2006/relationships/hyperlink" Target="https://www.maconcountymo.com/sheriffs-department.html" TargetMode="External"/><Relationship Id="rId145" Type="http://schemas.openxmlformats.org/officeDocument/2006/relationships/hyperlink" Target="https://www.truthministriesapostolicchurch.org/" TargetMode="External"/><Relationship Id="rId166" Type="http://schemas.openxmlformats.org/officeDocument/2006/relationships/hyperlink" Target="https://www.umc.org/en/find-a-church/church/?id=70052" TargetMode="External"/><Relationship Id="rId187" Type="http://schemas.openxmlformats.org/officeDocument/2006/relationships/hyperlink" Target="http://www.cfmcares.com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cfmcares.com/locations/CFM-La-Plata-Rural-Health-Clinic/5/location-details" TargetMode="External"/><Relationship Id="rId233" Type="http://schemas.openxmlformats.org/officeDocument/2006/relationships/hyperlink" Target="http://maconmohealth.org/" TargetMode="External"/><Relationship Id="rId254" Type="http://schemas.openxmlformats.org/officeDocument/2006/relationships/hyperlink" Target="https://greenwood.truman.edu/services/" TargetMode="External"/><Relationship Id="rId28" Type="http://schemas.openxmlformats.org/officeDocument/2006/relationships/hyperlink" Target="https://www.facebook.com/alzgreatermo" TargetMode="External"/><Relationship Id="rId49" Type="http://schemas.openxmlformats.org/officeDocument/2006/relationships/hyperlink" Target="https://www.facebook.com/profile.php?id=100068103668291" TargetMode="External"/><Relationship Id="rId114" Type="http://schemas.openxmlformats.org/officeDocument/2006/relationships/hyperlink" Target="https://www.cityofmacon-mo.gov/" TargetMode="External"/><Relationship Id="rId275" Type="http://schemas.openxmlformats.org/officeDocument/2006/relationships/hyperlink" Target="http://www.maconccdc.org/" TargetMode="External"/><Relationship Id="rId296" Type="http://schemas.openxmlformats.org/officeDocument/2006/relationships/hyperlink" Target="https://www.macon.k12.mo.us/schools/career_center" TargetMode="External"/><Relationship Id="rId300" Type="http://schemas.openxmlformats.org/officeDocument/2006/relationships/hyperlink" Target="https://www.macon.k12.mo.us/schools/adult_education" TargetMode="External"/><Relationship Id="rId60" Type="http://schemas.openxmlformats.org/officeDocument/2006/relationships/hyperlink" Target="http://mydss.mo.gov/" TargetMode="External"/><Relationship Id="rId81" Type="http://schemas.openxmlformats.org/officeDocument/2006/relationships/hyperlink" Target="https://veteranbenefits.mo.gov/" TargetMode="External"/><Relationship Id="rId135" Type="http://schemas.openxmlformats.org/officeDocument/2006/relationships/hyperlink" Target="https://www.cityofmacon-mo.gov/fire" TargetMode="External"/><Relationship Id="rId156" Type="http://schemas.openxmlformats.org/officeDocument/2006/relationships/hyperlink" Target="https://maconmo.adventistchurch.org/" TargetMode="External"/><Relationship Id="rId177" Type="http://schemas.openxmlformats.org/officeDocument/2006/relationships/hyperlink" Target="https://www.laplatachristianchurch.com/" TargetMode="External"/><Relationship Id="rId198" Type="http://schemas.openxmlformats.org/officeDocument/2006/relationships/hyperlink" Target="https://www.facebook.com/p/Macon-Medical-Clinic-100057615422295/" TargetMode="External"/><Relationship Id="rId202" Type="http://schemas.openxmlformats.org/officeDocument/2006/relationships/hyperlink" Target="https://www.facebook.com/p/Bevier-Medical-Clinic-100042840890679/" TargetMode="External"/><Relationship Id="rId223" Type="http://schemas.openxmlformats.org/officeDocument/2006/relationships/hyperlink" Target="http://www.nemohealthcouncil.org/" TargetMode="External"/><Relationship Id="rId244" Type="http://schemas.openxmlformats.org/officeDocument/2006/relationships/hyperlink" Target="http://800-227-2345www.cancer.org/" TargetMode="External"/><Relationship Id="rId18" Type="http://schemas.openxmlformats.org/officeDocument/2006/relationships/hyperlink" Target="http://www.motenanthelp.org/" TargetMode="External"/><Relationship Id="rId39" Type="http://schemas.openxmlformats.org/officeDocument/2006/relationships/hyperlink" Target="http://www.maconcountyhistoricalsociety.com/" TargetMode="External"/><Relationship Id="rId265" Type="http://schemas.openxmlformats.org/officeDocument/2006/relationships/hyperlink" Target="https://macondiversified.com/thrift-store/" TargetMode="External"/><Relationship Id="rId286" Type="http://schemas.openxmlformats.org/officeDocument/2006/relationships/hyperlink" Target="https://dese.mo.gov/adult-learning-rehabilitation-services/vocational-rehabilitation" TargetMode="External"/><Relationship Id="rId50" Type="http://schemas.openxmlformats.org/officeDocument/2006/relationships/hyperlink" Target="https://www.facebook.com/profile.php?id=100064616052566" TargetMode="External"/><Relationship Id="rId104" Type="http://schemas.openxmlformats.org/officeDocument/2006/relationships/hyperlink" Target="https://www.maconcountymo.com/county-collector.html" TargetMode="External"/><Relationship Id="rId125" Type="http://schemas.openxmlformats.org/officeDocument/2006/relationships/hyperlink" Target="https://www.facebook.com/cityofcallaomo/" TargetMode="External"/><Relationship Id="rId146" Type="http://schemas.openxmlformats.org/officeDocument/2006/relationships/hyperlink" Target="https://www.truthministriesapostolicchurch.org/" TargetMode="External"/><Relationship Id="rId167" Type="http://schemas.openxmlformats.org/officeDocument/2006/relationships/hyperlink" Target="https://www.umc.org/en/find-a-church/church/?id=70052" TargetMode="External"/><Relationship Id="rId188" Type="http://schemas.openxmlformats.org/officeDocument/2006/relationships/hyperlink" Target="http://smhmo.org/" TargetMode="External"/><Relationship Id="rId311" Type="http://schemas.openxmlformats.org/officeDocument/2006/relationships/hyperlink" Target="https://www.oatstransit.org/macon" TargetMode="External"/><Relationship Id="rId71" Type="http://schemas.openxmlformats.org/officeDocument/2006/relationships/hyperlink" Target="https://www.missouri-al-anon.org/" TargetMode="External"/><Relationship Id="rId92" Type="http://schemas.openxmlformats.org/officeDocument/2006/relationships/hyperlink" Target="http://www.redcross.org/" TargetMode="External"/><Relationship Id="rId213" Type="http://schemas.openxmlformats.org/officeDocument/2006/relationships/hyperlink" Target="https://www.cfmcares.com/locations/CFM-La-Plata-Rural-Health-Clinic/5/location-details" TargetMode="External"/><Relationship Id="rId234" Type="http://schemas.openxmlformats.org/officeDocument/2006/relationships/hyperlink" Target="https://www.facebook.com/MaconCountyHealthDept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facebook.com/alzgreatermo" TargetMode="External"/><Relationship Id="rId255" Type="http://schemas.openxmlformats.org/officeDocument/2006/relationships/hyperlink" Target="https://www.facebook.com/p/Macon-County-Ministries-100068103668291/" TargetMode="External"/><Relationship Id="rId276" Type="http://schemas.openxmlformats.org/officeDocument/2006/relationships/hyperlink" Target="http://www.maconccdc.org/" TargetMode="External"/><Relationship Id="rId297" Type="http://schemas.openxmlformats.org/officeDocument/2006/relationships/hyperlink" Target="https://www.mofirststeps.com/" TargetMode="External"/><Relationship Id="rId40" Type="http://schemas.openxmlformats.org/officeDocument/2006/relationships/hyperlink" Target="https://www.facebook.com/profile.php?id=100052877301558" TargetMode="External"/><Relationship Id="rId115" Type="http://schemas.openxmlformats.org/officeDocument/2006/relationships/hyperlink" Target="http://www.cityoflaplata.net/" TargetMode="External"/><Relationship Id="rId136" Type="http://schemas.openxmlformats.org/officeDocument/2006/relationships/hyperlink" Target="https://www.facebook.com/profile.php?id=100064552277093" TargetMode="External"/><Relationship Id="rId157" Type="http://schemas.openxmlformats.org/officeDocument/2006/relationships/hyperlink" Target="https://maconmo.adventistchurch.org/" TargetMode="External"/><Relationship Id="rId178" Type="http://schemas.openxmlformats.org/officeDocument/2006/relationships/hyperlink" Target="https://www.laplatachristianchurch.com/" TargetMode="External"/><Relationship Id="rId301" Type="http://schemas.openxmlformats.org/officeDocument/2006/relationships/hyperlink" Target="https://www.macon.k12.mo.us/schools/adult_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9833</Words>
  <Characters>56051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65753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Main</dc:creator>
  <cp:keywords/>
  <cp:lastModifiedBy>Mollie Butner</cp:lastModifiedBy>
  <cp:revision>2</cp:revision>
  <cp:lastPrinted>2025-03-27T17:45:00Z</cp:lastPrinted>
  <dcterms:created xsi:type="dcterms:W3CDTF">2025-03-27T17:45:00Z</dcterms:created>
  <dcterms:modified xsi:type="dcterms:W3CDTF">2025-03-27T17:45:00Z</dcterms:modified>
</cp:coreProperties>
</file>